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29A" w:rsidRDefault="000F229A" w:rsidP="000F22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D7F4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Опорные тестовые задания для курсов повышения квалификации средних медицинских и фарм</w:t>
      </w:r>
      <w:r w:rsidR="007D20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ацевтических работников по циклу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«Сестринское дело в психиатрии</w:t>
      </w:r>
      <w:r w:rsidRPr="00ED7F4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».</w:t>
      </w:r>
    </w:p>
    <w:p w:rsidR="000F229A" w:rsidRPr="001C76F1" w:rsidRDefault="000F229A" w:rsidP="000F229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F229A" w:rsidRPr="00ED7F4D" w:rsidRDefault="000F229A" w:rsidP="000F229A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7F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Выберите один или несколько правильных ответов</w:t>
      </w:r>
    </w:p>
    <w:p w:rsidR="00C12AF6" w:rsidRDefault="00C12AF6" w:rsidP="00C12AF6">
      <w:pPr>
        <w:spacing w:after="8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AF6" w:rsidRPr="00D66B20" w:rsidRDefault="00AF3115" w:rsidP="000345A2">
      <w:pPr>
        <w:pStyle w:val="af"/>
        <w:numPr>
          <w:ilvl w:val="0"/>
          <w:numId w:val="109"/>
        </w:numPr>
        <w:spacing w:after="80" w:line="240" w:lineRule="auto"/>
        <w:rPr>
          <w:rFonts w:ascii="Times New Roman" w:eastAsia="Calibri" w:hAnsi="Times New Roman" w:cs="Times New Roman"/>
          <w:sz w:val="24"/>
        </w:rPr>
      </w:pPr>
      <w:r w:rsidRPr="00D66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видам психиатрической экспертизы не относится:</w:t>
      </w:r>
    </w:p>
    <w:p w:rsidR="00AF3115" w:rsidRPr="00C30AA0" w:rsidRDefault="00AF3115" w:rsidP="007A70F9">
      <w:pPr>
        <w:pStyle w:val="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A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военно-психиатрическая экспертиза</w:t>
      </w:r>
    </w:p>
    <w:p w:rsidR="00AF3115" w:rsidRPr="00C30AA0" w:rsidRDefault="00AF3115" w:rsidP="007A70F9">
      <w:pPr>
        <w:pStyle w:val="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AA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судебно-психиатрическая экспертиза</w:t>
      </w:r>
    </w:p>
    <w:p w:rsidR="00AF3115" w:rsidRPr="00D43D98" w:rsidRDefault="00AF3115" w:rsidP="007A70F9">
      <w:pPr>
        <w:pStyle w:val="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D9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экспертиза</w:t>
      </w:r>
    </w:p>
    <w:p w:rsidR="00AF3115" w:rsidRDefault="00AF3115" w:rsidP="00C12AF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F3115" w:rsidRPr="007A1A33" w:rsidRDefault="00AF3115" w:rsidP="00C12AF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F3115" w:rsidRPr="00D66B20" w:rsidRDefault="00AF3115" w:rsidP="000345A2">
      <w:pPr>
        <w:pStyle w:val="af"/>
        <w:numPr>
          <w:ilvl w:val="0"/>
          <w:numId w:val="10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Комиссия врачей-психиатров должна освидетельствовать пациента, </w:t>
      </w:r>
    </w:p>
    <w:p w:rsidR="00AF3115" w:rsidRPr="007A1A33" w:rsidRDefault="000F0C30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proofErr w:type="gramStart"/>
      <w:r w:rsidR="00AF3115" w:rsidRPr="007A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госпитализированного</w:t>
      </w:r>
      <w:proofErr w:type="gramEnd"/>
      <w:r w:rsidR="00AF3115" w:rsidRPr="007A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недобровольном порядке в стационар, в течении:</w:t>
      </w:r>
    </w:p>
    <w:p w:rsidR="00AF3115" w:rsidRPr="00C30AA0" w:rsidRDefault="00AF3115" w:rsidP="007A70F9">
      <w:pPr>
        <w:pStyle w:val="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AA0">
        <w:rPr>
          <w:rFonts w:ascii="Times New Roman" w:eastAsia="Times New Roman" w:hAnsi="Times New Roman" w:cs="Times New Roman"/>
          <w:sz w:val="24"/>
          <w:szCs w:val="24"/>
          <w:lang w:eastAsia="ru-RU"/>
        </w:rPr>
        <w:t>24 часов</w:t>
      </w:r>
    </w:p>
    <w:p w:rsidR="00AF3115" w:rsidRPr="00D43D98" w:rsidRDefault="00AF3115" w:rsidP="007A70F9">
      <w:pPr>
        <w:pStyle w:val="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D98">
        <w:rPr>
          <w:rFonts w:ascii="Times New Roman" w:eastAsia="Times New Roman" w:hAnsi="Times New Roman" w:cs="Times New Roman"/>
          <w:sz w:val="24"/>
          <w:szCs w:val="24"/>
          <w:lang w:eastAsia="ru-RU"/>
        </w:rPr>
        <w:t>48 часов</w:t>
      </w:r>
    </w:p>
    <w:p w:rsidR="00AF3115" w:rsidRPr="00C30AA0" w:rsidRDefault="00AF3115" w:rsidP="007A70F9">
      <w:pPr>
        <w:pStyle w:val="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AA0">
        <w:rPr>
          <w:rFonts w:ascii="Times New Roman" w:eastAsia="Times New Roman" w:hAnsi="Times New Roman" w:cs="Times New Roman"/>
          <w:sz w:val="24"/>
          <w:szCs w:val="24"/>
          <w:lang w:eastAsia="ru-RU"/>
        </w:rPr>
        <w:t>72 часов</w:t>
      </w:r>
    </w:p>
    <w:p w:rsidR="00AF3115" w:rsidRPr="007A1A33" w:rsidRDefault="00AF3115" w:rsidP="00C12AF6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u w:val="single"/>
          <w:lang w:eastAsia="ru-RU"/>
        </w:rPr>
      </w:pPr>
    </w:p>
    <w:p w:rsidR="00AF3115" w:rsidRPr="007A1A33" w:rsidRDefault="00AF3115" w:rsidP="00C12AF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12"/>
          <w:szCs w:val="12"/>
          <w:u w:val="single"/>
          <w:lang w:eastAsia="ru-RU"/>
        </w:rPr>
      </w:pPr>
    </w:p>
    <w:p w:rsidR="00AF3115" w:rsidRPr="00D66B20" w:rsidRDefault="00AF3115" w:rsidP="000345A2">
      <w:pPr>
        <w:pStyle w:val="af"/>
        <w:numPr>
          <w:ilvl w:val="0"/>
          <w:numId w:val="10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Позволяет ли метод наблюдения выявить возможность агрессивных действий психического больного:</w:t>
      </w:r>
    </w:p>
    <w:p w:rsidR="00AF3115" w:rsidRPr="00947B32" w:rsidRDefault="00AF3115" w:rsidP="007A70F9">
      <w:pPr>
        <w:pStyle w:val="af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B32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AF3115" w:rsidRDefault="00AF3115" w:rsidP="007A70F9">
      <w:pPr>
        <w:pStyle w:val="af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A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947B32" w:rsidRPr="00D43D98" w:rsidRDefault="00947B32" w:rsidP="007A70F9">
      <w:pPr>
        <w:pStyle w:val="af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D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всегда</w:t>
      </w:r>
    </w:p>
    <w:p w:rsidR="00AF3115" w:rsidRPr="007A1A33" w:rsidRDefault="00AF3115" w:rsidP="00C1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855" w:rsidRPr="00D66B20" w:rsidRDefault="002A3855" w:rsidP="000345A2">
      <w:pPr>
        <w:pStyle w:val="af"/>
        <w:numPr>
          <w:ilvl w:val="0"/>
          <w:numId w:val="10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купирования алкогольного делирия преимущественно применяют:</w:t>
      </w:r>
    </w:p>
    <w:p w:rsidR="002A3855" w:rsidRPr="00D43D98" w:rsidRDefault="002A3855" w:rsidP="007A70F9">
      <w:pPr>
        <w:pStyle w:val="af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3D9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аминазин</w:t>
      </w:r>
      <w:proofErr w:type="spellEnd"/>
    </w:p>
    <w:p w:rsidR="002A3855" w:rsidRPr="00D43D98" w:rsidRDefault="002A3855" w:rsidP="007A70F9">
      <w:pPr>
        <w:pStyle w:val="af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3D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реланиум</w:t>
      </w:r>
      <w:proofErr w:type="spellEnd"/>
    </w:p>
    <w:p w:rsidR="002A3855" w:rsidRPr="00C30AA0" w:rsidRDefault="00ED3B7D" w:rsidP="007A70F9">
      <w:pPr>
        <w:pStyle w:val="af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трифтазин</w:t>
      </w:r>
      <w:proofErr w:type="spellEnd"/>
    </w:p>
    <w:p w:rsidR="002A3855" w:rsidRPr="00C30AA0" w:rsidRDefault="002A3855" w:rsidP="007A70F9">
      <w:pPr>
        <w:pStyle w:val="af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AA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амитриптилин</w:t>
      </w:r>
    </w:p>
    <w:p w:rsidR="000663A6" w:rsidRDefault="000663A6" w:rsidP="00C12AF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855" w:rsidRPr="00D66B20" w:rsidRDefault="002A3855" w:rsidP="000345A2">
      <w:pPr>
        <w:pStyle w:val="af"/>
        <w:numPr>
          <w:ilvl w:val="0"/>
          <w:numId w:val="10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Двигательный автоматизм встречается в структуре синдрома:</w:t>
      </w:r>
    </w:p>
    <w:p w:rsidR="002A3855" w:rsidRPr="00C30AA0" w:rsidRDefault="002A3855" w:rsidP="007A70F9">
      <w:pPr>
        <w:pStyle w:val="af"/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0AA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психоорганического</w:t>
      </w:r>
      <w:proofErr w:type="spellEnd"/>
    </w:p>
    <w:p w:rsidR="002A3855" w:rsidRPr="00D43D98" w:rsidRDefault="002A3855" w:rsidP="007A70F9">
      <w:pPr>
        <w:pStyle w:val="af"/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D9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галлюцинаторно-параноидного</w:t>
      </w:r>
    </w:p>
    <w:p w:rsidR="002A3855" w:rsidRPr="00C30AA0" w:rsidRDefault="002A3855" w:rsidP="007A70F9">
      <w:pPr>
        <w:pStyle w:val="af"/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0AA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амнестического</w:t>
      </w:r>
      <w:proofErr w:type="spellEnd"/>
    </w:p>
    <w:p w:rsidR="002A3855" w:rsidRPr="00C30AA0" w:rsidRDefault="002A3855" w:rsidP="007A70F9">
      <w:pPr>
        <w:pStyle w:val="af"/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AA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ответы верные</w:t>
      </w:r>
    </w:p>
    <w:p w:rsidR="00993343" w:rsidRDefault="00993343" w:rsidP="00C12AF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855" w:rsidRPr="00D66B20" w:rsidRDefault="002A3855" w:rsidP="000345A2">
      <w:pPr>
        <w:pStyle w:val="af"/>
        <w:numPr>
          <w:ilvl w:val="0"/>
          <w:numId w:val="10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Закатывание глаз, кривошея, тонические судороги характерны при использовании:</w:t>
      </w:r>
    </w:p>
    <w:p w:rsidR="002A3855" w:rsidRPr="00C30AA0" w:rsidRDefault="002A3855" w:rsidP="007A70F9">
      <w:pPr>
        <w:pStyle w:val="af"/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AA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амитриптилина</w:t>
      </w:r>
    </w:p>
    <w:p w:rsidR="002A3855" w:rsidRPr="00C30AA0" w:rsidRDefault="00C22DF1" w:rsidP="007A70F9">
      <w:pPr>
        <w:pStyle w:val="af"/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аминазина</w:t>
      </w:r>
      <w:proofErr w:type="spellEnd"/>
    </w:p>
    <w:p w:rsidR="002A3855" w:rsidRPr="00C30AA0" w:rsidRDefault="00C22DF1" w:rsidP="007A70F9">
      <w:pPr>
        <w:pStyle w:val="af"/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фенобарбитала</w:t>
      </w:r>
      <w:proofErr w:type="spellEnd"/>
    </w:p>
    <w:p w:rsidR="002A3855" w:rsidRPr="00D43D98" w:rsidRDefault="002A3855" w:rsidP="007A70F9">
      <w:pPr>
        <w:pStyle w:val="af"/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3D9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галоперидола</w:t>
      </w:r>
      <w:proofErr w:type="spellEnd"/>
    </w:p>
    <w:p w:rsidR="002A3855" w:rsidRPr="00D66B20" w:rsidRDefault="002A3855" w:rsidP="00C12AF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3855" w:rsidRPr="00D66B20" w:rsidRDefault="002A3855" w:rsidP="000345A2">
      <w:pPr>
        <w:pStyle w:val="af"/>
        <w:numPr>
          <w:ilvl w:val="0"/>
          <w:numId w:val="10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Истинные зрительные галлюцинации характерны </w:t>
      </w:r>
      <w:proofErr w:type="gramStart"/>
      <w:r w:rsidRPr="00D66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Pr="00D66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A3855" w:rsidRPr="00C30AA0" w:rsidRDefault="002A3855" w:rsidP="007A70F9">
      <w:pPr>
        <w:pStyle w:val="af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AA0">
        <w:rPr>
          <w:rFonts w:ascii="Times New Roman" w:eastAsia="Times New Roman" w:hAnsi="Times New Roman" w:cs="Times New Roman"/>
          <w:sz w:val="24"/>
          <w:szCs w:val="24"/>
          <w:lang w:eastAsia="ru-RU"/>
        </w:rPr>
        <w:t>шизофрении</w:t>
      </w:r>
    </w:p>
    <w:p w:rsidR="002A3855" w:rsidRPr="00D43D98" w:rsidRDefault="002A3855" w:rsidP="007A70F9">
      <w:pPr>
        <w:pStyle w:val="af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D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интоксикационного делирия</w:t>
      </w:r>
    </w:p>
    <w:p w:rsidR="002A3855" w:rsidRPr="00C30AA0" w:rsidRDefault="002A3855" w:rsidP="007A70F9">
      <w:pPr>
        <w:pStyle w:val="af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AA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инволюционной меланхолии</w:t>
      </w:r>
    </w:p>
    <w:p w:rsidR="002A3855" w:rsidRPr="00C30AA0" w:rsidRDefault="002A3855" w:rsidP="007A70F9">
      <w:pPr>
        <w:pStyle w:val="af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AA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бреда ревности</w:t>
      </w:r>
    </w:p>
    <w:p w:rsidR="002A3855" w:rsidRPr="00D66B20" w:rsidRDefault="002A3855" w:rsidP="00C12AF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3855" w:rsidRPr="00D66B20" w:rsidRDefault="002A3855" w:rsidP="000345A2">
      <w:pPr>
        <w:pStyle w:val="af"/>
        <w:numPr>
          <w:ilvl w:val="0"/>
          <w:numId w:val="10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Тихая, монотонная, медленная речь присуща больным </w:t>
      </w:r>
      <w:proofErr w:type="gramStart"/>
      <w:r w:rsidRPr="00D66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D66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A3855" w:rsidRPr="00C30AA0" w:rsidRDefault="002A3855" w:rsidP="007A70F9">
      <w:pPr>
        <w:pStyle w:val="af"/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A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кататонией</w:t>
      </w:r>
    </w:p>
    <w:p w:rsidR="002A3855" w:rsidRPr="00C30AA0" w:rsidRDefault="002A3855" w:rsidP="007A70F9">
      <w:pPr>
        <w:pStyle w:val="af"/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AA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бредом преследования</w:t>
      </w:r>
    </w:p>
    <w:p w:rsidR="002A3855" w:rsidRPr="00C30AA0" w:rsidRDefault="002A3855" w:rsidP="007A70F9">
      <w:pPr>
        <w:pStyle w:val="af"/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AA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бредом громадности</w:t>
      </w:r>
    </w:p>
    <w:p w:rsidR="002A3855" w:rsidRPr="00D43D98" w:rsidRDefault="002A3855" w:rsidP="00C12AF6">
      <w:pPr>
        <w:pStyle w:val="af"/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D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депрессией</w:t>
      </w:r>
    </w:p>
    <w:p w:rsidR="002A3855" w:rsidRPr="00524846" w:rsidRDefault="002A3855" w:rsidP="000345A2">
      <w:pPr>
        <w:pStyle w:val="af"/>
        <w:numPr>
          <w:ilvl w:val="0"/>
          <w:numId w:val="10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Основанием помещения больного в интернат для </w:t>
      </w:r>
      <w:proofErr w:type="spellStart"/>
      <w:r w:rsidRPr="00524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психохроников</w:t>
      </w:r>
      <w:proofErr w:type="spellEnd"/>
      <w:r w:rsidRPr="00524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является:</w:t>
      </w:r>
    </w:p>
    <w:p w:rsidR="002A3855" w:rsidRPr="00C30AA0" w:rsidRDefault="002A3855" w:rsidP="007A70F9">
      <w:pPr>
        <w:pStyle w:val="af"/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хроническое психическое заболевание </w:t>
      </w:r>
      <w:r w:rsidR="00C22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психотических расстройств</w:t>
      </w:r>
    </w:p>
    <w:p w:rsidR="002A3855" w:rsidRPr="00C30AA0" w:rsidRDefault="002A3855" w:rsidP="007A70F9">
      <w:pPr>
        <w:pStyle w:val="af"/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A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недееспособность</w:t>
      </w:r>
    </w:p>
    <w:p w:rsidR="002A3855" w:rsidRPr="0010411D" w:rsidRDefault="002A3855" w:rsidP="007A70F9">
      <w:pPr>
        <w:pStyle w:val="af"/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опекуна</w:t>
      </w:r>
    </w:p>
    <w:p w:rsidR="002A3855" w:rsidRPr="00D43D98" w:rsidRDefault="002A3855" w:rsidP="007A70F9">
      <w:pPr>
        <w:pStyle w:val="af"/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D9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перечисленное</w:t>
      </w:r>
    </w:p>
    <w:p w:rsidR="00524846" w:rsidRPr="00C30AA0" w:rsidRDefault="00524846" w:rsidP="00524846">
      <w:pPr>
        <w:pStyle w:val="af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855" w:rsidRPr="00524846" w:rsidRDefault="002A3855" w:rsidP="000345A2">
      <w:pPr>
        <w:pStyle w:val="af"/>
        <w:numPr>
          <w:ilvl w:val="0"/>
          <w:numId w:val="10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Врач, описавший тотальное слабоумие с распадом речи:</w:t>
      </w:r>
    </w:p>
    <w:p w:rsidR="002A3855" w:rsidRPr="00C30AA0" w:rsidRDefault="002A3855" w:rsidP="007A70F9">
      <w:pPr>
        <w:pStyle w:val="af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AA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Вернике</w:t>
      </w:r>
    </w:p>
    <w:p w:rsidR="002A3855" w:rsidRPr="00D43D98" w:rsidRDefault="002A3855" w:rsidP="007A70F9">
      <w:pPr>
        <w:pStyle w:val="af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D98">
        <w:rPr>
          <w:rFonts w:ascii="Times New Roman" w:eastAsia="Times New Roman" w:hAnsi="Times New Roman" w:cs="Times New Roman"/>
          <w:sz w:val="24"/>
          <w:szCs w:val="24"/>
          <w:lang w:eastAsia="ru-RU"/>
        </w:rPr>
        <w:t>А. Альцгеймер</w:t>
      </w:r>
    </w:p>
    <w:p w:rsidR="002A3855" w:rsidRPr="00C30AA0" w:rsidRDefault="002A3855" w:rsidP="007A70F9">
      <w:pPr>
        <w:pStyle w:val="af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AA0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Пик</w:t>
      </w:r>
    </w:p>
    <w:p w:rsidR="002A3855" w:rsidRPr="00C30AA0" w:rsidRDefault="002A3855" w:rsidP="007A70F9">
      <w:pPr>
        <w:pStyle w:val="af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AA0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Корсаков</w:t>
      </w:r>
    </w:p>
    <w:p w:rsidR="002A3855" w:rsidRPr="00D85C5E" w:rsidRDefault="002A3855" w:rsidP="00C12AF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855" w:rsidRPr="00524846" w:rsidRDefault="002A3855" w:rsidP="000345A2">
      <w:pPr>
        <w:pStyle w:val="af"/>
        <w:numPr>
          <w:ilvl w:val="0"/>
          <w:numId w:val="10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Злобность, напряженность, отсутствие контакта психически больного с врачом и медперсоналом могут свидетельствовать о:</w:t>
      </w:r>
    </w:p>
    <w:p w:rsidR="002A3855" w:rsidRPr="00C30AA0" w:rsidRDefault="002A3855" w:rsidP="007A70F9">
      <w:pPr>
        <w:pStyle w:val="af"/>
        <w:numPr>
          <w:ilvl w:val="0"/>
          <w:numId w:val="1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0A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нарушении</w:t>
      </w:r>
      <w:proofErr w:type="gramEnd"/>
      <w:r w:rsidRPr="00C3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сознания, бреде, галлюцинациях</w:t>
      </w:r>
    </w:p>
    <w:p w:rsidR="002A3855" w:rsidRPr="00C30AA0" w:rsidRDefault="002A3855" w:rsidP="007A70F9">
      <w:pPr>
        <w:pStyle w:val="af"/>
        <w:numPr>
          <w:ilvl w:val="0"/>
          <w:numId w:val="1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AA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симуляции</w:t>
      </w:r>
    </w:p>
    <w:p w:rsidR="002A3855" w:rsidRPr="0010411D" w:rsidRDefault="002A3855" w:rsidP="007A70F9">
      <w:pPr>
        <w:pStyle w:val="af"/>
        <w:numPr>
          <w:ilvl w:val="0"/>
          <w:numId w:val="1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кататонии</w:t>
      </w:r>
    </w:p>
    <w:p w:rsidR="002A3855" w:rsidRPr="00D43D98" w:rsidRDefault="002A3855" w:rsidP="007A70F9">
      <w:pPr>
        <w:pStyle w:val="af"/>
        <w:numPr>
          <w:ilvl w:val="0"/>
          <w:numId w:val="1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D9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ответы верные</w:t>
      </w:r>
    </w:p>
    <w:p w:rsidR="00C30AA0" w:rsidRPr="00C30AA0" w:rsidRDefault="00C30AA0" w:rsidP="00C30AA0">
      <w:pPr>
        <w:pStyle w:val="af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855" w:rsidRPr="00524846" w:rsidRDefault="002A3855" w:rsidP="000345A2">
      <w:pPr>
        <w:pStyle w:val="af"/>
        <w:numPr>
          <w:ilvl w:val="0"/>
          <w:numId w:val="10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Медикаментозными средствами, использующимися для профилактики расстройств настроения, являются:</w:t>
      </w:r>
    </w:p>
    <w:p w:rsidR="002A3855" w:rsidRPr="008863C5" w:rsidRDefault="002A3855" w:rsidP="007A70F9">
      <w:pPr>
        <w:pStyle w:val="af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3C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антидепрессанты</w:t>
      </w:r>
    </w:p>
    <w:p w:rsidR="002A3855" w:rsidRPr="0010411D" w:rsidRDefault="00470954" w:rsidP="007A70F9">
      <w:pPr>
        <w:pStyle w:val="af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нейролептики</w:t>
      </w:r>
    </w:p>
    <w:p w:rsidR="002A3855" w:rsidRPr="00C30AA0" w:rsidRDefault="002A3855" w:rsidP="007A70F9">
      <w:pPr>
        <w:pStyle w:val="af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0AA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психостимуляторы</w:t>
      </w:r>
      <w:proofErr w:type="spellEnd"/>
    </w:p>
    <w:p w:rsidR="002A3855" w:rsidRPr="00C30AA0" w:rsidRDefault="002A3855" w:rsidP="007A70F9">
      <w:pPr>
        <w:pStyle w:val="af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AA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транквилизаторы</w:t>
      </w:r>
    </w:p>
    <w:p w:rsidR="002A3855" w:rsidRPr="00D85C5E" w:rsidRDefault="002A3855" w:rsidP="00C12AF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855" w:rsidRPr="00524846" w:rsidRDefault="002A3855" w:rsidP="000345A2">
      <w:pPr>
        <w:pStyle w:val="af"/>
        <w:numPr>
          <w:ilvl w:val="0"/>
          <w:numId w:val="10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признакам изменения личности при шизофрении не относится:</w:t>
      </w:r>
    </w:p>
    <w:p w:rsidR="002A3855" w:rsidRPr="00470954" w:rsidRDefault="002A3855" w:rsidP="007A70F9">
      <w:pPr>
        <w:pStyle w:val="af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954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«расщепление» психики</w:t>
      </w:r>
    </w:p>
    <w:p w:rsidR="002A3855" w:rsidRPr="00470954" w:rsidRDefault="002A3855" w:rsidP="007A70F9">
      <w:pPr>
        <w:pStyle w:val="af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954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эмоциональная тупость</w:t>
      </w:r>
    </w:p>
    <w:p w:rsidR="002A3855" w:rsidRPr="008863C5" w:rsidRDefault="002A3855" w:rsidP="007A70F9">
      <w:pPr>
        <w:pStyle w:val="af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3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прогрессирующее расстройство памяти</w:t>
      </w:r>
    </w:p>
    <w:p w:rsidR="002A3855" w:rsidRPr="00470954" w:rsidRDefault="002A3855" w:rsidP="007A70F9">
      <w:pPr>
        <w:pStyle w:val="af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95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бездеятельность, самопоглощенность</w:t>
      </w:r>
    </w:p>
    <w:p w:rsidR="002A3855" w:rsidRPr="00470954" w:rsidRDefault="002A3855" w:rsidP="00C12AF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78E" w:rsidRPr="00524846" w:rsidRDefault="0052778E" w:rsidP="000345A2">
      <w:pPr>
        <w:pStyle w:val="af"/>
        <w:numPr>
          <w:ilvl w:val="0"/>
          <w:numId w:val="10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24846">
        <w:rPr>
          <w:rFonts w:ascii="Times New Roman" w:eastAsia="Calibri" w:hAnsi="Times New Roman" w:cs="Times New Roman"/>
          <w:b/>
          <w:sz w:val="24"/>
        </w:rPr>
        <w:t>Антероградная</w:t>
      </w:r>
      <w:proofErr w:type="spellEnd"/>
      <w:r w:rsidRPr="00524846">
        <w:rPr>
          <w:rFonts w:ascii="Times New Roman" w:eastAsia="Calibri" w:hAnsi="Times New Roman" w:cs="Times New Roman"/>
          <w:b/>
          <w:sz w:val="24"/>
        </w:rPr>
        <w:t xml:space="preserve"> амнезия:</w:t>
      </w:r>
    </w:p>
    <w:p w:rsidR="0052778E" w:rsidRPr="008863C5" w:rsidRDefault="0052778E" w:rsidP="007A70F9">
      <w:pPr>
        <w:pStyle w:val="af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3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распространяется на события после причины</w:t>
      </w:r>
    </w:p>
    <w:p w:rsidR="0052778E" w:rsidRPr="00C30AA0" w:rsidRDefault="0052778E" w:rsidP="007A70F9">
      <w:pPr>
        <w:pStyle w:val="af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AA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обычно психогенной</w:t>
      </w:r>
    </w:p>
    <w:p w:rsidR="0052778E" w:rsidRPr="00C30AA0" w:rsidRDefault="0052778E" w:rsidP="007A70F9">
      <w:pPr>
        <w:pStyle w:val="af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A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наблюдается при алкогольных психозах</w:t>
      </w:r>
    </w:p>
    <w:p w:rsidR="0052778E" w:rsidRPr="00C30AA0" w:rsidRDefault="0052778E" w:rsidP="007A70F9">
      <w:pPr>
        <w:pStyle w:val="af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AA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вышеперечисленное</w:t>
      </w:r>
    </w:p>
    <w:p w:rsidR="0052778E" w:rsidRDefault="0052778E" w:rsidP="00C12AF6">
      <w:pPr>
        <w:pStyle w:val="af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AA0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одно из перечисленных</w:t>
      </w:r>
    </w:p>
    <w:p w:rsidR="000F229A" w:rsidRPr="000F229A" w:rsidRDefault="000F229A" w:rsidP="000F229A">
      <w:pPr>
        <w:pStyle w:val="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78E" w:rsidRPr="00524846" w:rsidRDefault="0052778E" w:rsidP="000345A2">
      <w:pPr>
        <w:pStyle w:val="af"/>
        <w:numPr>
          <w:ilvl w:val="0"/>
          <w:numId w:val="10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Сверхценные идеи в отличие от бредовых идей:</w:t>
      </w:r>
    </w:p>
    <w:p w:rsidR="0052778E" w:rsidRPr="00947B32" w:rsidRDefault="0052778E" w:rsidP="007A70F9">
      <w:pPr>
        <w:pStyle w:val="af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B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характеризуются грубым искажением действительности</w:t>
      </w:r>
    </w:p>
    <w:p w:rsidR="0052778E" w:rsidRPr="00C30AA0" w:rsidRDefault="00947B32" w:rsidP="007A70F9">
      <w:pPr>
        <w:pStyle w:val="af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возникают под влиянием действительных обстоятельств</w:t>
      </w:r>
    </w:p>
    <w:p w:rsidR="0052778E" w:rsidRPr="00C30AA0" w:rsidRDefault="00947B32" w:rsidP="007A70F9">
      <w:pPr>
        <w:pStyle w:val="af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получают в сознании не соответствующее их реальному значению доминирующее положение</w:t>
      </w:r>
    </w:p>
    <w:p w:rsidR="0052778E" w:rsidRPr="008863C5" w:rsidRDefault="0052778E" w:rsidP="007A70F9">
      <w:pPr>
        <w:pStyle w:val="af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863C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перечисленное</w:t>
      </w:r>
    </w:p>
    <w:p w:rsidR="00C30AA0" w:rsidRPr="004161BD" w:rsidRDefault="00C30AA0" w:rsidP="00C30AA0">
      <w:pPr>
        <w:pStyle w:val="af"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52778E" w:rsidRPr="00524846" w:rsidRDefault="0052778E" w:rsidP="000345A2">
      <w:pPr>
        <w:pStyle w:val="af"/>
        <w:numPr>
          <w:ilvl w:val="0"/>
          <w:numId w:val="10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Состояние «восковой гибкости» отмечается при соматическом исследовании больных </w:t>
      </w:r>
      <w:proofErr w:type="gramStart"/>
      <w:r w:rsidRPr="00524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524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2778E" w:rsidRPr="00C30AA0" w:rsidRDefault="0052778E" w:rsidP="007A70F9">
      <w:pPr>
        <w:pStyle w:val="af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AA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алкогольным галлюцинозом</w:t>
      </w:r>
    </w:p>
    <w:p w:rsidR="0052778E" w:rsidRPr="00C30AA0" w:rsidRDefault="0052778E" w:rsidP="007A70F9">
      <w:pPr>
        <w:pStyle w:val="af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AA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манией</w:t>
      </w:r>
    </w:p>
    <w:p w:rsidR="0052778E" w:rsidRPr="00C30AA0" w:rsidRDefault="0052778E" w:rsidP="007A70F9">
      <w:pPr>
        <w:pStyle w:val="af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A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кокаиновой интоксикацией</w:t>
      </w:r>
    </w:p>
    <w:p w:rsidR="0052778E" w:rsidRPr="00C30AA0" w:rsidRDefault="0052778E" w:rsidP="007A70F9">
      <w:pPr>
        <w:pStyle w:val="af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AA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алкогольным делирием</w:t>
      </w:r>
    </w:p>
    <w:p w:rsidR="0052778E" w:rsidRPr="008863C5" w:rsidRDefault="0052778E" w:rsidP="00EF47DC">
      <w:pPr>
        <w:pStyle w:val="af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3C5">
        <w:rPr>
          <w:rFonts w:ascii="Times New Roman" w:eastAsia="Times New Roman" w:hAnsi="Times New Roman" w:cs="Times New Roman"/>
          <w:sz w:val="24"/>
          <w:szCs w:val="24"/>
          <w:lang w:eastAsia="ru-RU"/>
        </w:rPr>
        <w:t>шизофренией</w:t>
      </w:r>
    </w:p>
    <w:p w:rsidR="002A3855" w:rsidRPr="00524846" w:rsidRDefault="002A3855" w:rsidP="000345A2">
      <w:pPr>
        <w:pStyle w:val="af"/>
        <w:numPr>
          <w:ilvl w:val="0"/>
          <w:numId w:val="10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Состояние эйфории предполагает приподнятое настроение </w:t>
      </w:r>
      <w:proofErr w:type="gramStart"/>
      <w:r w:rsidRPr="00524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524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A3855" w:rsidRPr="00C30AA0" w:rsidRDefault="002A3855" w:rsidP="007A70F9">
      <w:pPr>
        <w:pStyle w:val="af"/>
        <w:numPr>
          <w:ilvl w:val="0"/>
          <w:numId w:val="1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AA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 активностью</w:t>
      </w:r>
    </w:p>
    <w:p w:rsidR="002A3855" w:rsidRPr="00C30AA0" w:rsidRDefault="002A3855" w:rsidP="007A70F9">
      <w:pPr>
        <w:pStyle w:val="af"/>
        <w:numPr>
          <w:ilvl w:val="0"/>
          <w:numId w:val="1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AA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двигательной активностью</w:t>
      </w:r>
    </w:p>
    <w:p w:rsidR="002A3855" w:rsidRPr="0010411D" w:rsidRDefault="002A3855" w:rsidP="007A70F9">
      <w:pPr>
        <w:pStyle w:val="af"/>
        <w:numPr>
          <w:ilvl w:val="0"/>
          <w:numId w:val="1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1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беспечностью</w:t>
      </w:r>
    </w:p>
    <w:p w:rsidR="002A3855" w:rsidRPr="008863C5" w:rsidRDefault="002A3855" w:rsidP="007A70F9">
      <w:pPr>
        <w:pStyle w:val="af"/>
        <w:numPr>
          <w:ilvl w:val="0"/>
          <w:numId w:val="1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3C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 перечисленными признаками</w:t>
      </w:r>
    </w:p>
    <w:p w:rsidR="002A3855" w:rsidRPr="00D85C5E" w:rsidRDefault="002A3855" w:rsidP="00C12AF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855" w:rsidRPr="00524846" w:rsidRDefault="002A3855" w:rsidP="000345A2">
      <w:pPr>
        <w:pStyle w:val="af"/>
        <w:numPr>
          <w:ilvl w:val="0"/>
          <w:numId w:val="10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Нейролептический синдром характеризуется:</w:t>
      </w:r>
    </w:p>
    <w:p w:rsidR="002A3855" w:rsidRPr="00C30AA0" w:rsidRDefault="002A3855" w:rsidP="007A70F9">
      <w:pPr>
        <w:pStyle w:val="af"/>
        <w:numPr>
          <w:ilvl w:val="0"/>
          <w:numId w:val="2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A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неусидчивостью</w:t>
      </w:r>
    </w:p>
    <w:p w:rsidR="002A3855" w:rsidRPr="00C30AA0" w:rsidRDefault="00D7204C" w:rsidP="007A70F9">
      <w:pPr>
        <w:pStyle w:val="af"/>
        <w:numPr>
          <w:ilvl w:val="0"/>
          <w:numId w:val="2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AA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тремором конечностей</w:t>
      </w:r>
    </w:p>
    <w:p w:rsidR="00D7204C" w:rsidRPr="00C30AA0" w:rsidRDefault="00D7204C" w:rsidP="007A70F9">
      <w:pPr>
        <w:pStyle w:val="af"/>
        <w:numPr>
          <w:ilvl w:val="0"/>
          <w:numId w:val="2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AA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скованностью мышц тела</w:t>
      </w:r>
    </w:p>
    <w:p w:rsidR="002A3855" w:rsidRPr="008863C5" w:rsidRDefault="002A3855" w:rsidP="007A70F9">
      <w:pPr>
        <w:pStyle w:val="af"/>
        <w:numPr>
          <w:ilvl w:val="0"/>
          <w:numId w:val="2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3C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перечисленным</w:t>
      </w:r>
    </w:p>
    <w:p w:rsidR="00257F94" w:rsidRPr="00D7204C" w:rsidRDefault="00257F94" w:rsidP="00C12AF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855" w:rsidRPr="00524846" w:rsidRDefault="002A3855" w:rsidP="000345A2">
      <w:pPr>
        <w:pStyle w:val="af"/>
        <w:numPr>
          <w:ilvl w:val="0"/>
          <w:numId w:val="10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Купирование нейролептического синдрома осуществляется:</w:t>
      </w:r>
    </w:p>
    <w:p w:rsidR="002A3855" w:rsidRPr="00C30AA0" w:rsidRDefault="002A3855" w:rsidP="007A70F9">
      <w:pPr>
        <w:pStyle w:val="af"/>
        <w:numPr>
          <w:ilvl w:val="0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A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противосудорожными препаратами</w:t>
      </w:r>
    </w:p>
    <w:p w:rsidR="002A3855" w:rsidRPr="00C30AA0" w:rsidRDefault="002A3855" w:rsidP="007A70F9">
      <w:pPr>
        <w:pStyle w:val="af"/>
        <w:numPr>
          <w:ilvl w:val="0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A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нейролептиками</w:t>
      </w:r>
    </w:p>
    <w:p w:rsidR="002A3855" w:rsidRPr="00C30AA0" w:rsidRDefault="002A3855" w:rsidP="007A70F9">
      <w:pPr>
        <w:pStyle w:val="af"/>
        <w:numPr>
          <w:ilvl w:val="0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AA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транквилизаторами</w:t>
      </w:r>
    </w:p>
    <w:p w:rsidR="002A3855" w:rsidRPr="008863C5" w:rsidRDefault="00D7204C" w:rsidP="007A70F9">
      <w:pPr>
        <w:pStyle w:val="af"/>
        <w:numPr>
          <w:ilvl w:val="0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3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корректорами</w:t>
      </w:r>
    </w:p>
    <w:p w:rsidR="00257F94" w:rsidRPr="00D7204C" w:rsidRDefault="00257F94" w:rsidP="00C12AF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855" w:rsidRPr="00524846" w:rsidRDefault="002A3855" w:rsidP="000345A2">
      <w:pPr>
        <w:pStyle w:val="af"/>
        <w:numPr>
          <w:ilvl w:val="0"/>
          <w:numId w:val="10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Наиболее эффективным средством купирования нейролептического синдрома с неусидчивостью является:</w:t>
      </w:r>
    </w:p>
    <w:p w:rsidR="002A3855" w:rsidRPr="00C30AA0" w:rsidRDefault="002A3855" w:rsidP="007A70F9">
      <w:pPr>
        <w:pStyle w:val="af"/>
        <w:numPr>
          <w:ilvl w:val="0"/>
          <w:numId w:val="2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0AA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аминазин</w:t>
      </w:r>
      <w:proofErr w:type="spellEnd"/>
    </w:p>
    <w:p w:rsidR="002A3855" w:rsidRPr="00C30AA0" w:rsidRDefault="002A3855" w:rsidP="007A70F9">
      <w:pPr>
        <w:pStyle w:val="af"/>
        <w:numPr>
          <w:ilvl w:val="0"/>
          <w:numId w:val="2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0A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реланиум</w:t>
      </w:r>
      <w:proofErr w:type="spellEnd"/>
    </w:p>
    <w:p w:rsidR="002A3855" w:rsidRPr="002521DA" w:rsidRDefault="002A3855" w:rsidP="007A70F9">
      <w:pPr>
        <w:pStyle w:val="af"/>
        <w:numPr>
          <w:ilvl w:val="0"/>
          <w:numId w:val="2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акинетон</w:t>
      </w:r>
      <w:proofErr w:type="spellEnd"/>
    </w:p>
    <w:p w:rsidR="002A3855" w:rsidRPr="00C30AA0" w:rsidRDefault="002A3855" w:rsidP="007A70F9">
      <w:pPr>
        <w:pStyle w:val="af"/>
        <w:numPr>
          <w:ilvl w:val="0"/>
          <w:numId w:val="2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AA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амитриптилин</w:t>
      </w:r>
    </w:p>
    <w:p w:rsidR="002A3855" w:rsidRPr="00EF47DC" w:rsidRDefault="002A3855" w:rsidP="00C12AF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855" w:rsidRPr="00FA7914" w:rsidRDefault="002A3855" w:rsidP="000345A2">
      <w:pPr>
        <w:pStyle w:val="af"/>
        <w:numPr>
          <w:ilvl w:val="0"/>
          <w:numId w:val="10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Отказ опекуна взять из психиатрического стационара недееспособного больного с ремиссией предусматривает:</w:t>
      </w:r>
    </w:p>
    <w:p w:rsidR="002A3855" w:rsidRPr="00C30AA0" w:rsidRDefault="002A3855" w:rsidP="000345A2">
      <w:pPr>
        <w:pStyle w:val="af"/>
        <w:numPr>
          <w:ilvl w:val="0"/>
          <w:numId w:val="2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A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немедленную выписку пациента</w:t>
      </w:r>
    </w:p>
    <w:p w:rsidR="002A3855" w:rsidRPr="00C30AA0" w:rsidRDefault="002A3855" w:rsidP="000345A2">
      <w:pPr>
        <w:pStyle w:val="af"/>
        <w:numPr>
          <w:ilvl w:val="0"/>
          <w:numId w:val="2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A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в суд</w:t>
      </w:r>
    </w:p>
    <w:p w:rsidR="002A3855" w:rsidRPr="002521DA" w:rsidRDefault="002A3855" w:rsidP="000345A2">
      <w:pPr>
        <w:pStyle w:val="af"/>
        <w:numPr>
          <w:ilvl w:val="0"/>
          <w:numId w:val="2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в орган опеки и попечительства</w:t>
      </w:r>
    </w:p>
    <w:p w:rsidR="002A3855" w:rsidRPr="00C30AA0" w:rsidRDefault="002A3855" w:rsidP="000345A2">
      <w:pPr>
        <w:pStyle w:val="af"/>
        <w:numPr>
          <w:ilvl w:val="0"/>
          <w:numId w:val="2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AA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перечисленное</w:t>
      </w:r>
    </w:p>
    <w:p w:rsidR="002A3855" w:rsidRPr="00D85C5E" w:rsidRDefault="002A3855" w:rsidP="00C12AF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855" w:rsidRPr="00FA7914" w:rsidRDefault="002A3855" w:rsidP="000345A2">
      <w:pPr>
        <w:pStyle w:val="af"/>
        <w:numPr>
          <w:ilvl w:val="0"/>
          <w:numId w:val="10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питательную смесь для кормления больных через зонд не входит:</w:t>
      </w:r>
    </w:p>
    <w:p w:rsidR="002A3855" w:rsidRPr="00C30AA0" w:rsidRDefault="002A3855" w:rsidP="000345A2">
      <w:pPr>
        <w:pStyle w:val="af"/>
        <w:numPr>
          <w:ilvl w:val="0"/>
          <w:numId w:val="2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AA0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яйцо</w:t>
      </w:r>
    </w:p>
    <w:p w:rsidR="002A3855" w:rsidRPr="00C30AA0" w:rsidRDefault="002A3855" w:rsidP="000345A2">
      <w:pPr>
        <w:pStyle w:val="af"/>
        <w:numPr>
          <w:ilvl w:val="0"/>
          <w:numId w:val="2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AA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</w:t>
      </w:r>
    </w:p>
    <w:p w:rsidR="002A3855" w:rsidRPr="002521DA" w:rsidRDefault="002A3855" w:rsidP="000345A2">
      <w:pPr>
        <w:pStyle w:val="af"/>
        <w:numPr>
          <w:ilvl w:val="0"/>
          <w:numId w:val="2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</w:t>
      </w:r>
    </w:p>
    <w:p w:rsidR="002A3855" w:rsidRPr="00C30AA0" w:rsidRDefault="002A3855" w:rsidP="000345A2">
      <w:pPr>
        <w:pStyle w:val="af"/>
        <w:numPr>
          <w:ilvl w:val="0"/>
          <w:numId w:val="2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AA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</w:t>
      </w:r>
    </w:p>
    <w:p w:rsidR="002A3855" w:rsidRPr="00D85C5E" w:rsidRDefault="002A3855" w:rsidP="00C12AF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855" w:rsidRPr="00FA7914" w:rsidRDefault="002A3855" w:rsidP="000345A2">
      <w:pPr>
        <w:pStyle w:val="af"/>
        <w:numPr>
          <w:ilvl w:val="0"/>
          <w:numId w:val="10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Наиболее опасными слуховыми галлюцинациями являются:</w:t>
      </w:r>
    </w:p>
    <w:p w:rsidR="002A3855" w:rsidRPr="00C30AA0" w:rsidRDefault="002A3855" w:rsidP="000345A2">
      <w:pPr>
        <w:pStyle w:val="af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A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комментирующие</w:t>
      </w:r>
    </w:p>
    <w:p w:rsidR="002A3855" w:rsidRPr="00C30AA0" w:rsidRDefault="002A3855" w:rsidP="000345A2">
      <w:pPr>
        <w:pStyle w:val="af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0A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констрастирующие</w:t>
      </w:r>
      <w:proofErr w:type="spellEnd"/>
    </w:p>
    <w:p w:rsidR="002A3855" w:rsidRPr="002521DA" w:rsidRDefault="002A3855" w:rsidP="000345A2">
      <w:pPr>
        <w:pStyle w:val="af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императивные</w:t>
      </w:r>
    </w:p>
    <w:p w:rsidR="002A3855" w:rsidRPr="00C30AA0" w:rsidRDefault="002A3855" w:rsidP="000345A2">
      <w:pPr>
        <w:pStyle w:val="af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AA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перечисленные</w:t>
      </w:r>
    </w:p>
    <w:p w:rsidR="002A3855" w:rsidRPr="00D85C5E" w:rsidRDefault="002A3855" w:rsidP="00C12AF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855" w:rsidRPr="00FA7914" w:rsidRDefault="002A3855" w:rsidP="000345A2">
      <w:pPr>
        <w:pStyle w:val="af"/>
        <w:numPr>
          <w:ilvl w:val="0"/>
          <w:numId w:val="10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A7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депрессивной триады </w:t>
      </w:r>
      <w:r w:rsidR="00947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</w:t>
      </w:r>
      <w:r w:rsidRPr="00FA7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характерны:</w:t>
      </w:r>
      <w:proofErr w:type="gramEnd"/>
    </w:p>
    <w:p w:rsidR="002A3855" w:rsidRPr="00947B32" w:rsidRDefault="002A3855" w:rsidP="000345A2">
      <w:pPr>
        <w:pStyle w:val="af"/>
        <w:numPr>
          <w:ilvl w:val="0"/>
          <w:numId w:val="2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B3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двигательная заторможенность</w:t>
      </w:r>
    </w:p>
    <w:p w:rsidR="002A3855" w:rsidRPr="00947B32" w:rsidRDefault="002A3855" w:rsidP="000345A2">
      <w:pPr>
        <w:pStyle w:val="af"/>
        <w:numPr>
          <w:ilvl w:val="0"/>
          <w:numId w:val="2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7B32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идеаторная</w:t>
      </w:r>
      <w:proofErr w:type="spellEnd"/>
      <w:r w:rsidRPr="00947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заторможенность</w:t>
      </w:r>
    </w:p>
    <w:p w:rsidR="002A3855" w:rsidRPr="00947B32" w:rsidRDefault="002A3855" w:rsidP="000345A2">
      <w:pPr>
        <w:pStyle w:val="af"/>
        <w:numPr>
          <w:ilvl w:val="0"/>
          <w:numId w:val="2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B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пониженное настроение</w:t>
      </w:r>
    </w:p>
    <w:p w:rsidR="002A3855" w:rsidRPr="002521DA" w:rsidRDefault="002A3855" w:rsidP="000345A2">
      <w:pPr>
        <w:pStyle w:val="af"/>
        <w:numPr>
          <w:ilvl w:val="0"/>
          <w:numId w:val="2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иллюзорные расстройства</w:t>
      </w:r>
    </w:p>
    <w:p w:rsidR="002A3855" w:rsidRPr="00947B32" w:rsidRDefault="002A3855" w:rsidP="00C12AF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855" w:rsidRPr="00FA7914" w:rsidRDefault="002A3855" w:rsidP="000345A2">
      <w:pPr>
        <w:pStyle w:val="af"/>
        <w:numPr>
          <w:ilvl w:val="0"/>
          <w:numId w:val="10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астенического синдрома </w:t>
      </w:r>
      <w:proofErr w:type="gramStart"/>
      <w:r w:rsidRPr="00FA7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характерны</w:t>
      </w:r>
      <w:proofErr w:type="gramEnd"/>
      <w:r w:rsidRPr="00FA7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A3855" w:rsidRPr="00C30AA0" w:rsidRDefault="002A3855" w:rsidP="000345A2">
      <w:pPr>
        <w:pStyle w:val="af"/>
        <w:numPr>
          <w:ilvl w:val="0"/>
          <w:numId w:val="3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0AA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идеаторная</w:t>
      </w:r>
      <w:proofErr w:type="spellEnd"/>
      <w:r w:rsidRPr="00C3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моторная заторможенность</w:t>
      </w:r>
    </w:p>
    <w:p w:rsidR="002A3855" w:rsidRPr="00470954" w:rsidRDefault="002A3855" w:rsidP="000345A2">
      <w:pPr>
        <w:pStyle w:val="af"/>
        <w:numPr>
          <w:ilvl w:val="0"/>
          <w:numId w:val="3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9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психическая истощаемость</w:t>
      </w:r>
    </w:p>
    <w:p w:rsidR="002A3855" w:rsidRPr="00947B32" w:rsidRDefault="002A3855" w:rsidP="000345A2">
      <w:pPr>
        <w:pStyle w:val="af"/>
        <w:numPr>
          <w:ilvl w:val="0"/>
          <w:numId w:val="3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B3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самочувствия в зависимости от погодных факторов</w:t>
      </w:r>
    </w:p>
    <w:p w:rsidR="002A3855" w:rsidRPr="002521DA" w:rsidRDefault="00947B32" w:rsidP="000345A2">
      <w:pPr>
        <w:pStyle w:val="af"/>
        <w:numPr>
          <w:ilvl w:val="0"/>
          <w:numId w:val="3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перечисленное</w:t>
      </w:r>
    </w:p>
    <w:p w:rsidR="002A3855" w:rsidRPr="00D85C5E" w:rsidRDefault="002A3855" w:rsidP="00C12AF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855" w:rsidRPr="00FA7914" w:rsidRDefault="002A3855" w:rsidP="000345A2">
      <w:pPr>
        <w:pStyle w:val="af"/>
        <w:numPr>
          <w:ilvl w:val="0"/>
          <w:numId w:val="10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Навязчивые страхи (фобии) характеризуются</w:t>
      </w:r>
      <w:r w:rsidR="00BD7877" w:rsidRPr="00FA7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всем, </w:t>
      </w:r>
      <w:proofErr w:type="gramStart"/>
      <w:r w:rsidR="00BD7877" w:rsidRPr="00FA7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кроме</w:t>
      </w:r>
      <w:proofErr w:type="gramEnd"/>
      <w:r w:rsidRPr="00FA7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A3855" w:rsidRPr="00C30AA0" w:rsidRDefault="002A3855" w:rsidP="000345A2">
      <w:pPr>
        <w:pStyle w:val="af"/>
        <w:numPr>
          <w:ilvl w:val="0"/>
          <w:numId w:val="3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A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непроизвольностью возникновения</w:t>
      </w:r>
    </w:p>
    <w:p w:rsidR="002A3855" w:rsidRPr="00C30AA0" w:rsidRDefault="002A3855" w:rsidP="000345A2">
      <w:pPr>
        <w:pStyle w:val="af"/>
        <w:numPr>
          <w:ilvl w:val="0"/>
          <w:numId w:val="3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A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осознанием их чуждости</w:t>
      </w:r>
    </w:p>
    <w:p w:rsidR="002A3855" w:rsidRPr="00C30AA0" w:rsidRDefault="002A3855" w:rsidP="000345A2">
      <w:pPr>
        <w:pStyle w:val="af"/>
        <w:numPr>
          <w:ilvl w:val="0"/>
          <w:numId w:val="3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AA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большим разнообразием</w:t>
      </w:r>
    </w:p>
    <w:p w:rsidR="002A3855" w:rsidRPr="002521DA" w:rsidRDefault="002A3855" w:rsidP="000345A2">
      <w:pPr>
        <w:pStyle w:val="af"/>
        <w:numPr>
          <w:ilvl w:val="0"/>
          <w:numId w:val="3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отсутствием критики к ним</w:t>
      </w:r>
    </w:p>
    <w:p w:rsidR="002A3855" w:rsidRPr="00D85C5E" w:rsidRDefault="002A3855" w:rsidP="00C12AF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855" w:rsidRPr="00FA7914" w:rsidRDefault="002A3855" w:rsidP="000345A2">
      <w:pPr>
        <w:pStyle w:val="af"/>
        <w:numPr>
          <w:ilvl w:val="0"/>
          <w:numId w:val="10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proofErr w:type="gramStart"/>
      <w:r w:rsidRPr="00FA7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бредовым</w:t>
      </w:r>
      <w:proofErr w:type="gramEnd"/>
      <w:r w:rsidRPr="00FA7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относятся идеи или суждения, которые:</w:t>
      </w:r>
    </w:p>
    <w:p w:rsidR="002A3855" w:rsidRPr="00C30AA0" w:rsidRDefault="002A3855" w:rsidP="000345A2">
      <w:pPr>
        <w:pStyle w:val="af"/>
        <w:numPr>
          <w:ilvl w:val="0"/>
          <w:numId w:val="3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0AA0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абсурдны</w:t>
      </w:r>
      <w:proofErr w:type="gramEnd"/>
      <w:r w:rsidRPr="00C3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своему содержанию</w:t>
      </w:r>
    </w:p>
    <w:p w:rsidR="002A3855" w:rsidRPr="00C30AA0" w:rsidRDefault="002A3855" w:rsidP="000345A2">
      <w:pPr>
        <w:pStyle w:val="af"/>
        <w:numPr>
          <w:ilvl w:val="0"/>
          <w:numId w:val="3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A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 полной мере соответствуют действительности</w:t>
      </w:r>
    </w:p>
    <w:p w:rsidR="002A3855" w:rsidRPr="00C30AA0" w:rsidRDefault="002A3855" w:rsidP="000345A2">
      <w:pPr>
        <w:pStyle w:val="af"/>
        <w:numPr>
          <w:ilvl w:val="0"/>
          <w:numId w:val="3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A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отвечают реальности и с трудом поддаются коррекции</w:t>
      </w:r>
    </w:p>
    <w:p w:rsidR="002A3855" w:rsidRPr="002521DA" w:rsidRDefault="002A3855" w:rsidP="000345A2">
      <w:pPr>
        <w:pStyle w:val="af"/>
        <w:numPr>
          <w:ilvl w:val="0"/>
          <w:numId w:val="3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отражают действительности и не корригируются</w:t>
      </w:r>
    </w:p>
    <w:p w:rsidR="002A3855" w:rsidRDefault="002A3855" w:rsidP="00C12AF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855" w:rsidRPr="00FA7914" w:rsidRDefault="002A3855" w:rsidP="000345A2">
      <w:pPr>
        <w:pStyle w:val="af"/>
        <w:numPr>
          <w:ilvl w:val="0"/>
          <w:numId w:val="10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признакам висцеральных галлюцинаций относятся:</w:t>
      </w:r>
    </w:p>
    <w:p w:rsidR="002A3855" w:rsidRPr="002521DA" w:rsidRDefault="002A3855" w:rsidP="000345A2">
      <w:pPr>
        <w:pStyle w:val="af"/>
        <w:numPr>
          <w:ilvl w:val="0"/>
          <w:numId w:val="3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ощущение присутствия в полостях тела или под кожей инородных предметов, ощущение ползания насекомых по телу и т.п.</w:t>
      </w:r>
    </w:p>
    <w:p w:rsidR="002A3855" w:rsidRPr="00C30AA0" w:rsidRDefault="002A3855" w:rsidP="000345A2">
      <w:pPr>
        <w:pStyle w:val="af"/>
        <w:numPr>
          <w:ilvl w:val="0"/>
          <w:numId w:val="3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A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точного описания источника ощущений</w:t>
      </w:r>
    </w:p>
    <w:p w:rsidR="002A3855" w:rsidRPr="00C30AA0" w:rsidRDefault="002A3855" w:rsidP="000345A2">
      <w:pPr>
        <w:pStyle w:val="af"/>
        <w:numPr>
          <w:ilvl w:val="0"/>
          <w:numId w:val="3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A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беспредметность ощущений</w:t>
      </w:r>
    </w:p>
    <w:p w:rsidR="002A3855" w:rsidRPr="00C30AA0" w:rsidRDefault="002A3855" w:rsidP="000345A2">
      <w:pPr>
        <w:pStyle w:val="af"/>
        <w:numPr>
          <w:ilvl w:val="0"/>
          <w:numId w:val="3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AA0">
        <w:rPr>
          <w:rFonts w:ascii="Times New Roman" w:eastAsia="Times New Roman" w:hAnsi="Times New Roman" w:cs="Times New Roman"/>
          <w:sz w:val="24"/>
          <w:szCs w:val="24"/>
          <w:lang w:eastAsia="ru-RU"/>
        </w:rPr>
        <w:t>ощущение холода, жара внутри тела</w:t>
      </w:r>
    </w:p>
    <w:p w:rsidR="00966486" w:rsidRPr="00D85C5E" w:rsidRDefault="00966486" w:rsidP="00C12AF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855" w:rsidRPr="00D85C5E" w:rsidRDefault="002A3855" w:rsidP="00C12AF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855" w:rsidRPr="00FA7914" w:rsidRDefault="002A3855" w:rsidP="000345A2">
      <w:pPr>
        <w:pStyle w:val="af"/>
        <w:numPr>
          <w:ilvl w:val="0"/>
          <w:numId w:val="10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Маниакальн</w:t>
      </w:r>
      <w:r w:rsidR="00470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</w:t>
      </w:r>
      <w:r w:rsidRPr="00FA7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70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триада</w:t>
      </w:r>
      <w:r w:rsidRPr="00FA7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включают в себя:</w:t>
      </w:r>
    </w:p>
    <w:p w:rsidR="002A3855" w:rsidRPr="00B808D0" w:rsidRDefault="00470954" w:rsidP="000345A2">
      <w:pPr>
        <w:pStyle w:val="af"/>
        <w:numPr>
          <w:ilvl w:val="0"/>
          <w:numId w:val="3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повышенное</w:t>
      </w:r>
      <w:r w:rsidR="002A3855" w:rsidRPr="00B8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настроения, нарушение сна</w:t>
      </w:r>
    </w:p>
    <w:p w:rsidR="002A3855" w:rsidRPr="00F96F9B" w:rsidRDefault="00470954" w:rsidP="000345A2">
      <w:pPr>
        <w:pStyle w:val="af"/>
        <w:numPr>
          <w:ilvl w:val="0"/>
          <w:numId w:val="3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ускоренно течение мыслей</w:t>
      </w:r>
    </w:p>
    <w:p w:rsidR="002A3855" w:rsidRPr="00F96F9B" w:rsidRDefault="00470954" w:rsidP="000345A2">
      <w:pPr>
        <w:pStyle w:val="af"/>
        <w:numPr>
          <w:ilvl w:val="0"/>
          <w:numId w:val="3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ускорение двигательных реакций</w:t>
      </w:r>
    </w:p>
    <w:p w:rsidR="002A3855" w:rsidRPr="002521DA" w:rsidRDefault="00470954" w:rsidP="000345A2">
      <w:pPr>
        <w:pStyle w:val="af"/>
        <w:numPr>
          <w:ilvl w:val="0"/>
          <w:numId w:val="3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перечисленное</w:t>
      </w:r>
    </w:p>
    <w:p w:rsidR="002A3855" w:rsidRPr="00D85C5E" w:rsidRDefault="002A3855" w:rsidP="00C12AF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855" w:rsidRPr="00FA7914" w:rsidRDefault="002A3855" w:rsidP="000345A2">
      <w:pPr>
        <w:pStyle w:val="af"/>
        <w:numPr>
          <w:ilvl w:val="0"/>
          <w:numId w:val="10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импульсивным влечениям относятся</w:t>
      </w:r>
      <w:r w:rsidR="00BD7877" w:rsidRPr="00FA7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все, </w:t>
      </w:r>
      <w:proofErr w:type="gramStart"/>
      <w:r w:rsidR="00BD7877" w:rsidRPr="00FA7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кроме</w:t>
      </w:r>
      <w:proofErr w:type="gramEnd"/>
      <w:r w:rsidRPr="00FA7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A3855" w:rsidRPr="00F96F9B" w:rsidRDefault="002A3855" w:rsidP="000345A2">
      <w:pPr>
        <w:pStyle w:val="af"/>
        <w:numPr>
          <w:ilvl w:val="0"/>
          <w:numId w:val="3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9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дипсомания</w:t>
      </w:r>
    </w:p>
    <w:p w:rsidR="002A3855" w:rsidRPr="00F96F9B" w:rsidRDefault="002A3855" w:rsidP="000345A2">
      <w:pPr>
        <w:pStyle w:val="af"/>
        <w:numPr>
          <w:ilvl w:val="0"/>
          <w:numId w:val="3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6F9B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дромомания</w:t>
      </w:r>
      <w:proofErr w:type="spellEnd"/>
    </w:p>
    <w:p w:rsidR="002A3855" w:rsidRPr="00F96F9B" w:rsidRDefault="002A3855" w:rsidP="000345A2">
      <w:pPr>
        <w:pStyle w:val="af"/>
        <w:numPr>
          <w:ilvl w:val="0"/>
          <w:numId w:val="3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9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клептомания</w:t>
      </w:r>
    </w:p>
    <w:p w:rsidR="002A3855" w:rsidRPr="002521DA" w:rsidRDefault="002A3855" w:rsidP="000345A2">
      <w:pPr>
        <w:pStyle w:val="af"/>
        <w:numPr>
          <w:ilvl w:val="0"/>
          <w:numId w:val="3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графомания</w:t>
      </w:r>
    </w:p>
    <w:p w:rsidR="002A3855" w:rsidRPr="00D85C5E" w:rsidRDefault="002A3855" w:rsidP="00C12AF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855" w:rsidRPr="00FA7914" w:rsidRDefault="002A3855" w:rsidP="000345A2">
      <w:pPr>
        <w:pStyle w:val="af"/>
        <w:numPr>
          <w:ilvl w:val="0"/>
          <w:numId w:val="10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Клиническая картина развернутого делирия характеризуется:</w:t>
      </w:r>
    </w:p>
    <w:p w:rsidR="002A3855" w:rsidRPr="002521DA" w:rsidRDefault="002A3855" w:rsidP="000345A2">
      <w:pPr>
        <w:pStyle w:val="af"/>
        <w:numPr>
          <w:ilvl w:val="0"/>
          <w:numId w:val="3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наплывом </w:t>
      </w:r>
      <w:proofErr w:type="spellStart"/>
      <w:r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сценоподобных</w:t>
      </w:r>
      <w:proofErr w:type="spellEnd"/>
      <w:r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зрительных галлюцинаций</w:t>
      </w:r>
    </w:p>
    <w:p w:rsidR="002A3855" w:rsidRPr="00B808D0" w:rsidRDefault="00470954" w:rsidP="000345A2">
      <w:pPr>
        <w:pStyle w:val="af"/>
        <w:numPr>
          <w:ilvl w:val="0"/>
          <w:numId w:val="3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усилением </w:t>
      </w:r>
      <w:r w:rsidR="00D11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утренние часы</w:t>
      </w:r>
    </w:p>
    <w:p w:rsidR="002A3855" w:rsidRPr="00F96F9B" w:rsidRDefault="002A3855" w:rsidP="000345A2">
      <w:pPr>
        <w:pStyle w:val="af"/>
        <w:numPr>
          <w:ilvl w:val="0"/>
          <w:numId w:val="3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6F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кататоническими</w:t>
      </w:r>
      <w:proofErr w:type="spellEnd"/>
      <w:r w:rsidRPr="00F9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нарушениями</w:t>
      </w:r>
    </w:p>
    <w:p w:rsidR="002A3855" w:rsidRPr="00F96F9B" w:rsidRDefault="002A3855" w:rsidP="000345A2">
      <w:pPr>
        <w:pStyle w:val="af"/>
        <w:numPr>
          <w:ilvl w:val="0"/>
          <w:numId w:val="3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массивными псевдогаллюцинациями</w:t>
      </w:r>
    </w:p>
    <w:p w:rsidR="002A3855" w:rsidRPr="00D85C5E" w:rsidRDefault="002A3855" w:rsidP="00C12AF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855" w:rsidRPr="00D85C5E" w:rsidRDefault="002A3855" w:rsidP="00C12AF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855" w:rsidRPr="00FA7914" w:rsidRDefault="002A3855" w:rsidP="000345A2">
      <w:pPr>
        <w:pStyle w:val="af"/>
        <w:numPr>
          <w:ilvl w:val="0"/>
          <w:numId w:val="10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расстройствам памяти </w:t>
      </w:r>
      <w:r w:rsidR="00BD7877" w:rsidRPr="00FA7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</w:t>
      </w:r>
      <w:r w:rsidRPr="00FA7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относятся:</w:t>
      </w:r>
    </w:p>
    <w:p w:rsidR="002A3855" w:rsidRPr="00F96F9B" w:rsidRDefault="002A3855" w:rsidP="000345A2">
      <w:pPr>
        <w:pStyle w:val="af"/>
        <w:numPr>
          <w:ilvl w:val="0"/>
          <w:numId w:val="40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6F9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гипермнезия</w:t>
      </w:r>
      <w:proofErr w:type="spellEnd"/>
    </w:p>
    <w:p w:rsidR="002A3855" w:rsidRPr="00F96F9B" w:rsidRDefault="002A3855" w:rsidP="000345A2">
      <w:pPr>
        <w:pStyle w:val="af"/>
        <w:numPr>
          <w:ilvl w:val="0"/>
          <w:numId w:val="40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6F9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дисмнезия</w:t>
      </w:r>
      <w:proofErr w:type="spellEnd"/>
    </w:p>
    <w:p w:rsidR="002A3855" w:rsidRPr="00F96F9B" w:rsidRDefault="002A3855" w:rsidP="000345A2">
      <w:pPr>
        <w:pStyle w:val="af"/>
        <w:numPr>
          <w:ilvl w:val="0"/>
          <w:numId w:val="40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конфабуляции</w:t>
      </w:r>
    </w:p>
    <w:p w:rsidR="002A3855" w:rsidRPr="002521DA" w:rsidRDefault="00D1159C" w:rsidP="000345A2">
      <w:pPr>
        <w:pStyle w:val="af"/>
        <w:numPr>
          <w:ilvl w:val="0"/>
          <w:numId w:val="40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абулия</w:t>
      </w:r>
    </w:p>
    <w:p w:rsidR="002A3855" w:rsidRDefault="002A3855" w:rsidP="00C12AF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D57" w:rsidRDefault="00B00D57" w:rsidP="00C12AF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D57" w:rsidRPr="00613119" w:rsidRDefault="00B00D57" w:rsidP="00C12AF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855" w:rsidRPr="00FA7914" w:rsidRDefault="002A3855" w:rsidP="000345A2">
      <w:pPr>
        <w:pStyle w:val="af"/>
        <w:numPr>
          <w:ilvl w:val="0"/>
          <w:numId w:val="10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Ретроградная амнезия характеризуется:</w:t>
      </w:r>
    </w:p>
    <w:p w:rsidR="002A3855" w:rsidRPr="00F96F9B" w:rsidRDefault="002A3855" w:rsidP="000345A2">
      <w:pPr>
        <w:pStyle w:val="af"/>
        <w:numPr>
          <w:ilvl w:val="0"/>
          <w:numId w:val="4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фрагментарной утратой памяти</w:t>
      </w:r>
    </w:p>
    <w:p w:rsidR="002A3855" w:rsidRPr="00F96F9B" w:rsidRDefault="002A3855" w:rsidP="000345A2">
      <w:pPr>
        <w:pStyle w:val="af"/>
        <w:numPr>
          <w:ilvl w:val="0"/>
          <w:numId w:val="4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выпадением из памяти событий периода, следовавшего непосредственно после выхода из бессознательного состояния</w:t>
      </w:r>
    </w:p>
    <w:p w:rsidR="002A3855" w:rsidRPr="00F96F9B" w:rsidRDefault="002A3855" w:rsidP="000345A2">
      <w:pPr>
        <w:pStyle w:val="af"/>
        <w:numPr>
          <w:ilvl w:val="0"/>
          <w:numId w:val="4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отсутствием памяти на текущие события</w:t>
      </w:r>
    </w:p>
    <w:p w:rsidR="002A3855" w:rsidRPr="002521DA" w:rsidRDefault="002A3855" w:rsidP="000345A2">
      <w:pPr>
        <w:pStyle w:val="af"/>
        <w:numPr>
          <w:ilvl w:val="0"/>
          <w:numId w:val="4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выпадением из памяти событий, непосредственно предшествовавших бессознательному состоянию</w:t>
      </w:r>
    </w:p>
    <w:p w:rsidR="002A3855" w:rsidRPr="00D85C5E" w:rsidRDefault="002A3855" w:rsidP="00C12AF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855" w:rsidRPr="008D514D" w:rsidRDefault="002A3855" w:rsidP="000345A2">
      <w:pPr>
        <w:pStyle w:val="af"/>
        <w:numPr>
          <w:ilvl w:val="0"/>
          <w:numId w:val="10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расстройствам мышления </w:t>
      </w:r>
      <w:r w:rsidR="00547589" w:rsidRPr="008D5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</w:t>
      </w:r>
      <w:r w:rsidRPr="008D5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относят:</w:t>
      </w:r>
    </w:p>
    <w:p w:rsidR="002A3855" w:rsidRPr="002521DA" w:rsidRDefault="002A3855" w:rsidP="000345A2">
      <w:pPr>
        <w:pStyle w:val="af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лживость</w:t>
      </w:r>
    </w:p>
    <w:p w:rsidR="002A3855" w:rsidRPr="00635E43" w:rsidRDefault="002A3855" w:rsidP="000345A2">
      <w:pPr>
        <w:pStyle w:val="af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4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паралогичность</w:t>
      </w:r>
    </w:p>
    <w:p w:rsidR="002A3855" w:rsidRPr="00635E43" w:rsidRDefault="00547589" w:rsidP="000345A2">
      <w:pPr>
        <w:pStyle w:val="af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43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вязкость</w:t>
      </w:r>
    </w:p>
    <w:p w:rsidR="002A3855" w:rsidRPr="00635E43" w:rsidRDefault="006D01E1" w:rsidP="000345A2">
      <w:pPr>
        <w:pStyle w:val="af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формализм</w:t>
      </w:r>
    </w:p>
    <w:p w:rsidR="002A3855" w:rsidRPr="00635E43" w:rsidRDefault="002A3855" w:rsidP="00C12AF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3855" w:rsidRPr="008D514D" w:rsidRDefault="002A3855" w:rsidP="000345A2">
      <w:pPr>
        <w:pStyle w:val="af"/>
        <w:numPr>
          <w:ilvl w:val="0"/>
          <w:numId w:val="10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Бредовое настроение характеризуется:</w:t>
      </w:r>
    </w:p>
    <w:p w:rsidR="002A3855" w:rsidRPr="006D01E1" w:rsidRDefault="002A3855" w:rsidP="000345A2">
      <w:pPr>
        <w:pStyle w:val="af"/>
        <w:numPr>
          <w:ilvl w:val="0"/>
          <w:numId w:val="4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напряженностью, предчувствием надвигающейся катастрофы</w:t>
      </w:r>
    </w:p>
    <w:p w:rsidR="002A3855" w:rsidRPr="006D01E1" w:rsidRDefault="002A3855" w:rsidP="000345A2">
      <w:pPr>
        <w:pStyle w:val="af"/>
        <w:numPr>
          <w:ilvl w:val="0"/>
          <w:numId w:val="4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необъяснимым непреходящим беспокойством</w:t>
      </w:r>
    </w:p>
    <w:p w:rsidR="002A3855" w:rsidRPr="006D01E1" w:rsidRDefault="002A3855" w:rsidP="000345A2">
      <w:pPr>
        <w:pStyle w:val="af"/>
        <w:numPr>
          <w:ilvl w:val="0"/>
          <w:numId w:val="4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ощущением </w:t>
      </w:r>
      <w:proofErr w:type="spellStart"/>
      <w:r w:rsidRPr="006D01E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измененности</w:t>
      </w:r>
      <w:proofErr w:type="spellEnd"/>
      <w:r w:rsidRPr="006D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себя и окружающего мира</w:t>
      </w:r>
    </w:p>
    <w:p w:rsidR="002A3855" w:rsidRPr="002521DA" w:rsidRDefault="006D01E1" w:rsidP="000345A2">
      <w:pPr>
        <w:pStyle w:val="af"/>
        <w:numPr>
          <w:ilvl w:val="0"/>
          <w:numId w:val="4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вышеперечисленное</w:t>
      </w:r>
    </w:p>
    <w:p w:rsidR="002A3855" w:rsidRPr="00635E43" w:rsidRDefault="002A3855" w:rsidP="00C12AF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3855" w:rsidRPr="008D514D" w:rsidRDefault="002A3855" w:rsidP="000345A2">
      <w:pPr>
        <w:pStyle w:val="af"/>
        <w:numPr>
          <w:ilvl w:val="0"/>
          <w:numId w:val="10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Типы аффективных нарушений:</w:t>
      </w:r>
    </w:p>
    <w:p w:rsidR="002A3855" w:rsidRPr="002521DA" w:rsidRDefault="002A3855" w:rsidP="000345A2">
      <w:pPr>
        <w:pStyle w:val="af"/>
        <w:numPr>
          <w:ilvl w:val="0"/>
          <w:numId w:val="4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депрессия, апатия</w:t>
      </w:r>
    </w:p>
    <w:p w:rsidR="002A3855" w:rsidRPr="00635E43" w:rsidRDefault="009110D3" w:rsidP="000345A2">
      <w:pPr>
        <w:pStyle w:val="af"/>
        <w:numPr>
          <w:ilvl w:val="0"/>
          <w:numId w:val="4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афазия</w:t>
      </w:r>
    </w:p>
    <w:p w:rsidR="002A3855" w:rsidRPr="00635E43" w:rsidRDefault="002A3855" w:rsidP="000345A2">
      <w:pPr>
        <w:pStyle w:val="af"/>
        <w:numPr>
          <w:ilvl w:val="0"/>
          <w:numId w:val="4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4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астения</w:t>
      </w:r>
    </w:p>
    <w:p w:rsidR="002A3855" w:rsidRPr="00635E43" w:rsidRDefault="002A3855" w:rsidP="000345A2">
      <w:pPr>
        <w:pStyle w:val="af"/>
        <w:numPr>
          <w:ilvl w:val="0"/>
          <w:numId w:val="4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4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перечисленные</w:t>
      </w:r>
    </w:p>
    <w:p w:rsidR="002A3855" w:rsidRPr="00635E43" w:rsidRDefault="002A3855" w:rsidP="00C12AF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5E43" w:rsidRPr="00635E43" w:rsidRDefault="00635E43" w:rsidP="00C12AF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F3115" w:rsidRPr="008D514D" w:rsidRDefault="00AF3115" w:rsidP="000345A2">
      <w:pPr>
        <w:pStyle w:val="af"/>
        <w:numPr>
          <w:ilvl w:val="0"/>
          <w:numId w:val="10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Признаком второй стадии алкогольной зависимости является:</w:t>
      </w:r>
    </w:p>
    <w:p w:rsidR="00AF3115" w:rsidRPr="009110D3" w:rsidRDefault="00AF3115" w:rsidP="000345A2">
      <w:pPr>
        <w:pStyle w:val="af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утрата </w:t>
      </w:r>
      <w:r w:rsidR="00947B32">
        <w:rPr>
          <w:rFonts w:ascii="Times New Roman" w:eastAsia="Times New Roman" w:hAnsi="Times New Roman" w:cs="Times New Roman"/>
          <w:sz w:val="24"/>
          <w:szCs w:val="24"/>
          <w:lang w:eastAsia="ru-RU"/>
        </w:rPr>
        <w:t>рвотного рефлекса</w:t>
      </w:r>
    </w:p>
    <w:p w:rsidR="00AF3115" w:rsidRPr="002521DA" w:rsidRDefault="00AF3115" w:rsidP="000345A2">
      <w:pPr>
        <w:pStyle w:val="af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утреннего похмелья, абстинентный синдром</w:t>
      </w:r>
    </w:p>
    <w:p w:rsidR="00AF3115" w:rsidRPr="00635E43" w:rsidRDefault="00AF3115" w:rsidP="000345A2">
      <w:pPr>
        <w:pStyle w:val="af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4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толерантности к алкоголю</w:t>
      </w:r>
    </w:p>
    <w:p w:rsidR="00AF3115" w:rsidRPr="007A1A33" w:rsidRDefault="00AF3115" w:rsidP="00C12AF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F3115" w:rsidRPr="008D514D" w:rsidRDefault="00AF3115" w:rsidP="000345A2">
      <w:pPr>
        <w:pStyle w:val="af"/>
        <w:numPr>
          <w:ilvl w:val="0"/>
          <w:numId w:val="10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Бредовые идеи:</w:t>
      </w:r>
    </w:p>
    <w:p w:rsidR="00AF3115" w:rsidRPr="00635E43" w:rsidRDefault="009110D3" w:rsidP="000345A2">
      <w:pPr>
        <w:pStyle w:val="af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Всегда </w:t>
      </w:r>
      <w:r w:rsidR="00AF3115" w:rsidRPr="00635E4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 поведение больного</w:t>
      </w:r>
    </w:p>
    <w:p w:rsidR="00AF3115" w:rsidRPr="00635E43" w:rsidRDefault="00AF3115" w:rsidP="000345A2">
      <w:pPr>
        <w:pStyle w:val="af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поддаваться психологической коррекции</w:t>
      </w:r>
    </w:p>
    <w:p w:rsidR="00AF3115" w:rsidRPr="00635E43" w:rsidRDefault="00AF3115" w:rsidP="000345A2">
      <w:pPr>
        <w:pStyle w:val="af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возникать на здоровой почве</w:t>
      </w:r>
    </w:p>
    <w:p w:rsidR="00AF3115" w:rsidRPr="002521DA" w:rsidRDefault="00AF3115" w:rsidP="000345A2">
      <w:pPr>
        <w:pStyle w:val="af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соответствуют реальной действительности</w:t>
      </w:r>
    </w:p>
    <w:p w:rsidR="00AF3115" w:rsidRPr="008D514D" w:rsidRDefault="00AF3115" w:rsidP="000345A2">
      <w:pPr>
        <w:pStyle w:val="af"/>
        <w:numPr>
          <w:ilvl w:val="0"/>
          <w:numId w:val="10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Сознательное изображение психического расстройства  - это:</w:t>
      </w:r>
    </w:p>
    <w:p w:rsidR="00AF3115" w:rsidRPr="002521DA" w:rsidRDefault="00AF3115" w:rsidP="000345A2">
      <w:pPr>
        <w:pStyle w:val="af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симуляция</w:t>
      </w:r>
    </w:p>
    <w:p w:rsidR="00AF3115" w:rsidRPr="00635E43" w:rsidRDefault="00AF3115" w:rsidP="000345A2">
      <w:pPr>
        <w:pStyle w:val="af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4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диссимуляция</w:t>
      </w:r>
    </w:p>
    <w:p w:rsidR="00AF3115" w:rsidRPr="00635E43" w:rsidRDefault="00AF3115" w:rsidP="000345A2">
      <w:pPr>
        <w:pStyle w:val="af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43">
        <w:rPr>
          <w:rFonts w:ascii="Times New Roman" w:eastAsia="Times New Roman" w:hAnsi="Times New Roman" w:cs="Times New Roman"/>
          <w:sz w:val="24"/>
          <w:szCs w:val="24"/>
          <w:lang w:eastAsia="ru-RU"/>
        </w:rPr>
        <w:t>аггравация</w:t>
      </w:r>
    </w:p>
    <w:p w:rsidR="002A3855" w:rsidRPr="00D85C5E" w:rsidRDefault="002A3855" w:rsidP="00C12AF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546E0" w:rsidRPr="008D514D" w:rsidRDefault="008546E0" w:rsidP="000345A2">
      <w:pPr>
        <w:pStyle w:val="af"/>
        <w:numPr>
          <w:ilvl w:val="0"/>
          <w:numId w:val="10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D5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Сенестопатии</w:t>
      </w:r>
      <w:proofErr w:type="spellEnd"/>
      <w:r w:rsidRPr="008D5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характеризуются:</w:t>
      </w:r>
    </w:p>
    <w:p w:rsidR="008546E0" w:rsidRPr="002521DA" w:rsidRDefault="008546E0" w:rsidP="000345A2">
      <w:pPr>
        <w:pStyle w:val="af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разнообразными, крайне мучительными, необычными, вычурными ощущениями в разных частях тела</w:t>
      </w:r>
    </w:p>
    <w:p w:rsidR="008546E0" w:rsidRPr="00635E43" w:rsidRDefault="008546E0" w:rsidP="000345A2">
      <w:pPr>
        <w:pStyle w:val="af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4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искаженным восприятием формы и величины своего тела</w:t>
      </w:r>
    </w:p>
    <w:p w:rsidR="008546E0" w:rsidRPr="00635E43" w:rsidRDefault="008546E0" w:rsidP="000345A2">
      <w:pPr>
        <w:pStyle w:val="af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возможностью отчуждения частей своего тела</w:t>
      </w:r>
    </w:p>
    <w:p w:rsidR="002A3855" w:rsidRPr="00D85C5E" w:rsidRDefault="002A3855" w:rsidP="00C12AF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855" w:rsidRPr="008D514D" w:rsidRDefault="002A3855" w:rsidP="000345A2">
      <w:pPr>
        <w:pStyle w:val="af"/>
        <w:numPr>
          <w:ilvl w:val="0"/>
          <w:numId w:val="10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Малый истерический припадок характеризуется состоянием, при котором наблюдаются:</w:t>
      </w:r>
    </w:p>
    <w:p w:rsidR="002A3855" w:rsidRPr="00635E43" w:rsidRDefault="002A3855" w:rsidP="000345A2">
      <w:pPr>
        <w:pStyle w:val="af"/>
        <w:numPr>
          <w:ilvl w:val="0"/>
          <w:numId w:val="50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4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тонические и клонические судороги</w:t>
      </w:r>
    </w:p>
    <w:p w:rsidR="002A3855" w:rsidRPr="00635E43" w:rsidRDefault="002A3855" w:rsidP="000345A2">
      <w:pPr>
        <w:pStyle w:val="af"/>
        <w:numPr>
          <w:ilvl w:val="0"/>
          <w:numId w:val="50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4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внезапная потеря сознания</w:t>
      </w:r>
    </w:p>
    <w:p w:rsidR="002A3855" w:rsidRPr="00635E43" w:rsidRDefault="002A3855" w:rsidP="000345A2">
      <w:pPr>
        <w:pStyle w:val="af"/>
        <w:numPr>
          <w:ilvl w:val="0"/>
          <w:numId w:val="50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4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массивная тоническая судорога с изгибанием тела в дугу</w:t>
      </w:r>
    </w:p>
    <w:p w:rsidR="002A3855" w:rsidRPr="002521DA" w:rsidRDefault="002A3855" w:rsidP="000345A2">
      <w:pPr>
        <w:pStyle w:val="af"/>
        <w:numPr>
          <w:ilvl w:val="0"/>
          <w:numId w:val="50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приступы рыданий, хохота</w:t>
      </w:r>
    </w:p>
    <w:p w:rsidR="002A3855" w:rsidRPr="00D85C5E" w:rsidRDefault="002A3855" w:rsidP="00C12AF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855" w:rsidRPr="00C62957" w:rsidRDefault="002A3855" w:rsidP="00C12AF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3855" w:rsidRPr="00AF389B" w:rsidRDefault="002A3855" w:rsidP="000345A2">
      <w:pPr>
        <w:pStyle w:val="af"/>
        <w:numPr>
          <w:ilvl w:val="0"/>
          <w:numId w:val="10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Галлюцинаторно-параноидный синдром – это:</w:t>
      </w:r>
    </w:p>
    <w:p w:rsidR="002A3855" w:rsidRPr="00635E43" w:rsidRDefault="002A3855" w:rsidP="000345A2">
      <w:pPr>
        <w:pStyle w:val="af"/>
        <w:numPr>
          <w:ilvl w:val="0"/>
          <w:numId w:val="5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4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фантастический бред в сочетании с галлюцинациями</w:t>
      </w:r>
    </w:p>
    <w:p w:rsidR="002A3855" w:rsidRPr="002521DA" w:rsidRDefault="002A3855" w:rsidP="000345A2">
      <w:pPr>
        <w:pStyle w:val="af"/>
        <w:numPr>
          <w:ilvl w:val="0"/>
          <w:numId w:val="5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бред преследования, воздействия с психическими автоматизмами и псевдогаллюцинациями</w:t>
      </w:r>
    </w:p>
    <w:p w:rsidR="002A3855" w:rsidRPr="00635E43" w:rsidRDefault="002A3855" w:rsidP="000345A2">
      <w:pPr>
        <w:pStyle w:val="af"/>
        <w:numPr>
          <w:ilvl w:val="0"/>
          <w:numId w:val="5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4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бред преследования с галлюцинациями и помрачением сознания</w:t>
      </w:r>
    </w:p>
    <w:p w:rsidR="002A3855" w:rsidRPr="00635E43" w:rsidRDefault="002A3855" w:rsidP="000345A2">
      <w:pPr>
        <w:pStyle w:val="af"/>
        <w:numPr>
          <w:ilvl w:val="0"/>
          <w:numId w:val="5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4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бред одержимости с тактильными галлюцинациями</w:t>
      </w:r>
    </w:p>
    <w:p w:rsidR="002A3855" w:rsidRPr="00C62957" w:rsidRDefault="002A3855" w:rsidP="00C12AF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3855" w:rsidRPr="00AF389B" w:rsidRDefault="002A3855" w:rsidP="000345A2">
      <w:pPr>
        <w:pStyle w:val="af"/>
        <w:numPr>
          <w:ilvl w:val="0"/>
          <w:numId w:val="10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Варианты нарушения восприятия:</w:t>
      </w:r>
    </w:p>
    <w:p w:rsidR="002A3855" w:rsidRPr="00635E43" w:rsidRDefault="002A3855" w:rsidP="000345A2">
      <w:pPr>
        <w:pStyle w:val="af"/>
        <w:numPr>
          <w:ilvl w:val="0"/>
          <w:numId w:val="5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4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истинные галлюцинации</w:t>
      </w:r>
    </w:p>
    <w:p w:rsidR="002A3855" w:rsidRPr="00635E43" w:rsidRDefault="002A3855" w:rsidP="000345A2">
      <w:pPr>
        <w:pStyle w:val="af"/>
        <w:numPr>
          <w:ilvl w:val="0"/>
          <w:numId w:val="5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4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псевдогаллюцинации</w:t>
      </w:r>
    </w:p>
    <w:p w:rsidR="002A3855" w:rsidRPr="00635E43" w:rsidRDefault="002A3855" w:rsidP="000345A2">
      <w:pPr>
        <w:pStyle w:val="af"/>
        <w:numPr>
          <w:ilvl w:val="0"/>
          <w:numId w:val="5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4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иллюзии</w:t>
      </w:r>
    </w:p>
    <w:p w:rsidR="002A3855" w:rsidRPr="002521DA" w:rsidRDefault="002A3855" w:rsidP="000345A2">
      <w:pPr>
        <w:pStyle w:val="af"/>
        <w:numPr>
          <w:ilvl w:val="0"/>
          <w:numId w:val="5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перечисленное</w:t>
      </w:r>
    </w:p>
    <w:p w:rsidR="002A3855" w:rsidRPr="00C62957" w:rsidRDefault="002A3855" w:rsidP="00C12AF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2A3855" w:rsidRPr="00AF389B" w:rsidRDefault="002A3855" w:rsidP="000345A2">
      <w:pPr>
        <w:pStyle w:val="af"/>
        <w:numPr>
          <w:ilvl w:val="0"/>
          <w:numId w:val="10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признакам </w:t>
      </w:r>
      <w:proofErr w:type="spellStart"/>
      <w:r w:rsidRPr="00AF3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обнубиляции</w:t>
      </w:r>
      <w:proofErr w:type="spellEnd"/>
      <w:r w:rsidRPr="00AF3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относятся:</w:t>
      </w:r>
    </w:p>
    <w:p w:rsidR="002A3855" w:rsidRPr="002521DA" w:rsidRDefault="002A3855" w:rsidP="000345A2">
      <w:pPr>
        <w:pStyle w:val="af"/>
        <w:numPr>
          <w:ilvl w:val="0"/>
          <w:numId w:val="5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помрачение сознания</w:t>
      </w:r>
    </w:p>
    <w:p w:rsidR="002A3855" w:rsidRPr="00392D2B" w:rsidRDefault="002A3855" w:rsidP="000345A2">
      <w:pPr>
        <w:pStyle w:val="af"/>
        <w:numPr>
          <w:ilvl w:val="0"/>
          <w:numId w:val="5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D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рефлексов</w:t>
      </w:r>
    </w:p>
    <w:p w:rsidR="002A3855" w:rsidRPr="00D62414" w:rsidRDefault="003044B0" w:rsidP="000345A2">
      <w:pPr>
        <w:pStyle w:val="af"/>
        <w:numPr>
          <w:ilvl w:val="0"/>
          <w:numId w:val="5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невозможность контакта</w:t>
      </w:r>
    </w:p>
    <w:p w:rsidR="002A3855" w:rsidRPr="003044B0" w:rsidRDefault="002A3855" w:rsidP="000345A2">
      <w:pPr>
        <w:pStyle w:val="af"/>
        <w:numPr>
          <w:ilvl w:val="0"/>
          <w:numId w:val="5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4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порога чувствительности</w:t>
      </w:r>
    </w:p>
    <w:p w:rsidR="002A3855" w:rsidRPr="00C62957" w:rsidRDefault="002A3855" w:rsidP="00C12AF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3855" w:rsidRPr="00AF389B" w:rsidRDefault="002A3855" w:rsidP="000345A2">
      <w:pPr>
        <w:pStyle w:val="af"/>
        <w:numPr>
          <w:ilvl w:val="0"/>
          <w:numId w:val="10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расстройствам сознания </w:t>
      </w:r>
      <w:r w:rsidR="00547589" w:rsidRPr="00AF3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</w:t>
      </w:r>
      <w:r w:rsidRPr="00AF3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относятся:</w:t>
      </w:r>
    </w:p>
    <w:p w:rsidR="002A3855" w:rsidRPr="00635E43" w:rsidRDefault="002A3855" w:rsidP="000345A2">
      <w:pPr>
        <w:pStyle w:val="af"/>
        <w:numPr>
          <w:ilvl w:val="0"/>
          <w:numId w:val="5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4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6241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5E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пор, кома</w:t>
      </w:r>
    </w:p>
    <w:p w:rsidR="002A3855" w:rsidRPr="00635E43" w:rsidRDefault="002A3855" w:rsidP="000345A2">
      <w:pPr>
        <w:pStyle w:val="af"/>
        <w:numPr>
          <w:ilvl w:val="0"/>
          <w:numId w:val="5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4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оглушение</w:t>
      </w:r>
    </w:p>
    <w:p w:rsidR="002A3855" w:rsidRPr="00635E43" w:rsidRDefault="002A3855" w:rsidP="000345A2">
      <w:pPr>
        <w:pStyle w:val="af"/>
        <w:numPr>
          <w:ilvl w:val="0"/>
          <w:numId w:val="5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5E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обнубиляция</w:t>
      </w:r>
      <w:proofErr w:type="spellEnd"/>
    </w:p>
    <w:p w:rsidR="002A3855" w:rsidRPr="002521DA" w:rsidRDefault="002A3855" w:rsidP="000345A2">
      <w:pPr>
        <w:pStyle w:val="af"/>
        <w:numPr>
          <w:ilvl w:val="0"/>
          <w:numId w:val="5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истинные галлюцинации</w:t>
      </w:r>
    </w:p>
    <w:p w:rsidR="00966486" w:rsidRDefault="00966486" w:rsidP="00C12AF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855" w:rsidRPr="00D85C5E" w:rsidRDefault="002A3855" w:rsidP="00C12AF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855" w:rsidRPr="00AF389B" w:rsidRDefault="002A3855" w:rsidP="000345A2">
      <w:pPr>
        <w:pStyle w:val="af"/>
        <w:numPr>
          <w:ilvl w:val="0"/>
          <w:numId w:val="10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группу синдромов навязчивых состояний включаются:</w:t>
      </w:r>
    </w:p>
    <w:p w:rsidR="002A3855" w:rsidRPr="00635E43" w:rsidRDefault="002A3855" w:rsidP="000345A2">
      <w:pPr>
        <w:pStyle w:val="af"/>
        <w:numPr>
          <w:ilvl w:val="0"/>
          <w:numId w:val="5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навязчивые идеи</w:t>
      </w:r>
    </w:p>
    <w:p w:rsidR="002A3855" w:rsidRPr="00635E43" w:rsidRDefault="002A3855" w:rsidP="000345A2">
      <w:pPr>
        <w:pStyle w:val="af"/>
        <w:numPr>
          <w:ilvl w:val="0"/>
          <w:numId w:val="5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4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фобии</w:t>
      </w:r>
    </w:p>
    <w:p w:rsidR="002A3855" w:rsidRPr="00635E43" w:rsidRDefault="002A3855" w:rsidP="000345A2">
      <w:pPr>
        <w:pStyle w:val="af"/>
        <w:numPr>
          <w:ilvl w:val="0"/>
          <w:numId w:val="5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5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компульсии</w:t>
      </w:r>
      <w:proofErr w:type="spellEnd"/>
    </w:p>
    <w:p w:rsidR="002A3855" w:rsidRPr="002521DA" w:rsidRDefault="002A3855" w:rsidP="000345A2">
      <w:pPr>
        <w:pStyle w:val="af"/>
        <w:numPr>
          <w:ilvl w:val="0"/>
          <w:numId w:val="5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ответы верные</w:t>
      </w:r>
    </w:p>
    <w:p w:rsidR="00B8492C" w:rsidRPr="00B8492C" w:rsidRDefault="00B8492C" w:rsidP="00C12AF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855" w:rsidRPr="00AF389B" w:rsidRDefault="002A3855" w:rsidP="000345A2">
      <w:pPr>
        <w:pStyle w:val="af"/>
        <w:numPr>
          <w:ilvl w:val="0"/>
          <w:numId w:val="10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расстройствам восприятия </w:t>
      </w:r>
      <w:r w:rsidR="00D62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</w:t>
      </w:r>
      <w:r w:rsidRPr="00AF3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относятся:</w:t>
      </w:r>
    </w:p>
    <w:p w:rsidR="002A3855" w:rsidRPr="00D62414" w:rsidRDefault="002A3855" w:rsidP="000345A2">
      <w:pPr>
        <w:pStyle w:val="af"/>
        <w:numPr>
          <w:ilvl w:val="0"/>
          <w:numId w:val="5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1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иллюзии, галлюцинации</w:t>
      </w:r>
    </w:p>
    <w:p w:rsidR="002A3855" w:rsidRPr="00D62414" w:rsidRDefault="002A3855" w:rsidP="000345A2">
      <w:pPr>
        <w:pStyle w:val="af"/>
        <w:numPr>
          <w:ilvl w:val="0"/>
          <w:numId w:val="5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24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дереализация</w:t>
      </w:r>
      <w:proofErr w:type="spellEnd"/>
      <w:r w:rsidRPr="00D6241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деперсонализация</w:t>
      </w:r>
    </w:p>
    <w:p w:rsidR="002A3855" w:rsidRPr="00392D2B" w:rsidRDefault="002A3855" w:rsidP="000345A2">
      <w:pPr>
        <w:pStyle w:val="af"/>
        <w:numPr>
          <w:ilvl w:val="0"/>
          <w:numId w:val="5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6241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сенестопатии</w:t>
      </w:r>
      <w:proofErr w:type="spellEnd"/>
    </w:p>
    <w:p w:rsidR="002A3855" w:rsidRPr="002521DA" w:rsidRDefault="002A3855" w:rsidP="000345A2">
      <w:pPr>
        <w:pStyle w:val="af"/>
        <w:numPr>
          <w:ilvl w:val="0"/>
          <w:numId w:val="5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резидуальный</w:t>
      </w:r>
      <w:proofErr w:type="spellEnd"/>
      <w:r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бред</w:t>
      </w:r>
    </w:p>
    <w:p w:rsidR="00635E43" w:rsidRPr="00D85C5E" w:rsidRDefault="00635E43" w:rsidP="00C12AF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855" w:rsidRPr="00592136" w:rsidRDefault="002A3855" w:rsidP="000345A2">
      <w:pPr>
        <w:pStyle w:val="af"/>
        <w:numPr>
          <w:ilvl w:val="0"/>
          <w:numId w:val="10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1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Деперсонализация – это:</w:t>
      </w:r>
    </w:p>
    <w:p w:rsidR="002A3855" w:rsidRPr="002521DA" w:rsidRDefault="002A3855" w:rsidP="000345A2">
      <w:pPr>
        <w:pStyle w:val="af"/>
        <w:numPr>
          <w:ilvl w:val="0"/>
          <w:numId w:val="5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ощущение </w:t>
      </w:r>
      <w:proofErr w:type="spellStart"/>
      <w:r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измененности</w:t>
      </w:r>
      <w:proofErr w:type="spellEnd"/>
      <w:r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собственного «Я» </w:t>
      </w:r>
    </w:p>
    <w:p w:rsidR="002A3855" w:rsidRPr="002A51CF" w:rsidRDefault="002A3855" w:rsidP="000345A2">
      <w:pPr>
        <w:pStyle w:val="af"/>
        <w:numPr>
          <w:ilvl w:val="0"/>
          <w:numId w:val="5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1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ослабление чувствительности к раздражителям, воздействующим на органы чувств</w:t>
      </w:r>
    </w:p>
    <w:p w:rsidR="002A3855" w:rsidRPr="002A51CF" w:rsidRDefault="002A3855" w:rsidP="000345A2">
      <w:pPr>
        <w:pStyle w:val="af"/>
        <w:numPr>
          <w:ilvl w:val="0"/>
          <w:numId w:val="5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1C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искаженное восприятие объективной реальности</w:t>
      </w:r>
    </w:p>
    <w:p w:rsidR="002A3855" w:rsidRDefault="00D62414" w:rsidP="000345A2">
      <w:pPr>
        <w:pStyle w:val="af"/>
        <w:numPr>
          <w:ilvl w:val="0"/>
          <w:numId w:val="5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памяти</w:t>
      </w:r>
    </w:p>
    <w:p w:rsidR="00392D2B" w:rsidRPr="00592136" w:rsidRDefault="00392D2B" w:rsidP="0052444B">
      <w:pPr>
        <w:pStyle w:val="af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855" w:rsidRPr="006A24BA" w:rsidRDefault="002A3855" w:rsidP="000345A2">
      <w:pPr>
        <w:pStyle w:val="af"/>
        <w:numPr>
          <w:ilvl w:val="0"/>
          <w:numId w:val="10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</w:t>
      </w:r>
      <w:proofErr w:type="spellStart"/>
      <w:r w:rsidRPr="006A2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аментивном</w:t>
      </w:r>
      <w:proofErr w:type="spellEnd"/>
      <w:r w:rsidRPr="006A2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расстройстве сознания происходит нарушение ориентировки:</w:t>
      </w:r>
    </w:p>
    <w:p w:rsidR="002A3855" w:rsidRPr="002A51CF" w:rsidRDefault="002A3855" w:rsidP="000345A2">
      <w:pPr>
        <w:pStyle w:val="af"/>
        <w:numPr>
          <w:ilvl w:val="0"/>
          <w:numId w:val="60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51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месте</w:t>
      </w:r>
      <w:proofErr w:type="gramEnd"/>
    </w:p>
    <w:p w:rsidR="002A3855" w:rsidRPr="002A51CF" w:rsidRDefault="002A3855" w:rsidP="000345A2">
      <w:pPr>
        <w:pStyle w:val="af"/>
        <w:numPr>
          <w:ilvl w:val="0"/>
          <w:numId w:val="60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1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времени</w:t>
      </w:r>
    </w:p>
    <w:p w:rsidR="002A3855" w:rsidRPr="002A51CF" w:rsidRDefault="002A3855" w:rsidP="000345A2">
      <w:pPr>
        <w:pStyle w:val="af"/>
        <w:numPr>
          <w:ilvl w:val="0"/>
          <w:numId w:val="60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1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месте и во времени</w:t>
      </w:r>
    </w:p>
    <w:p w:rsidR="002A3855" w:rsidRPr="002521DA" w:rsidRDefault="002A3855" w:rsidP="000345A2">
      <w:pPr>
        <w:pStyle w:val="af"/>
        <w:numPr>
          <w:ilvl w:val="0"/>
          <w:numId w:val="60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месте, времени и собственной личности</w:t>
      </w:r>
    </w:p>
    <w:p w:rsidR="002A3855" w:rsidRPr="00392D2B" w:rsidRDefault="002A3855" w:rsidP="00C12AF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A3855" w:rsidRPr="006A24BA" w:rsidRDefault="002A3855" w:rsidP="00C12AF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A3855" w:rsidRPr="006A24BA" w:rsidRDefault="002A3855" w:rsidP="000345A2">
      <w:pPr>
        <w:pStyle w:val="af"/>
        <w:numPr>
          <w:ilvl w:val="0"/>
          <w:numId w:val="10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Психические нарушения в состоянии абстиненции у наркоманов, употребляющих героин и другие опиаты:</w:t>
      </w:r>
    </w:p>
    <w:p w:rsidR="002A3855" w:rsidRPr="002521DA" w:rsidRDefault="002A3855" w:rsidP="000345A2">
      <w:pPr>
        <w:pStyle w:val="af"/>
        <w:numPr>
          <w:ilvl w:val="0"/>
          <w:numId w:val="6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тревога, </w:t>
      </w:r>
      <w:r w:rsidR="007A5BB6"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раздражительность, </w:t>
      </w:r>
      <w:r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импульсивное поведение</w:t>
      </w:r>
    </w:p>
    <w:p w:rsidR="002A3855" w:rsidRPr="004E160B" w:rsidRDefault="002A3855" w:rsidP="000345A2">
      <w:pPr>
        <w:pStyle w:val="af"/>
        <w:numPr>
          <w:ilvl w:val="0"/>
          <w:numId w:val="6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60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депрессия с суицидальными мыслями и поступками</w:t>
      </w:r>
    </w:p>
    <w:p w:rsidR="002A3855" w:rsidRPr="002A51CF" w:rsidRDefault="002A3855" w:rsidP="000345A2">
      <w:pPr>
        <w:pStyle w:val="af"/>
        <w:numPr>
          <w:ilvl w:val="0"/>
          <w:numId w:val="6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1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деперсонализация</w:t>
      </w:r>
    </w:p>
    <w:p w:rsidR="002A3855" w:rsidRPr="002A51CF" w:rsidRDefault="002A3855" w:rsidP="000345A2">
      <w:pPr>
        <w:pStyle w:val="af"/>
        <w:numPr>
          <w:ilvl w:val="0"/>
          <w:numId w:val="6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1C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галлюцинации</w:t>
      </w:r>
    </w:p>
    <w:p w:rsidR="002A3855" w:rsidRPr="00966486" w:rsidRDefault="002A3855" w:rsidP="00C12AF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A3855" w:rsidRPr="006A24BA" w:rsidRDefault="002A3855" w:rsidP="000345A2">
      <w:pPr>
        <w:pStyle w:val="af"/>
        <w:numPr>
          <w:ilvl w:val="0"/>
          <w:numId w:val="10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Проблемы пациента при наличии зависимости от транквилизаторов:</w:t>
      </w:r>
    </w:p>
    <w:p w:rsidR="002A3855" w:rsidRPr="007A5BB6" w:rsidRDefault="007A5BB6" w:rsidP="000345A2">
      <w:pPr>
        <w:pStyle w:val="af"/>
        <w:numPr>
          <w:ilvl w:val="0"/>
          <w:numId w:val="6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BB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апатия</w:t>
      </w:r>
    </w:p>
    <w:p w:rsidR="002A3855" w:rsidRPr="002A51CF" w:rsidRDefault="002A3855" w:rsidP="000345A2">
      <w:pPr>
        <w:pStyle w:val="af"/>
        <w:numPr>
          <w:ilvl w:val="0"/>
          <w:numId w:val="6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1C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суицидальные мысли и поступки</w:t>
      </w:r>
    </w:p>
    <w:p w:rsidR="002A3855" w:rsidRPr="002A51CF" w:rsidRDefault="002A3855" w:rsidP="000345A2">
      <w:pPr>
        <w:pStyle w:val="af"/>
        <w:numPr>
          <w:ilvl w:val="0"/>
          <w:numId w:val="6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1C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галлюцинации при синдроме отмены</w:t>
      </w:r>
    </w:p>
    <w:p w:rsidR="002A3855" w:rsidRPr="002521DA" w:rsidRDefault="002A3855" w:rsidP="000345A2">
      <w:pPr>
        <w:pStyle w:val="af"/>
        <w:numPr>
          <w:ilvl w:val="0"/>
          <w:numId w:val="6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упорная бессонница </w:t>
      </w:r>
    </w:p>
    <w:p w:rsidR="002A3855" w:rsidRPr="00392D2B" w:rsidRDefault="002A3855" w:rsidP="00C12AF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A3855" w:rsidRPr="006A24BA" w:rsidRDefault="002A3855" w:rsidP="000345A2">
      <w:pPr>
        <w:pStyle w:val="af"/>
        <w:numPr>
          <w:ilvl w:val="0"/>
          <w:numId w:val="10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злоупотребления </w:t>
      </w:r>
      <w:proofErr w:type="spellStart"/>
      <w:r w:rsidRPr="006A2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психостимуляторами</w:t>
      </w:r>
      <w:proofErr w:type="spellEnd"/>
      <w:r w:rsidRPr="006A2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характерно:</w:t>
      </w:r>
    </w:p>
    <w:p w:rsidR="002A3855" w:rsidRPr="002A51CF" w:rsidRDefault="002A3855" w:rsidP="000345A2">
      <w:pPr>
        <w:pStyle w:val="af"/>
        <w:numPr>
          <w:ilvl w:val="0"/>
          <w:numId w:val="6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1CF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абстинентный синдром</w:t>
      </w:r>
    </w:p>
    <w:p w:rsidR="002A3855" w:rsidRPr="002A51CF" w:rsidRDefault="002A3855" w:rsidP="000345A2">
      <w:pPr>
        <w:pStyle w:val="af"/>
        <w:numPr>
          <w:ilvl w:val="0"/>
          <w:numId w:val="6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51CF">
        <w:rPr>
          <w:rFonts w:ascii="Times New Roman" w:eastAsia="Times New Roman" w:hAnsi="Times New Roman" w:cs="Times New Roman"/>
          <w:sz w:val="24"/>
          <w:szCs w:val="24"/>
          <w:lang w:eastAsia="ru-RU"/>
        </w:rPr>
        <w:t>амфетаминовый</w:t>
      </w:r>
      <w:proofErr w:type="spellEnd"/>
      <w:r w:rsidRPr="002A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психоз</w:t>
      </w:r>
    </w:p>
    <w:p w:rsidR="002A3855" w:rsidRPr="002A51CF" w:rsidRDefault="002A3855" w:rsidP="000345A2">
      <w:pPr>
        <w:pStyle w:val="af"/>
        <w:numPr>
          <w:ilvl w:val="0"/>
          <w:numId w:val="6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51C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аддиктивное</w:t>
      </w:r>
      <w:proofErr w:type="spellEnd"/>
      <w:r w:rsidRPr="002A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</w:t>
      </w:r>
    </w:p>
    <w:p w:rsidR="002A3855" w:rsidRPr="002521DA" w:rsidRDefault="002A3855" w:rsidP="000345A2">
      <w:pPr>
        <w:pStyle w:val="af"/>
        <w:numPr>
          <w:ilvl w:val="0"/>
          <w:numId w:val="6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перечисленное</w:t>
      </w:r>
    </w:p>
    <w:p w:rsidR="002A3855" w:rsidRPr="007C0621" w:rsidRDefault="002A3855" w:rsidP="00C12AF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A3855" w:rsidRPr="006A24BA" w:rsidRDefault="002A3855" w:rsidP="000345A2">
      <w:pPr>
        <w:pStyle w:val="af"/>
        <w:numPr>
          <w:ilvl w:val="0"/>
          <w:numId w:val="10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Алкоголизм включает стадии:</w:t>
      </w:r>
    </w:p>
    <w:p w:rsidR="002A3855" w:rsidRPr="007C0621" w:rsidRDefault="002A3855" w:rsidP="000345A2">
      <w:pPr>
        <w:pStyle w:val="af"/>
        <w:numPr>
          <w:ilvl w:val="0"/>
          <w:numId w:val="6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62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2A3855" w:rsidRPr="002521DA" w:rsidRDefault="002A3855" w:rsidP="000345A2">
      <w:pPr>
        <w:pStyle w:val="af"/>
        <w:numPr>
          <w:ilvl w:val="0"/>
          <w:numId w:val="6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2A3855" w:rsidRPr="007C0621" w:rsidRDefault="002A3855" w:rsidP="000345A2">
      <w:pPr>
        <w:pStyle w:val="af"/>
        <w:numPr>
          <w:ilvl w:val="0"/>
          <w:numId w:val="6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62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2A3855" w:rsidRPr="007C0621" w:rsidRDefault="002A3855" w:rsidP="000345A2">
      <w:pPr>
        <w:pStyle w:val="af"/>
        <w:numPr>
          <w:ilvl w:val="0"/>
          <w:numId w:val="6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62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2A3855" w:rsidRPr="007C0621" w:rsidRDefault="002A3855" w:rsidP="00C12AF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A3855" w:rsidRPr="006A24BA" w:rsidRDefault="002A3855" w:rsidP="000345A2">
      <w:pPr>
        <w:pStyle w:val="af"/>
        <w:numPr>
          <w:ilvl w:val="0"/>
          <w:numId w:val="10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I стадии алкоголизма </w:t>
      </w:r>
      <w:r w:rsidR="0066595F" w:rsidRPr="006A2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</w:t>
      </w:r>
      <w:r w:rsidRPr="006A2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характерны следующие признаки:</w:t>
      </w:r>
    </w:p>
    <w:p w:rsidR="002A3855" w:rsidRPr="007A5BB6" w:rsidRDefault="002A3855" w:rsidP="000345A2">
      <w:pPr>
        <w:pStyle w:val="af"/>
        <w:numPr>
          <w:ilvl w:val="0"/>
          <w:numId w:val="6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BB6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утрата рвотного рефлекса</w:t>
      </w:r>
    </w:p>
    <w:p w:rsidR="002A3855" w:rsidRPr="007A5BB6" w:rsidRDefault="002A3855" w:rsidP="000345A2">
      <w:pPr>
        <w:pStyle w:val="af"/>
        <w:numPr>
          <w:ilvl w:val="0"/>
          <w:numId w:val="6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BB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толерантности в 2-3 раза</w:t>
      </w:r>
    </w:p>
    <w:p w:rsidR="002A3855" w:rsidRPr="007C0621" w:rsidRDefault="002A3855" w:rsidP="000345A2">
      <w:pPr>
        <w:pStyle w:val="af"/>
        <w:numPr>
          <w:ilvl w:val="0"/>
          <w:numId w:val="6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62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амнезия отдельных эпизодов опьянения</w:t>
      </w:r>
    </w:p>
    <w:p w:rsidR="002A3855" w:rsidRPr="002521DA" w:rsidRDefault="002A3855" w:rsidP="000345A2">
      <w:pPr>
        <w:pStyle w:val="af"/>
        <w:numPr>
          <w:ilvl w:val="0"/>
          <w:numId w:val="6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абстинентный синдром</w:t>
      </w:r>
      <w:r w:rsidR="0066595F"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сформированный</w:t>
      </w:r>
    </w:p>
    <w:p w:rsidR="002A3855" w:rsidRPr="00152870" w:rsidRDefault="002A3855" w:rsidP="00C12A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A3855" w:rsidRPr="006A24BA" w:rsidRDefault="002A3855" w:rsidP="000345A2">
      <w:pPr>
        <w:pStyle w:val="af"/>
        <w:numPr>
          <w:ilvl w:val="0"/>
          <w:numId w:val="10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</w:t>
      </w:r>
      <w:r w:rsidR="0066595F" w:rsidRPr="006A2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II стадии алкоголизма </w:t>
      </w:r>
      <w:r w:rsidRPr="006A2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6595F" w:rsidRPr="006A2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 </w:t>
      </w:r>
      <w:r w:rsidRPr="006A2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характерны следующие признаки:</w:t>
      </w:r>
    </w:p>
    <w:p w:rsidR="002A3855" w:rsidRPr="00152870" w:rsidRDefault="002A3855" w:rsidP="000345A2">
      <w:pPr>
        <w:pStyle w:val="af"/>
        <w:numPr>
          <w:ilvl w:val="0"/>
          <w:numId w:val="6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870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утрата количественного и ситуационного контроля</w:t>
      </w:r>
    </w:p>
    <w:p w:rsidR="002A3855" w:rsidRPr="00152870" w:rsidRDefault="002A3855" w:rsidP="000345A2">
      <w:pPr>
        <w:pStyle w:val="af"/>
        <w:numPr>
          <w:ilvl w:val="0"/>
          <w:numId w:val="6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87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алкогольный абстинентный синдром</w:t>
      </w:r>
    </w:p>
    <w:p w:rsidR="007C0621" w:rsidRPr="002521DA" w:rsidRDefault="002A3855" w:rsidP="000345A2">
      <w:pPr>
        <w:pStyle w:val="af"/>
        <w:numPr>
          <w:ilvl w:val="0"/>
          <w:numId w:val="6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пьянства в виде отдельных алкогольных эксцессов</w:t>
      </w:r>
    </w:p>
    <w:p w:rsidR="002A3855" w:rsidRPr="00152870" w:rsidRDefault="002A3855" w:rsidP="000345A2">
      <w:pPr>
        <w:pStyle w:val="af"/>
        <w:numPr>
          <w:ilvl w:val="0"/>
          <w:numId w:val="6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87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плато толерантности</w:t>
      </w:r>
    </w:p>
    <w:p w:rsidR="006A24BA" w:rsidRPr="00844170" w:rsidRDefault="006A24BA" w:rsidP="006A24BA">
      <w:pPr>
        <w:pStyle w:val="a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855" w:rsidRPr="006A24BA" w:rsidRDefault="002A3855" w:rsidP="000345A2">
      <w:pPr>
        <w:pStyle w:val="af"/>
        <w:numPr>
          <w:ilvl w:val="0"/>
          <w:numId w:val="10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</w:t>
      </w:r>
      <w:r w:rsidR="0066595F" w:rsidRPr="006A2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III стадии алкоголизма н</w:t>
      </w:r>
      <w:r w:rsidRPr="006A2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характерны следующие признаки:</w:t>
      </w:r>
    </w:p>
    <w:p w:rsidR="002A3855" w:rsidRPr="00152870" w:rsidRDefault="002A3855" w:rsidP="000345A2">
      <w:pPr>
        <w:pStyle w:val="af"/>
        <w:numPr>
          <w:ilvl w:val="0"/>
          <w:numId w:val="6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87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толерантности</w:t>
      </w:r>
    </w:p>
    <w:p w:rsidR="002A3855" w:rsidRPr="00152870" w:rsidRDefault="002A3855" w:rsidP="000345A2">
      <w:pPr>
        <w:pStyle w:val="af"/>
        <w:numPr>
          <w:ilvl w:val="0"/>
          <w:numId w:val="6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87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алкогольная деградация личности</w:t>
      </w:r>
    </w:p>
    <w:p w:rsidR="002A3855" w:rsidRPr="00152870" w:rsidRDefault="002A3855" w:rsidP="000345A2">
      <w:pPr>
        <w:pStyle w:val="af"/>
        <w:numPr>
          <w:ilvl w:val="0"/>
          <w:numId w:val="6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8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стойкие соматические последствия алкоголизма</w:t>
      </w:r>
    </w:p>
    <w:p w:rsidR="002A3855" w:rsidRPr="002521DA" w:rsidRDefault="002A3855" w:rsidP="000345A2">
      <w:pPr>
        <w:pStyle w:val="af"/>
        <w:numPr>
          <w:ilvl w:val="0"/>
          <w:numId w:val="6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контролируемое употребление алкоголя</w:t>
      </w:r>
    </w:p>
    <w:p w:rsidR="002A3855" w:rsidRPr="00152870" w:rsidRDefault="002A3855" w:rsidP="00C12AF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A3855" w:rsidRPr="00FF4BC2" w:rsidRDefault="002A3855" w:rsidP="000345A2">
      <w:pPr>
        <w:pStyle w:val="af"/>
        <w:numPr>
          <w:ilvl w:val="0"/>
          <w:numId w:val="10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Острые алкогольные психозы включают в себя:</w:t>
      </w:r>
    </w:p>
    <w:p w:rsidR="002A3855" w:rsidRPr="00844170" w:rsidRDefault="002A3855" w:rsidP="000345A2">
      <w:pPr>
        <w:pStyle w:val="af"/>
        <w:numPr>
          <w:ilvl w:val="0"/>
          <w:numId w:val="6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делирий</w:t>
      </w:r>
    </w:p>
    <w:p w:rsidR="002A3855" w:rsidRPr="00844170" w:rsidRDefault="002A3855" w:rsidP="000345A2">
      <w:pPr>
        <w:pStyle w:val="af"/>
        <w:numPr>
          <w:ilvl w:val="0"/>
          <w:numId w:val="6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417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галлюцинозы</w:t>
      </w:r>
      <w:proofErr w:type="spellEnd"/>
    </w:p>
    <w:p w:rsidR="002A3855" w:rsidRPr="00844170" w:rsidRDefault="002A3855" w:rsidP="000345A2">
      <w:pPr>
        <w:pStyle w:val="af"/>
        <w:numPr>
          <w:ilvl w:val="0"/>
          <w:numId w:val="6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417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параноид</w:t>
      </w:r>
      <w:proofErr w:type="spellEnd"/>
    </w:p>
    <w:p w:rsidR="002A3855" w:rsidRPr="002521DA" w:rsidRDefault="002A3855" w:rsidP="000345A2">
      <w:pPr>
        <w:pStyle w:val="af"/>
        <w:numPr>
          <w:ilvl w:val="0"/>
          <w:numId w:val="6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перечисленное</w:t>
      </w:r>
    </w:p>
    <w:p w:rsidR="002A3855" w:rsidRPr="00A9560B" w:rsidRDefault="002A3855" w:rsidP="00C12AF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A3855" w:rsidRPr="00FF4BC2" w:rsidRDefault="002A3855" w:rsidP="000345A2">
      <w:pPr>
        <w:pStyle w:val="af"/>
        <w:numPr>
          <w:ilvl w:val="0"/>
          <w:numId w:val="10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Выбор методов лечения больных алкоголизмом определяется:</w:t>
      </w:r>
    </w:p>
    <w:p w:rsidR="002A3855" w:rsidRPr="00844170" w:rsidRDefault="002A3855" w:rsidP="000345A2">
      <w:pPr>
        <w:pStyle w:val="af"/>
        <w:numPr>
          <w:ilvl w:val="0"/>
          <w:numId w:val="7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наличием соматических </w:t>
      </w:r>
      <w:r w:rsidR="001528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</w:t>
      </w:r>
    </w:p>
    <w:p w:rsidR="002A3855" w:rsidRPr="00844170" w:rsidRDefault="002A3855" w:rsidP="000345A2">
      <w:pPr>
        <w:pStyle w:val="af"/>
        <w:numPr>
          <w:ilvl w:val="0"/>
          <w:numId w:val="7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наличием психопатологических расстройств</w:t>
      </w:r>
    </w:p>
    <w:p w:rsidR="002A3855" w:rsidRPr="002521DA" w:rsidRDefault="002A3855" w:rsidP="000345A2">
      <w:pPr>
        <w:pStyle w:val="af"/>
        <w:numPr>
          <w:ilvl w:val="0"/>
          <w:numId w:val="7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перечисленным</w:t>
      </w:r>
    </w:p>
    <w:p w:rsidR="002A3855" w:rsidRPr="00A9560B" w:rsidRDefault="002A3855" w:rsidP="00C12AF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A3855" w:rsidRPr="00FF4BC2" w:rsidRDefault="00152870" w:rsidP="000345A2">
      <w:pPr>
        <w:pStyle w:val="af"/>
        <w:numPr>
          <w:ilvl w:val="0"/>
          <w:numId w:val="10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2A3855" w:rsidRPr="00FF4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аключительный этап лечения больных алкоголизмом включает:</w:t>
      </w:r>
    </w:p>
    <w:p w:rsidR="002A3855" w:rsidRPr="00844170" w:rsidRDefault="002A3855" w:rsidP="000345A2">
      <w:pPr>
        <w:pStyle w:val="af"/>
        <w:numPr>
          <w:ilvl w:val="0"/>
          <w:numId w:val="7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поддерживающее медикаментозное и психотерапевтическое лечение</w:t>
      </w:r>
    </w:p>
    <w:p w:rsidR="002A3855" w:rsidRPr="00844170" w:rsidRDefault="002A3855" w:rsidP="000345A2">
      <w:pPr>
        <w:pStyle w:val="af"/>
        <w:numPr>
          <w:ilvl w:val="0"/>
          <w:numId w:val="7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оздоровление </w:t>
      </w:r>
      <w:proofErr w:type="spellStart"/>
      <w:r w:rsidRPr="0084417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микросоциального</w:t>
      </w:r>
      <w:proofErr w:type="spellEnd"/>
      <w:r w:rsidRPr="00844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окружения</w:t>
      </w:r>
    </w:p>
    <w:p w:rsidR="002A3855" w:rsidRPr="00844170" w:rsidRDefault="002A3855" w:rsidP="000345A2">
      <w:pPr>
        <w:pStyle w:val="af"/>
        <w:numPr>
          <w:ilvl w:val="0"/>
          <w:numId w:val="7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трудовую реабилитацию</w:t>
      </w:r>
    </w:p>
    <w:p w:rsidR="002A3855" w:rsidRPr="002521DA" w:rsidRDefault="002A3855" w:rsidP="000345A2">
      <w:pPr>
        <w:pStyle w:val="af"/>
        <w:numPr>
          <w:ilvl w:val="0"/>
          <w:numId w:val="7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перечисленное</w:t>
      </w:r>
    </w:p>
    <w:p w:rsidR="002A3855" w:rsidRPr="003E369C" w:rsidRDefault="002A3855" w:rsidP="00C12A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3855" w:rsidRPr="003E369C" w:rsidRDefault="002A3855" w:rsidP="00C12A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3855" w:rsidRPr="00FF4BC2" w:rsidRDefault="002A3855" w:rsidP="000345A2">
      <w:pPr>
        <w:pStyle w:val="af"/>
        <w:numPr>
          <w:ilvl w:val="0"/>
          <w:numId w:val="10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лечении больных алкоголизмом чаще используются антидепрессанты:</w:t>
      </w:r>
    </w:p>
    <w:p w:rsidR="002A3855" w:rsidRPr="002521DA" w:rsidRDefault="002A3855" w:rsidP="000345A2">
      <w:pPr>
        <w:pStyle w:val="af"/>
        <w:numPr>
          <w:ilvl w:val="0"/>
          <w:numId w:val="7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седативным эффектом</w:t>
      </w:r>
    </w:p>
    <w:p w:rsidR="002A3855" w:rsidRPr="00844170" w:rsidRDefault="002A3855" w:rsidP="000345A2">
      <w:pPr>
        <w:pStyle w:val="af"/>
        <w:numPr>
          <w:ilvl w:val="0"/>
          <w:numId w:val="7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стимулирующим эффектом</w:t>
      </w:r>
    </w:p>
    <w:p w:rsidR="002A3855" w:rsidRPr="009440CB" w:rsidRDefault="002A3855" w:rsidP="000345A2">
      <w:pPr>
        <w:pStyle w:val="af"/>
        <w:numPr>
          <w:ilvl w:val="0"/>
          <w:numId w:val="7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40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обладающие</w:t>
      </w:r>
      <w:proofErr w:type="gramEnd"/>
      <w:r w:rsidRPr="00944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стабилизирующим действием</w:t>
      </w:r>
    </w:p>
    <w:p w:rsidR="002A3855" w:rsidRPr="00844170" w:rsidRDefault="002A3855" w:rsidP="000345A2">
      <w:pPr>
        <w:pStyle w:val="af"/>
        <w:numPr>
          <w:ilvl w:val="0"/>
          <w:numId w:val="7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имеет значения</w:t>
      </w:r>
    </w:p>
    <w:p w:rsidR="002A3855" w:rsidRPr="003E369C" w:rsidRDefault="002A3855" w:rsidP="00C12A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3855" w:rsidRPr="00FF4BC2" w:rsidRDefault="002A3855" w:rsidP="000345A2">
      <w:pPr>
        <w:pStyle w:val="af"/>
        <w:numPr>
          <w:ilvl w:val="0"/>
          <w:numId w:val="10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Клиника алкогольного абстинентного синдрома </w:t>
      </w:r>
      <w:r w:rsidR="00F9229D" w:rsidRPr="00FF4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</w:t>
      </w:r>
      <w:r w:rsidRPr="00FF4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включает в себя:</w:t>
      </w:r>
    </w:p>
    <w:p w:rsidR="002A3855" w:rsidRPr="00844170" w:rsidRDefault="00152870" w:rsidP="000345A2">
      <w:pPr>
        <w:pStyle w:val="af"/>
        <w:numPr>
          <w:ilvl w:val="0"/>
          <w:numId w:val="7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сомато</w:t>
      </w:r>
      <w:r w:rsidR="002A3855" w:rsidRPr="0084417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вегет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ативные</w:t>
      </w:r>
      <w:r w:rsidR="002A3855" w:rsidRPr="00844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расстройства</w:t>
      </w:r>
    </w:p>
    <w:p w:rsidR="002A3855" w:rsidRPr="00844170" w:rsidRDefault="002A3855" w:rsidP="000345A2">
      <w:pPr>
        <w:pStyle w:val="af"/>
        <w:numPr>
          <w:ilvl w:val="0"/>
          <w:numId w:val="7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неврологические расстройства</w:t>
      </w:r>
    </w:p>
    <w:p w:rsidR="002A3855" w:rsidRPr="00844170" w:rsidRDefault="002A3855" w:rsidP="000345A2">
      <w:pPr>
        <w:pStyle w:val="af"/>
        <w:numPr>
          <w:ilvl w:val="0"/>
          <w:numId w:val="7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7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патологическое влечение к алкоголю</w:t>
      </w:r>
    </w:p>
    <w:p w:rsidR="002A3855" w:rsidRPr="002521DA" w:rsidRDefault="002A3855" w:rsidP="000345A2">
      <w:pPr>
        <w:pStyle w:val="af"/>
        <w:numPr>
          <w:ilvl w:val="0"/>
          <w:numId w:val="7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эйфорию</w:t>
      </w:r>
    </w:p>
    <w:p w:rsidR="002A3855" w:rsidRPr="003E369C" w:rsidRDefault="002A3855" w:rsidP="00C12AF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A3855" w:rsidRPr="00FF4BC2" w:rsidRDefault="002A3855" w:rsidP="000345A2">
      <w:pPr>
        <w:pStyle w:val="af"/>
        <w:numPr>
          <w:ilvl w:val="0"/>
          <w:numId w:val="10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нейролептикам </w:t>
      </w:r>
      <w:r w:rsidR="00F9229D" w:rsidRPr="00FF4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</w:t>
      </w:r>
      <w:r w:rsidR="00251CAA" w:rsidRPr="00FF4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относится</w:t>
      </w:r>
      <w:r w:rsidRPr="00FF4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A3855" w:rsidRPr="00844170" w:rsidRDefault="002A3855" w:rsidP="000345A2">
      <w:pPr>
        <w:pStyle w:val="af"/>
        <w:numPr>
          <w:ilvl w:val="0"/>
          <w:numId w:val="7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41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сонапакс</w:t>
      </w:r>
      <w:proofErr w:type="spellEnd"/>
    </w:p>
    <w:p w:rsidR="002A3855" w:rsidRPr="002521DA" w:rsidRDefault="002A3855" w:rsidP="000345A2">
      <w:pPr>
        <w:pStyle w:val="af"/>
        <w:numPr>
          <w:ilvl w:val="0"/>
          <w:numId w:val="7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феназепам</w:t>
      </w:r>
      <w:proofErr w:type="spellEnd"/>
    </w:p>
    <w:p w:rsidR="002A3855" w:rsidRPr="00844170" w:rsidRDefault="002A3855" w:rsidP="000345A2">
      <w:pPr>
        <w:pStyle w:val="af"/>
        <w:numPr>
          <w:ilvl w:val="0"/>
          <w:numId w:val="7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4170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хлорпротиксен</w:t>
      </w:r>
      <w:proofErr w:type="spellEnd"/>
    </w:p>
    <w:p w:rsidR="00F9229D" w:rsidRDefault="00EB353A" w:rsidP="000345A2">
      <w:pPr>
        <w:pStyle w:val="af"/>
        <w:numPr>
          <w:ilvl w:val="0"/>
          <w:numId w:val="7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кветиапин</w:t>
      </w:r>
      <w:proofErr w:type="spellEnd"/>
    </w:p>
    <w:p w:rsidR="00FF4BC2" w:rsidRPr="00335B2D" w:rsidRDefault="00FF4BC2" w:rsidP="00FF4BC2">
      <w:pPr>
        <w:pStyle w:val="a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3855" w:rsidRPr="00FF4BC2" w:rsidRDefault="002A3855" w:rsidP="000345A2">
      <w:pPr>
        <w:pStyle w:val="af"/>
        <w:numPr>
          <w:ilvl w:val="0"/>
          <w:numId w:val="10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транквилизаторам относятся:</w:t>
      </w:r>
    </w:p>
    <w:p w:rsidR="002A3855" w:rsidRPr="005B7A4E" w:rsidRDefault="002A3855" w:rsidP="000345A2">
      <w:pPr>
        <w:pStyle w:val="af"/>
        <w:numPr>
          <w:ilvl w:val="0"/>
          <w:numId w:val="7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7A4E">
        <w:rPr>
          <w:rFonts w:ascii="Times New Roman" w:eastAsia="Times New Roman" w:hAnsi="Times New Roman" w:cs="Times New Roman"/>
          <w:sz w:val="24"/>
          <w:szCs w:val="24"/>
          <w:lang w:eastAsia="ru-RU"/>
        </w:rPr>
        <w:t>эглонил</w:t>
      </w:r>
      <w:proofErr w:type="spellEnd"/>
    </w:p>
    <w:p w:rsidR="002A3855" w:rsidRPr="00EB353A" w:rsidRDefault="00EB353A" w:rsidP="000345A2">
      <w:pPr>
        <w:pStyle w:val="af"/>
        <w:numPr>
          <w:ilvl w:val="0"/>
          <w:numId w:val="7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353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ноотропил</w:t>
      </w:r>
      <w:proofErr w:type="spellEnd"/>
    </w:p>
    <w:p w:rsidR="002A3855" w:rsidRPr="002521DA" w:rsidRDefault="002A3855" w:rsidP="000345A2">
      <w:pPr>
        <w:pStyle w:val="af"/>
        <w:numPr>
          <w:ilvl w:val="0"/>
          <w:numId w:val="7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реланиум</w:t>
      </w:r>
      <w:proofErr w:type="spellEnd"/>
    </w:p>
    <w:p w:rsidR="002A3855" w:rsidRPr="001B2B9D" w:rsidRDefault="002A3855" w:rsidP="000345A2">
      <w:pPr>
        <w:pStyle w:val="af"/>
        <w:numPr>
          <w:ilvl w:val="0"/>
          <w:numId w:val="7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7A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неулептил</w:t>
      </w:r>
      <w:proofErr w:type="spellEnd"/>
    </w:p>
    <w:p w:rsidR="002A3855" w:rsidRPr="001B2B9D" w:rsidRDefault="002A3855" w:rsidP="000345A2">
      <w:pPr>
        <w:pStyle w:val="af"/>
        <w:numPr>
          <w:ilvl w:val="0"/>
          <w:numId w:val="10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сестринским диагнозам у пациентов, страдающих шизофренией, относятся:</w:t>
      </w:r>
    </w:p>
    <w:p w:rsidR="002A3855" w:rsidRPr="00EB353A" w:rsidRDefault="002A3855" w:rsidP="000345A2">
      <w:pPr>
        <w:pStyle w:val="af"/>
        <w:numPr>
          <w:ilvl w:val="0"/>
          <w:numId w:val="7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5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изоляция, нарушенное вербальное общение</w:t>
      </w:r>
    </w:p>
    <w:p w:rsidR="002A3855" w:rsidRPr="002521DA" w:rsidRDefault="005B7A4E" w:rsidP="000345A2">
      <w:pPr>
        <w:pStyle w:val="af"/>
        <w:numPr>
          <w:ilvl w:val="0"/>
          <w:numId w:val="78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2A3855"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измененные процессы мышления, изменение слухового, зрительного восприятия</w:t>
      </w:r>
    </w:p>
    <w:p w:rsidR="002A3855" w:rsidRPr="005B7A4E" w:rsidRDefault="002A3855" w:rsidP="000345A2">
      <w:pPr>
        <w:pStyle w:val="af"/>
        <w:numPr>
          <w:ilvl w:val="0"/>
          <w:numId w:val="7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A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формулы сна</w:t>
      </w:r>
    </w:p>
    <w:p w:rsidR="002A3855" w:rsidRPr="005B7A4E" w:rsidRDefault="002A3855" w:rsidP="000345A2">
      <w:pPr>
        <w:pStyle w:val="af"/>
        <w:numPr>
          <w:ilvl w:val="0"/>
          <w:numId w:val="7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A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самооценки</w:t>
      </w:r>
    </w:p>
    <w:p w:rsidR="00AF3115" w:rsidRPr="001B2B9D" w:rsidRDefault="00AF3115" w:rsidP="000345A2">
      <w:pPr>
        <w:pStyle w:val="af"/>
        <w:numPr>
          <w:ilvl w:val="0"/>
          <w:numId w:val="10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Нейролептики пролонгированного действия можно применять:</w:t>
      </w:r>
    </w:p>
    <w:p w:rsidR="00AF3115" w:rsidRPr="00D35080" w:rsidRDefault="00AF3115" w:rsidP="000345A2">
      <w:pPr>
        <w:pStyle w:val="af"/>
        <w:numPr>
          <w:ilvl w:val="0"/>
          <w:numId w:val="8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08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</w:t>
      </w:r>
    </w:p>
    <w:p w:rsidR="00AF3115" w:rsidRPr="00D35080" w:rsidRDefault="00AF3115" w:rsidP="000345A2">
      <w:pPr>
        <w:pStyle w:val="af"/>
        <w:numPr>
          <w:ilvl w:val="0"/>
          <w:numId w:val="8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08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сутки</w:t>
      </w:r>
    </w:p>
    <w:p w:rsidR="00AF3115" w:rsidRPr="002521DA" w:rsidRDefault="00AF3115" w:rsidP="000345A2">
      <w:pPr>
        <w:pStyle w:val="af"/>
        <w:numPr>
          <w:ilvl w:val="0"/>
          <w:numId w:val="8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в 1 – 4 недели</w:t>
      </w:r>
    </w:p>
    <w:p w:rsidR="00AF3115" w:rsidRPr="007A1A33" w:rsidRDefault="00AF3115" w:rsidP="00C12AF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F3115" w:rsidRPr="001B2B9D" w:rsidRDefault="00AF3115" w:rsidP="000345A2">
      <w:pPr>
        <w:pStyle w:val="af"/>
        <w:numPr>
          <w:ilvl w:val="0"/>
          <w:numId w:val="10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транквилизаторам, производным </w:t>
      </w:r>
      <w:proofErr w:type="spellStart"/>
      <w:r w:rsidRPr="001B2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бензодеазепина</w:t>
      </w:r>
      <w:proofErr w:type="spellEnd"/>
      <w:r w:rsidRPr="001B2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относится:</w:t>
      </w:r>
    </w:p>
    <w:p w:rsidR="00AF3115" w:rsidRPr="002521DA" w:rsidRDefault="00AF3115" w:rsidP="000345A2">
      <w:pPr>
        <w:pStyle w:val="af"/>
        <w:numPr>
          <w:ilvl w:val="0"/>
          <w:numId w:val="8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мезапам</w:t>
      </w:r>
      <w:proofErr w:type="spellEnd"/>
    </w:p>
    <w:p w:rsidR="00AF3115" w:rsidRPr="00D35080" w:rsidRDefault="00AF3115" w:rsidP="000345A2">
      <w:pPr>
        <w:pStyle w:val="af"/>
        <w:numPr>
          <w:ilvl w:val="0"/>
          <w:numId w:val="8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5080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афабазол</w:t>
      </w:r>
      <w:proofErr w:type="spellEnd"/>
    </w:p>
    <w:p w:rsidR="00AF3115" w:rsidRPr="00D35080" w:rsidRDefault="00AF3115" w:rsidP="000345A2">
      <w:pPr>
        <w:pStyle w:val="af"/>
        <w:numPr>
          <w:ilvl w:val="0"/>
          <w:numId w:val="8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508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тенотен</w:t>
      </w:r>
      <w:proofErr w:type="spellEnd"/>
    </w:p>
    <w:p w:rsidR="00AF3115" w:rsidRPr="007A1A33" w:rsidRDefault="00AF3115" w:rsidP="00C12AF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F3115" w:rsidRPr="001B2B9D" w:rsidRDefault="00AF3115" w:rsidP="000345A2">
      <w:pPr>
        <w:pStyle w:val="af"/>
        <w:numPr>
          <w:ilvl w:val="0"/>
          <w:numId w:val="10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расстройству памяти не относятся:</w:t>
      </w:r>
    </w:p>
    <w:p w:rsidR="00AF3115" w:rsidRPr="00D35080" w:rsidRDefault="00AF3115" w:rsidP="000345A2">
      <w:pPr>
        <w:pStyle w:val="af"/>
        <w:numPr>
          <w:ilvl w:val="0"/>
          <w:numId w:val="8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508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дисмнезия</w:t>
      </w:r>
      <w:proofErr w:type="spellEnd"/>
    </w:p>
    <w:p w:rsidR="00AF3115" w:rsidRPr="00D35080" w:rsidRDefault="00AF3115" w:rsidP="000345A2">
      <w:pPr>
        <w:pStyle w:val="af"/>
        <w:numPr>
          <w:ilvl w:val="0"/>
          <w:numId w:val="8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08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амнезия</w:t>
      </w:r>
    </w:p>
    <w:p w:rsidR="00AF3115" w:rsidRPr="00D35080" w:rsidRDefault="00AF3115" w:rsidP="000345A2">
      <w:pPr>
        <w:pStyle w:val="af"/>
        <w:numPr>
          <w:ilvl w:val="0"/>
          <w:numId w:val="8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08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парамнезия</w:t>
      </w:r>
    </w:p>
    <w:p w:rsidR="00AF3115" w:rsidRPr="002521DA" w:rsidRDefault="00AF3115" w:rsidP="000345A2">
      <w:pPr>
        <w:pStyle w:val="af"/>
        <w:numPr>
          <w:ilvl w:val="0"/>
          <w:numId w:val="8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деменция</w:t>
      </w:r>
    </w:p>
    <w:p w:rsidR="00AF3115" w:rsidRPr="007A1A33" w:rsidRDefault="00AF3115" w:rsidP="00C12AF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F3115" w:rsidRPr="001B2B9D" w:rsidRDefault="00AF3115" w:rsidP="000345A2">
      <w:pPr>
        <w:pStyle w:val="af"/>
        <w:numPr>
          <w:ilvl w:val="0"/>
          <w:numId w:val="10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Особой формой шизофрении является:</w:t>
      </w:r>
    </w:p>
    <w:p w:rsidR="00AF3115" w:rsidRPr="002521DA" w:rsidRDefault="00AF3115" w:rsidP="000345A2">
      <w:pPr>
        <w:pStyle w:val="af"/>
        <w:numPr>
          <w:ilvl w:val="0"/>
          <w:numId w:val="8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фебрильная</w:t>
      </w:r>
    </w:p>
    <w:p w:rsidR="00AF3115" w:rsidRPr="00D35080" w:rsidRDefault="00AF3115" w:rsidP="000345A2">
      <w:pPr>
        <w:pStyle w:val="af"/>
        <w:numPr>
          <w:ilvl w:val="0"/>
          <w:numId w:val="8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50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кататонической</w:t>
      </w:r>
      <w:proofErr w:type="spellEnd"/>
    </w:p>
    <w:p w:rsidR="00AF3115" w:rsidRPr="00D35080" w:rsidRDefault="00AF3115" w:rsidP="000345A2">
      <w:pPr>
        <w:pStyle w:val="af"/>
        <w:numPr>
          <w:ilvl w:val="0"/>
          <w:numId w:val="8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0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простая</w:t>
      </w:r>
    </w:p>
    <w:p w:rsidR="00AF3115" w:rsidRDefault="00AF3115" w:rsidP="00C12A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855" w:rsidRPr="001B2B9D" w:rsidRDefault="002A3855" w:rsidP="000345A2">
      <w:pPr>
        <w:pStyle w:val="af"/>
        <w:numPr>
          <w:ilvl w:val="0"/>
          <w:numId w:val="10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Характерные проблемы пациентов с деменцией:</w:t>
      </w:r>
    </w:p>
    <w:p w:rsidR="002A3855" w:rsidRPr="003F4C69" w:rsidRDefault="002A3855" w:rsidP="000345A2">
      <w:pPr>
        <w:pStyle w:val="af"/>
        <w:numPr>
          <w:ilvl w:val="0"/>
          <w:numId w:val="8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риск получения травм</w:t>
      </w:r>
    </w:p>
    <w:p w:rsidR="002A3855" w:rsidRPr="00D35080" w:rsidRDefault="002A3855" w:rsidP="000345A2">
      <w:pPr>
        <w:pStyle w:val="af"/>
        <w:numPr>
          <w:ilvl w:val="0"/>
          <w:numId w:val="85"/>
        </w:numPr>
        <w:overflowPunct w:val="0"/>
        <w:autoSpaceDE w:val="0"/>
        <w:autoSpaceDN w:val="0"/>
        <w:adjustRightInd w:val="0"/>
        <w:spacing w:after="0" w:line="240" w:lineRule="auto"/>
        <w:ind w:right="-19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0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измененные процессы мышления, изменение ощущения и восприятия</w:t>
      </w:r>
    </w:p>
    <w:p w:rsidR="002A3855" w:rsidRPr="00D35080" w:rsidRDefault="002A3855" w:rsidP="000345A2">
      <w:pPr>
        <w:pStyle w:val="af"/>
        <w:numPr>
          <w:ilvl w:val="0"/>
          <w:numId w:val="85"/>
        </w:numPr>
        <w:overflowPunct w:val="0"/>
        <w:autoSpaceDE w:val="0"/>
        <w:autoSpaceDN w:val="0"/>
        <w:adjustRightInd w:val="0"/>
        <w:spacing w:after="0" w:line="240" w:lineRule="auto"/>
        <w:ind w:right="-19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0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самооценки</w:t>
      </w:r>
    </w:p>
    <w:p w:rsidR="002A3855" w:rsidRPr="002521DA" w:rsidRDefault="002A3855" w:rsidP="000345A2">
      <w:pPr>
        <w:pStyle w:val="af"/>
        <w:numPr>
          <w:ilvl w:val="0"/>
          <w:numId w:val="85"/>
        </w:numPr>
        <w:overflowPunct w:val="0"/>
        <w:autoSpaceDE w:val="0"/>
        <w:autoSpaceDN w:val="0"/>
        <w:adjustRightInd w:val="0"/>
        <w:spacing w:after="0" w:line="240" w:lineRule="auto"/>
        <w:ind w:right="-19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перечисленное</w:t>
      </w:r>
    </w:p>
    <w:p w:rsidR="002A3855" w:rsidRPr="00D85C5E" w:rsidRDefault="002A3855" w:rsidP="00C12AF6">
      <w:pPr>
        <w:overflowPunct w:val="0"/>
        <w:autoSpaceDE w:val="0"/>
        <w:autoSpaceDN w:val="0"/>
        <w:adjustRightInd w:val="0"/>
        <w:spacing w:after="0" w:line="240" w:lineRule="auto"/>
        <w:ind w:right="-199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A3855" w:rsidRPr="00932323" w:rsidRDefault="002A3855" w:rsidP="000345A2">
      <w:pPr>
        <w:pStyle w:val="af"/>
        <w:numPr>
          <w:ilvl w:val="0"/>
          <w:numId w:val="109"/>
        </w:numPr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323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 антипсихотикам </w:t>
      </w:r>
      <w:r w:rsidR="007D4DD4" w:rsidRPr="009323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не относи</w:t>
      </w:r>
      <w:r w:rsidRPr="009323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тся:</w:t>
      </w:r>
    </w:p>
    <w:p w:rsidR="002A3855" w:rsidRPr="00F70F5D" w:rsidRDefault="002A3855" w:rsidP="000345A2">
      <w:pPr>
        <w:pStyle w:val="af"/>
        <w:numPr>
          <w:ilvl w:val="0"/>
          <w:numId w:val="87"/>
        </w:numPr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F70F5D">
        <w:rPr>
          <w:rFonts w:ascii="Times New Roman" w:eastAsia="Calibri" w:hAnsi="Times New Roman" w:cs="Times New Roman"/>
          <w:sz w:val="24"/>
          <w:szCs w:val="24"/>
          <w:lang w:eastAsia="ru-RU"/>
        </w:rPr>
        <w:t>хлорпромазин</w:t>
      </w:r>
      <w:proofErr w:type="spellEnd"/>
    </w:p>
    <w:p w:rsidR="002A3855" w:rsidRPr="00F70F5D" w:rsidRDefault="002A3855" w:rsidP="000345A2">
      <w:pPr>
        <w:pStyle w:val="af"/>
        <w:numPr>
          <w:ilvl w:val="0"/>
          <w:numId w:val="87"/>
        </w:numPr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0F5D">
        <w:rPr>
          <w:rFonts w:ascii="Times New Roman" w:eastAsia="Calibri" w:hAnsi="Times New Roman" w:cs="Times New Roman"/>
          <w:sz w:val="24"/>
          <w:szCs w:val="24"/>
          <w:lang w:eastAsia="ru-RU"/>
        </w:rPr>
        <w:t>галоперидол</w:t>
      </w:r>
    </w:p>
    <w:p w:rsidR="002A3855" w:rsidRPr="002521DA" w:rsidRDefault="002A3855" w:rsidP="000345A2">
      <w:pPr>
        <w:pStyle w:val="af"/>
        <w:numPr>
          <w:ilvl w:val="0"/>
          <w:numId w:val="87"/>
        </w:numPr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2521DA">
        <w:rPr>
          <w:rFonts w:ascii="Times New Roman" w:eastAsia="Calibri" w:hAnsi="Times New Roman" w:cs="Times New Roman"/>
          <w:sz w:val="24"/>
          <w:szCs w:val="24"/>
          <w:lang w:eastAsia="ru-RU"/>
        </w:rPr>
        <w:t>карбамазепин</w:t>
      </w:r>
      <w:proofErr w:type="spellEnd"/>
    </w:p>
    <w:p w:rsidR="002A3855" w:rsidRPr="00F70F5D" w:rsidRDefault="007D4DD4" w:rsidP="000345A2">
      <w:pPr>
        <w:pStyle w:val="af"/>
        <w:numPr>
          <w:ilvl w:val="0"/>
          <w:numId w:val="87"/>
        </w:numPr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F70F5D">
        <w:rPr>
          <w:rFonts w:ascii="Times New Roman" w:eastAsia="Calibri" w:hAnsi="Times New Roman" w:cs="Times New Roman"/>
          <w:sz w:val="24"/>
          <w:szCs w:val="24"/>
          <w:lang w:eastAsia="ru-RU"/>
        </w:rPr>
        <w:t>ола</w:t>
      </w:r>
      <w:r w:rsidR="00B71759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F70F5D">
        <w:rPr>
          <w:rFonts w:ascii="Times New Roman" w:eastAsia="Calibri" w:hAnsi="Times New Roman" w:cs="Times New Roman"/>
          <w:sz w:val="24"/>
          <w:szCs w:val="24"/>
          <w:lang w:eastAsia="ru-RU"/>
        </w:rPr>
        <w:t>запин</w:t>
      </w:r>
      <w:proofErr w:type="spellEnd"/>
    </w:p>
    <w:p w:rsidR="002A3855" w:rsidRPr="00D85C5E" w:rsidRDefault="002A3855" w:rsidP="00C12AF6">
      <w:pPr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A3855" w:rsidRPr="00932323" w:rsidRDefault="00C96C74" w:rsidP="000345A2">
      <w:pPr>
        <w:pStyle w:val="af"/>
        <w:numPr>
          <w:ilvl w:val="0"/>
          <w:numId w:val="109"/>
        </w:numPr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 в</w:t>
      </w:r>
      <w:r w:rsidR="002A3855" w:rsidRPr="009323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озможны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</w:t>
      </w:r>
      <w:r w:rsidR="002A3855" w:rsidRPr="009323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побочны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</w:t>
      </w:r>
      <w:r w:rsidR="002A3855" w:rsidRPr="009323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эффект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ам</w:t>
      </w:r>
      <w:r w:rsidR="002A3855" w:rsidRPr="009323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нейролептиков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не относятся</w:t>
      </w:r>
      <w:r w:rsidR="002A3855" w:rsidRPr="009323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:rsidR="002A3855" w:rsidRPr="00C96C74" w:rsidRDefault="002A3855" w:rsidP="000345A2">
      <w:pPr>
        <w:pStyle w:val="af"/>
        <w:numPr>
          <w:ilvl w:val="0"/>
          <w:numId w:val="88"/>
        </w:numPr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6C74">
        <w:rPr>
          <w:rFonts w:ascii="Times New Roman" w:eastAsia="Calibri" w:hAnsi="Times New Roman" w:cs="Times New Roman"/>
          <w:sz w:val="24"/>
          <w:szCs w:val="24"/>
          <w:lang w:eastAsia="ru-RU"/>
        </w:rPr>
        <w:t>тахикардия, нарушения сердечного ритма</w:t>
      </w:r>
    </w:p>
    <w:p w:rsidR="002A3855" w:rsidRPr="00C96C74" w:rsidRDefault="002A3855" w:rsidP="000345A2">
      <w:pPr>
        <w:pStyle w:val="af"/>
        <w:numPr>
          <w:ilvl w:val="0"/>
          <w:numId w:val="88"/>
        </w:numPr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6C74">
        <w:rPr>
          <w:rFonts w:ascii="Times New Roman" w:eastAsia="Calibri" w:hAnsi="Times New Roman" w:cs="Times New Roman"/>
          <w:sz w:val="24"/>
          <w:szCs w:val="24"/>
          <w:lang w:eastAsia="ru-RU"/>
        </w:rPr>
        <w:t>снижение либидо, аменорея</w:t>
      </w:r>
    </w:p>
    <w:p w:rsidR="002A3855" w:rsidRPr="00F70F5D" w:rsidRDefault="002A3855" w:rsidP="000345A2">
      <w:pPr>
        <w:pStyle w:val="af"/>
        <w:numPr>
          <w:ilvl w:val="0"/>
          <w:numId w:val="88"/>
        </w:numPr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C96C74">
        <w:rPr>
          <w:rFonts w:ascii="Times New Roman" w:eastAsia="Calibri" w:hAnsi="Times New Roman" w:cs="Times New Roman"/>
          <w:sz w:val="24"/>
          <w:szCs w:val="24"/>
          <w:lang w:eastAsia="ru-RU"/>
        </w:rPr>
        <w:t>агранулоцитоз</w:t>
      </w:r>
      <w:proofErr w:type="spellEnd"/>
    </w:p>
    <w:p w:rsidR="002A3855" w:rsidRPr="002521DA" w:rsidRDefault="002A3855" w:rsidP="000345A2">
      <w:pPr>
        <w:pStyle w:val="af"/>
        <w:numPr>
          <w:ilvl w:val="0"/>
          <w:numId w:val="88"/>
        </w:numPr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21DA">
        <w:rPr>
          <w:rFonts w:ascii="Times New Roman" w:eastAsia="Calibri" w:hAnsi="Times New Roman" w:cs="Times New Roman"/>
          <w:sz w:val="24"/>
          <w:szCs w:val="24"/>
          <w:lang w:eastAsia="ru-RU"/>
        </w:rPr>
        <w:t>гипертонические кризы</w:t>
      </w:r>
    </w:p>
    <w:p w:rsidR="002A3855" w:rsidRPr="00D85C5E" w:rsidRDefault="002A3855" w:rsidP="00C12AF6">
      <w:pPr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A3855" w:rsidRPr="00932323" w:rsidRDefault="002A3855" w:rsidP="000345A2">
      <w:pPr>
        <w:pStyle w:val="af"/>
        <w:numPr>
          <w:ilvl w:val="0"/>
          <w:numId w:val="109"/>
        </w:numPr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323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 транквилизаторам относятся:</w:t>
      </w:r>
    </w:p>
    <w:p w:rsidR="002A3855" w:rsidRPr="00F70F5D" w:rsidRDefault="007D4DD4" w:rsidP="000345A2">
      <w:pPr>
        <w:pStyle w:val="af"/>
        <w:numPr>
          <w:ilvl w:val="0"/>
          <w:numId w:val="89"/>
        </w:numPr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F70F5D">
        <w:rPr>
          <w:rFonts w:ascii="Times New Roman" w:eastAsia="Calibri" w:hAnsi="Times New Roman" w:cs="Times New Roman"/>
          <w:sz w:val="24"/>
          <w:szCs w:val="24"/>
          <w:lang w:eastAsia="ru-RU"/>
        </w:rPr>
        <w:t>хлорпротиксен</w:t>
      </w:r>
      <w:proofErr w:type="spellEnd"/>
    </w:p>
    <w:p w:rsidR="002A3855" w:rsidRPr="002521DA" w:rsidRDefault="002A3855" w:rsidP="000345A2">
      <w:pPr>
        <w:pStyle w:val="af"/>
        <w:numPr>
          <w:ilvl w:val="0"/>
          <w:numId w:val="89"/>
        </w:numPr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2521DA">
        <w:rPr>
          <w:rFonts w:ascii="Times New Roman" w:eastAsia="Calibri" w:hAnsi="Times New Roman" w:cs="Times New Roman"/>
          <w:sz w:val="24"/>
          <w:szCs w:val="24"/>
          <w:lang w:eastAsia="ru-RU"/>
        </w:rPr>
        <w:t>алпразолам</w:t>
      </w:r>
      <w:proofErr w:type="spellEnd"/>
    </w:p>
    <w:p w:rsidR="002A3855" w:rsidRDefault="002A3855" w:rsidP="000345A2">
      <w:pPr>
        <w:pStyle w:val="af"/>
        <w:numPr>
          <w:ilvl w:val="0"/>
          <w:numId w:val="89"/>
        </w:numPr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0F5D">
        <w:rPr>
          <w:rFonts w:ascii="Times New Roman" w:eastAsia="Calibri" w:hAnsi="Times New Roman" w:cs="Times New Roman"/>
          <w:sz w:val="24"/>
          <w:szCs w:val="24"/>
          <w:lang w:eastAsia="ru-RU"/>
        </w:rPr>
        <w:t>амитриптилин</w:t>
      </w:r>
    </w:p>
    <w:p w:rsidR="00F70F5D" w:rsidRPr="00F70F5D" w:rsidRDefault="00F70F5D" w:rsidP="00F70F5D">
      <w:pPr>
        <w:pStyle w:val="af"/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A3855" w:rsidRPr="00932323" w:rsidRDefault="002A3855" w:rsidP="000345A2">
      <w:pPr>
        <w:pStyle w:val="af"/>
        <w:numPr>
          <w:ilvl w:val="0"/>
          <w:numId w:val="109"/>
        </w:numPr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323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Основными побочными действиями транквилизаторов являются:</w:t>
      </w:r>
    </w:p>
    <w:p w:rsidR="002A3855" w:rsidRPr="00F70F5D" w:rsidRDefault="002A3855" w:rsidP="000345A2">
      <w:pPr>
        <w:pStyle w:val="af"/>
        <w:numPr>
          <w:ilvl w:val="0"/>
          <w:numId w:val="90"/>
        </w:numPr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0F5D">
        <w:rPr>
          <w:rFonts w:ascii="Times New Roman" w:eastAsia="Calibri" w:hAnsi="Times New Roman" w:cs="Times New Roman"/>
          <w:sz w:val="24"/>
          <w:szCs w:val="24"/>
          <w:lang w:eastAsia="ru-RU"/>
        </w:rPr>
        <w:t>повышение артериального давления</w:t>
      </w:r>
    </w:p>
    <w:p w:rsidR="002A3855" w:rsidRPr="00FB743C" w:rsidRDefault="00FB743C" w:rsidP="000345A2">
      <w:pPr>
        <w:pStyle w:val="af"/>
        <w:numPr>
          <w:ilvl w:val="0"/>
          <w:numId w:val="90"/>
        </w:numPr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743C">
        <w:rPr>
          <w:rFonts w:ascii="Times New Roman" w:eastAsia="Calibri" w:hAnsi="Times New Roman" w:cs="Times New Roman"/>
          <w:sz w:val="24"/>
          <w:szCs w:val="24"/>
          <w:lang w:eastAsia="ru-RU"/>
        </w:rPr>
        <w:t>тревога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расстройство сна</w:t>
      </w:r>
    </w:p>
    <w:p w:rsidR="002A3855" w:rsidRPr="002521DA" w:rsidRDefault="002A3855" w:rsidP="000345A2">
      <w:pPr>
        <w:pStyle w:val="af"/>
        <w:numPr>
          <w:ilvl w:val="0"/>
          <w:numId w:val="90"/>
        </w:numPr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21DA">
        <w:rPr>
          <w:rFonts w:ascii="Times New Roman" w:eastAsia="Calibri" w:hAnsi="Times New Roman" w:cs="Times New Roman"/>
          <w:sz w:val="24"/>
          <w:szCs w:val="24"/>
          <w:lang w:eastAsia="ru-RU"/>
        </w:rPr>
        <w:t>изменение толерантности, психическая и физическая зависимость</w:t>
      </w:r>
    </w:p>
    <w:p w:rsidR="00F70F5D" w:rsidRPr="00FB743C" w:rsidRDefault="00F70F5D" w:rsidP="00F70F5D">
      <w:pPr>
        <w:pStyle w:val="af"/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A3855" w:rsidRPr="00932323" w:rsidRDefault="002A3855" w:rsidP="000345A2">
      <w:pPr>
        <w:pStyle w:val="af"/>
        <w:numPr>
          <w:ilvl w:val="0"/>
          <w:numId w:val="109"/>
        </w:numPr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323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 </w:t>
      </w:r>
      <w:proofErr w:type="spellStart"/>
      <w:r w:rsidRPr="009323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нормотимикам</w:t>
      </w:r>
      <w:proofErr w:type="spellEnd"/>
      <w:r w:rsidRPr="009323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FB743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не </w:t>
      </w:r>
      <w:r w:rsidRPr="009323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относятся:</w:t>
      </w:r>
    </w:p>
    <w:p w:rsidR="002A3855" w:rsidRPr="00FB743C" w:rsidRDefault="002A3855" w:rsidP="000345A2">
      <w:pPr>
        <w:pStyle w:val="af"/>
        <w:numPr>
          <w:ilvl w:val="0"/>
          <w:numId w:val="91"/>
        </w:numPr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743C">
        <w:rPr>
          <w:rFonts w:ascii="Times New Roman" w:eastAsia="Calibri" w:hAnsi="Times New Roman" w:cs="Times New Roman"/>
          <w:sz w:val="24"/>
          <w:szCs w:val="24"/>
          <w:lang w:eastAsia="ru-RU"/>
        </w:rPr>
        <w:t>препараты лития</w:t>
      </w:r>
    </w:p>
    <w:p w:rsidR="002A3855" w:rsidRPr="00FB743C" w:rsidRDefault="002A3855" w:rsidP="000345A2">
      <w:pPr>
        <w:pStyle w:val="af"/>
        <w:numPr>
          <w:ilvl w:val="0"/>
          <w:numId w:val="91"/>
        </w:numPr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FB743C">
        <w:rPr>
          <w:rFonts w:ascii="Times New Roman" w:eastAsia="Calibri" w:hAnsi="Times New Roman" w:cs="Times New Roman"/>
          <w:sz w:val="24"/>
          <w:szCs w:val="24"/>
          <w:lang w:eastAsia="ru-RU"/>
        </w:rPr>
        <w:t>карбамазепин</w:t>
      </w:r>
      <w:proofErr w:type="spellEnd"/>
    </w:p>
    <w:p w:rsidR="002A3855" w:rsidRPr="002521DA" w:rsidRDefault="00FB743C" w:rsidP="000345A2">
      <w:pPr>
        <w:pStyle w:val="af"/>
        <w:numPr>
          <w:ilvl w:val="0"/>
          <w:numId w:val="91"/>
        </w:numPr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2521DA">
        <w:rPr>
          <w:rFonts w:ascii="Times New Roman" w:eastAsia="Calibri" w:hAnsi="Times New Roman" w:cs="Times New Roman"/>
          <w:sz w:val="24"/>
          <w:szCs w:val="24"/>
          <w:lang w:eastAsia="ru-RU"/>
        </w:rPr>
        <w:t>мелипрамин</w:t>
      </w:r>
      <w:proofErr w:type="spellEnd"/>
    </w:p>
    <w:p w:rsidR="00F70F5D" w:rsidRPr="00F70F5D" w:rsidRDefault="00F70F5D" w:rsidP="00F70F5D">
      <w:pPr>
        <w:pStyle w:val="af"/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2198" w:rsidRPr="00662198" w:rsidRDefault="00662198" w:rsidP="00C12AF6">
      <w:pPr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A3855" w:rsidRPr="00932323" w:rsidRDefault="002A3855" w:rsidP="000345A2">
      <w:pPr>
        <w:pStyle w:val="af"/>
        <w:numPr>
          <w:ilvl w:val="0"/>
          <w:numId w:val="109"/>
        </w:numPr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323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Нейролептики характеризуются следующим основным свойством:</w:t>
      </w:r>
    </w:p>
    <w:p w:rsidR="002A3855" w:rsidRPr="002521DA" w:rsidRDefault="00FB743C" w:rsidP="000345A2">
      <w:pPr>
        <w:pStyle w:val="af"/>
        <w:numPr>
          <w:ilvl w:val="0"/>
          <w:numId w:val="93"/>
        </w:numPr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21DA">
        <w:rPr>
          <w:rFonts w:ascii="Times New Roman" w:eastAsia="Calibri" w:hAnsi="Times New Roman" w:cs="Times New Roman"/>
          <w:sz w:val="24"/>
          <w:szCs w:val="24"/>
          <w:lang w:eastAsia="ru-RU"/>
        </w:rPr>
        <w:t>Уменьшают психотические расстройства, снижают тревогу</w:t>
      </w:r>
    </w:p>
    <w:p w:rsidR="002A3855" w:rsidRPr="00662198" w:rsidRDefault="002A3855" w:rsidP="000345A2">
      <w:pPr>
        <w:pStyle w:val="af"/>
        <w:numPr>
          <w:ilvl w:val="0"/>
          <w:numId w:val="93"/>
        </w:numPr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2198">
        <w:rPr>
          <w:rFonts w:ascii="Times New Roman" w:eastAsia="Calibri" w:hAnsi="Times New Roman" w:cs="Times New Roman"/>
          <w:sz w:val="24"/>
          <w:szCs w:val="24"/>
          <w:lang w:eastAsia="ru-RU"/>
        </w:rPr>
        <w:t>повышают концентрацию норадреналина и серотонина в организме</w:t>
      </w:r>
    </w:p>
    <w:p w:rsidR="002A3855" w:rsidRPr="00662198" w:rsidRDefault="002A3855" w:rsidP="000345A2">
      <w:pPr>
        <w:pStyle w:val="af"/>
        <w:numPr>
          <w:ilvl w:val="0"/>
          <w:numId w:val="93"/>
        </w:numPr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21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улучшают </w:t>
      </w:r>
      <w:r w:rsidR="00FB743C">
        <w:rPr>
          <w:rFonts w:ascii="Times New Roman" w:eastAsia="Calibri" w:hAnsi="Times New Roman" w:cs="Times New Roman"/>
          <w:sz w:val="24"/>
          <w:szCs w:val="24"/>
          <w:lang w:eastAsia="ru-RU"/>
        </w:rPr>
        <w:t>настроение</w:t>
      </w:r>
    </w:p>
    <w:p w:rsidR="002A3855" w:rsidRPr="008D750E" w:rsidRDefault="002A3855" w:rsidP="00C12AF6">
      <w:pPr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652A22" w:rsidRPr="00932323" w:rsidRDefault="00652A22" w:rsidP="000345A2">
      <w:pPr>
        <w:pStyle w:val="af"/>
        <w:numPr>
          <w:ilvl w:val="0"/>
          <w:numId w:val="109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323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Синдром неврастении характеризуется:</w:t>
      </w:r>
    </w:p>
    <w:p w:rsidR="00FB743C" w:rsidRPr="00FB743C" w:rsidRDefault="00FB743C" w:rsidP="000345A2">
      <w:pPr>
        <w:pStyle w:val="af"/>
        <w:numPr>
          <w:ilvl w:val="0"/>
          <w:numId w:val="9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21DA">
        <w:rPr>
          <w:rFonts w:ascii="Times New Roman" w:eastAsia="Calibri" w:hAnsi="Times New Roman" w:cs="Times New Roman"/>
          <w:sz w:val="24"/>
          <w:szCs w:val="24"/>
          <w:lang w:eastAsia="ru-RU"/>
        </w:rPr>
        <w:t>тревогой</w:t>
      </w:r>
      <w:r w:rsidR="00652A22" w:rsidRPr="002521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2521DA">
        <w:rPr>
          <w:rFonts w:ascii="Times New Roman" w:eastAsia="Calibri" w:hAnsi="Times New Roman" w:cs="Times New Roman"/>
          <w:sz w:val="24"/>
          <w:szCs w:val="24"/>
          <w:lang w:eastAsia="ru-RU"/>
        </w:rPr>
        <w:t>раздражительной слабостью</w:t>
      </w:r>
    </w:p>
    <w:p w:rsidR="00652A22" w:rsidRPr="00FB743C" w:rsidRDefault="00FB743C" w:rsidP="000345A2">
      <w:pPr>
        <w:pStyle w:val="af"/>
        <w:numPr>
          <w:ilvl w:val="0"/>
          <w:numId w:val="9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743C">
        <w:rPr>
          <w:rFonts w:ascii="Times New Roman" w:eastAsia="Calibri" w:hAnsi="Times New Roman" w:cs="Times New Roman"/>
          <w:sz w:val="24"/>
          <w:szCs w:val="24"/>
          <w:lang w:eastAsia="ru-RU"/>
        </w:rPr>
        <w:t>навязчивостями</w:t>
      </w:r>
    </w:p>
    <w:p w:rsidR="00652A22" w:rsidRPr="00652A22" w:rsidRDefault="00652A22" w:rsidP="000345A2">
      <w:pPr>
        <w:pStyle w:val="af"/>
        <w:numPr>
          <w:ilvl w:val="0"/>
          <w:numId w:val="9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2A22">
        <w:rPr>
          <w:rFonts w:ascii="Times New Roman" w:eastAsia="Calibri" w:hAnsi="Times New Roman" w:cs="Times New Roman"/>
          <w:sz w:val="24"/>
          <w:szCs w:val="24"/>
          <w:lang w:eastAsia="ru-RU"/>
        </w:rPr>
        <w:t>суицидальным поведением</w:t>
      </w:r>
    </w:p>
    <w:p w:rsidR="00652A22" w:rsidRDefault="00652A22" w:rsidP="000345A2">
      <w:pPr>
        <w:pStyle w:val="af"/>
        <w:numPr>
          <w:ilvl w:val="0"/>
          <w:numId w:val="9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2A22">
        <w:rPr>
          <w:rFonts w:ascii="Times New Roman" w:eastAsia="Calibri" w:hAnsi="Times New Roman" w:cs="Times New Roman"/>
          <w:sz w:val="24"/>
          <w:szCs w:val="24"/>
          <w:lang w:eastAsia="ru-RU"/>
        </w:rPr>
        <w:t>нарушениями ощущения и восприятия</w:t>
      </w:r>
    </w:p>
    <w:p w:rsidR="00FB288F" w:rsidRPr="00652A22" w:rsidRDefault="00FB288F" w:rsidP="00FB288F">
      <w:pPr>
        <w:pStyle w:val="af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B288F" w:rsidRPr="00FB288F" w:rsidRDefault="00FB288F" w:rsidP="000345A2">
      <w:pPr>
        <w:pStyle w:val="af"/>
        <w:numPr>
          <w:ilvl w:val="0"/>
          <w:numId w:val="10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B288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 тревожно-</w:t>
      </w:r>
      <w:proofErr w:type="spellStart"/>
      <w:r w:rsidRPr="00FB288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фобическим</w:t>
      </w:r>
      <w:proofErr w:type="spellEnd"/>
      <w:r w:rsidRPr="00FB288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расстройствам относятся:</w:t>
      </w:r>
    </w:p>
    <w:p w:rsidR="00FB288F" w:rsidRPr="002521DA" w:rsidRDefault="00FB288F" w:rsidP="000345A2">
      <w:pPr>
        <w:pStyle w:val="af"/>
        <w:numPr>
          <w:ilvl w:val="0"/>
          <w:numId w:val="9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21DA">
        <w:rPr>
          <w:rFonts w:ascii="Times New Roman" w:eastAsia="Calibri" w:hAnsi="Times New Roman" w:cs="Times New Roman"/>
          <w:sz w:val="24"/>
          <w:szCs w:val="24"/>
          <w:lang w:eastAsia="ru-RU"/>
        </w:rPr>
        <w:t>паническое расстройство и агорафобия</w:t>
      </w:r>
    </w:p>
    <w:p w:rsidR="00FB288F" w:rsidRPr="00FB743C" w:rsidRDefault="00FB743C" w:rsidP="000345A2">
      <w:pPr>
        <w:pStyle w:val="af"/>
        <w:numPr>
          <w:ilvl w:val="0"/>
          <w:numId w:val="9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FB743C">
        <w:rPr>
          <w:rFonts w:ascii="Times New Roman" w:eastAsia="Calibri" w:hAnsi="Times New Roman" w:cs="Times New Roman"/>
          <w:sz w:val="24"/>
          <w:szCs w:val="24"/>
          <w:lang w:eastAsia="ru-RU"/>
        </w:rPr>
        <w:t>сенестопатии</w:t>
      </w:r>
      <w:proofErr w:type="spellEnd"/>
    </w:p>
    <w:p w:rsidR="00FB288F" w:rsidRPr="00580211" w:rsidRDefault="00FB288F" w:rsidP="000345A2">
      <w:pPr>
        <w:pStyle w:val="af"/>
        <w:numPr>
          <w:ilvl w:val="0"/>
          <w:numId w:val="9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0211">
        <w:rPr>
          <w:rFonts w:ascii="Times New Roman" w:eastAsia="Calibri" w:hAnsi="Times New Roman" w:cs="Times New Roman"/>
          <w:sz w:val="24"/>
          <w:szCs w:val="24"/>
          <w:lang w:eastAsia="ru-RU"/>
        </w:rPr>
        <w:t>острая реакция на стресс</w:t>
      </w:r>
    </w:p>
    <w:p w:rsidR="00FB288F" w:rsidRPr="00580211" w:rsidRDefault="00FB288F" w:rsidP="000345A2">
      <w:pPr>
        <w:pStyle w:val="af"/>
        <w:numPr>
          <w:ilvl w:val="0"/>
          <w:numId w:val="9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0211">
        <w:rPr>
          <w:rFonts w:ascii="Times New Roman" w:eastAsia="Calibri" w:hAnsi="Times New Roman" w:cs="Times New Roman"/>
          <w:sz w:val="24"/>
          <w:szCs w:val="24"/>
          <w:lang w:eastAsia="ru-RU"/>
        </w:rPr>
        <w:t>депрессия</w:t>
      </w:r>
    </w:p>
    <w:p w:rsidR="002A3855" w:rsidRPr="00D85C5E" w:rsidRDefault="002A3855" w:rsidP="00C12AF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A3855" w:rsidRPr="00B42847" w:rsidRDefault="002A3855" w:rsidP="000345A2">
      <w:pPr>
        <w:pStyle w:val="af"/>
        <w:numPr>
          <w:ilvl w:val="0"/>
          <w:numId w:val="10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spellStart"/>
      <w:r w:rsidRPr="00B4284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Обсессиями</w:t>
      </w:r>
      <w:proofErr w:type="spellEnd"/>
      <w:r w:rsidRPr="00B4284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называют:</w:t>
      </w:r>
    </w:p>
    <w:p w:rsidR="002A3855" w:rsidRPr="00B5516D" w:rsidRDefault="002A3855" w:rsidP="000345A2">
      <w:pPr>
        <w:pStyle w:val="af"/>
        <w:numPr>
          <w:ilvl w:val="0"/>
          <w:numId w:val="9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516D">
        <w:rPr>
          <w:rFonts w:ascii="Times New Roman" w:eastAsia="Calibri" w:hAnsi="Times New Roman" w:cs="Times New Roman"/>
          <w:sz w:val="24"/>
          <w:szCs w:val="24"/>
          <w:lang w:eastAsia="ru-RU"/>
        </w:rPr>
        <w:t>навязчивые представления, мысли</w:t>
      </w:r>
    </w:p>
    <w:p w:rsidR="002A3855" w:rsidRPr="00B5516D" w:rsidRDefault="002A3855" w:rsidP="000345A2">
      <w:pPr>
        <w:pStyle w:val="af"/>
        <w:numPr>
          <w:ilvl w:val="0"/>
          <w:numId w:val="9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516D">
        <w:rPr>
          <w:rFonts w:ascii="Times New Roman" w:eastAsia="Calibri" w:hAnsi="Times New Roman" w:cs="Times New Roman"/>
          <w:sz w:val="24"/>
          <w:szCs w:val="24"/>
          <w:lang w:eastAsia="ru-RU"/>
        </w:rPr>
        <w:t>навязчивые страхи</w:t>
      </w:r>
    </w:p>
    <w:p w:rsidR="002A3855" w:rsidRPr="00B5516D" w:rsidRDefault="002A3855" w:rsidP="000345A2">
      <w:pPr>
        <w:pStyle w:val="af"/>
        <w:numPr>
          <w:ilvl w:val="0"/>
          <w:numId w:val="9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516D">
        <w:rPr>
          <w:rFonts w:ascii="Times New Roman" w:eastAsia="Calibri" w:hAnsi="Times New Roman" w:cs="Times New Roman"/>
          <w:sz w:val="24"/>
          <w:szCs w:val="24"/>
          <w:lang w:eastAsia="ru-RU"/>
        </w:rPr>
        <w:t>навязчивые действия</w:t>
      </w:r>
    </w:p>
    <w:p w:rsidR="002A3855" w:rsidRPr="002521DA" w:rsidRDefault="002A3855" w:rsidP="000345A2">
      <w:pPr>
        <w:pStyle w:val="af"/>
        <w:numPr>
          <w:ilvl w:val="0"/>
          <w:numId w:val="9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21D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все ответы верные</w:t>
      </w:r>
    </w:p>
    <w:p w:rsidR="002A3855" w:rsidRPr="00D85C5E" w:rsidRDefault="002A3855" w:rsidP="00C12AF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A3855" w:rsidRPr="00B42847" w:rsidRDefault="002A3855" w:rsidP="000345A2">
      <w:pPr>
        <w:pStyle w:val="af"/>
        <w:numPr>
          <w:ilvl w:val="0"/>
          <w:numId w:val="10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spellStart"/>
      <w:r w:rsidRPr="00B4284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Компульсиями</w:t>
      </w:r>
      <w:proofErr w:type="spellEnd"/>
      <w:r w:rsidRPr="00B4284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называют:</w:t>
      </w:r>
    </w:p>
    <w:p w:rsidR="002A3855" w:rsidRPr="00580211" w:rsidRDefault="002A3855" w:rsidP="000345A2">
      <w:pPr>
        <w:pStyle w:val="af"/>
        <w:numPr>
          <w:ilvl w:val="0"/>
          <w:numId w:val="9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0211">
        <w:rPr>
          <w:rFonts w:ascii="Times New Roman" w:eastAsia="Calibri" w:hAnsi="Times New Roman" w:cs="Times New Roman"/>
          <w:sz w:val="24"/>
          <w:szCs w:val="24"/>
          <w:lang w:eastAsia="ru-RU"/>
        </w:rPr>
        <w:t>навязчивые представления, мысли</w:t>
      </w:r>
    </w:p>
    <w:p w:rsidR="002A3855" w:rsidRPr="00580211" w:rsidRDefault="002A3855" w:rsidP="000345A2">
      <w:pPr>
        <w:pStyle w:val="af"/>
        <w:numPr>
          <w:ilvl w:val="0"/>
          <w:numId w:val="9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0211">
        <w:rPr>
          <w:rFonts w:ascii="Times New Roman" w:eastAsia="Calibri" w:hAnsi="Times New Roman" w:cs="Times New Roman"/>
          <w:sz w:val="24"/>
          <w:szCs w:val="24"/>
          <w:lang w:eastAsia="ru-RU"/>
        </w:rPr>
        <w:t>навязчивые страхи</w:t>
      </w:r>
    </w:p>
    <w:p w:rsidR="002A3855" w:rsidRPr="00435E18" w:rsidRDefault="002A3855" w:rsidP="000345A2">
      <w:pPr>
        <w:pStyle w:val="af"/>
        <w:numPr>
          <w:ilvl w:val="0"/>
          <w:numId w:val="9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5E18">
        <w:rPr>
          <w:rFonts w:ascii="Times New Roman" w:eastAsia="Calibri" w:hAnsi="Times New Roman" w:cs="Times New Roman"/>
          <w:sz w:val="24"/>
          <w:szCs w:val="24"/>
          <w:lang w:eastAsia="ru-RU"/>
        </w:rPr>
        <w:t>навязчивые действия</w:t>
      </w:r>
    </w:p>
    <w:p w:rsidR="002A3855" w:rsidRPr="002521DA" w:rsidRDefault="002A3855" w:rsidP="000345A2">
      <w:pPr>
        <w:pStyle w:val="af"/>
        <w:numPr>
          <w:ilvl w:val="0"/>
          <w:numId w:val="9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21DA">
        <w:rPr>
          <w:rFonts w:ascii="Times New Roman" w:eastAsia="Calibri" w:hAnsi="Times New Roman" w:cs="Times New Roman"/>
          <w:sz w:val="24"/>
          <w:szCs w:val="24"/>
          <w:lang w:eastAsia="ru-RU"/>
        </w:rPr>
        <w:t>нет верного ответа</w:t>
      </w:r>
    </w:p>
    <w:p w:rsidR="002A3855" w:rsidRPr="00D85C5E" w:rsidRDefault="002A3855" w:rsidP="00C12AF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3115" w:rsidRPr="00B42847" w:rsidRDefault="00AF3115" w:rsidP="000345A2">
      <w:pPr>
        <w:pStyle w:val="af"/>
        <w:numPr>
          <w:ilvl w:val="0"/>
          <w:numId w:val="10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Затруднения в словесном выражении мыслей</w:t>
      </w:r>
      <w:r w:rsidRPr="00B428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F3115" w:rsidRPr="00580211" w:rsidRDefault="00AF3115" w:rsidP="000345A2">
      <w:pPr>
        <w:pStyle w:val="af"/>
        <w:numPr>
          <w:ilvl w:val="0"/>
          <w:numId w:val="9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11">
        <w:rPr>
          <w:rFonts w:ascii="Times New Roman" w:eastAsia="Times New Roman" w:hAnsi="Times New Roman" w:cs="Times New Roman"/>
          <w:sz w:val="24"/>
          <w:szCs w:val="24"/>
          <w:lang w:eastAsia="ru-RU"/>
        </w:rPr>
        <w:t>агнозия</w:t>
      </w:r>
    </w:p>
    <w:p w:rsidR="00AF3115" w:rsidRPr="00580211" w:rsidRDefault="00AF3115" w:rsidP="000345A2">
      <w:pPr>
        <w:pStyle w:val="af"/>
        <w:numPr>
          <w:ilvl w:val="0"/>
          <w:numId w:val="9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11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апраксия</w:t>
      </w:r>
    </w:p>
    <w:p w:rsidR="00AF3115" w:rsidRPr="002521DA" w:rsidRDefault="00AF3115" w:rsidP="000345A2">
      <w:pPr>
        <w:pStyle w:val="af"/>
        <w:numPr>
          <w:ilvl w:val="0"/>
          <w:numId w:val="9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афазия</w:t>
      </w:r>
    </w:p>
    <w:p w:rsidR="00B42847" w:rsidRPr="00580211" w:rsidRDefault="00B42847" w:rsidP="00B42847">
      <w:pPr>
        <w:pStyle w:val="a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115" w:rsidRPr="007A1A33" w:rsidRDefault="00B00D57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81</w:t>
      </w:r>
      <w:r w:rsidR="00B42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Шаткость походки, </w:t>
      </w:r>
      <w:r w:rsidR="00AF3115" w:rsidRPr="007A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B42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атруднения в стоячем положении, </w:t>
      </w:r>
      <w:r w:rsidR="00AF3115" w:rsidRPr="007A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смазанная речь, </w:t>
      </w:r>
      <w:r w:rsidR="00B42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сниженный уровень сознания, покрасневшее лицо,</w:t>
      </w:r>
      <w:r w:rsidR="00AF3115" w:rsidRPr="007A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AF3115" w:rsidRPr="007A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инъецированность</w:t>
      </w:r>
      <w:proofErr w:type="spellEnd"/>
      <w:r w:rsidR="00AF3115" w:rsidRPr="007A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склер характерны </w:t>
      </w:r>
      <w:proofErr w:type="gramStart"/>
      <w:r w:rsidR="00AF3115" w:rsidRPr="007A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="00AF3115" w:rsidRPr="007A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F3115" w:rsidRPr="002521DA" w:rsidRDefault="00AF3115" w:rsidP="000345A2">
      <w:pPr>
        <w:pStyle w:val="af"/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острой алкогольной интоксикации</w:t>
      </w:r>
    </w:p>
    <w:p w:rsidR="00AF3115" w:rsidRPr="00580211" w:rsidRDefault="00AF3115" w:rsidP="000345A2">
      <w:pPr>
        <w:pStyle w:val="af"/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острой интоксикации </w:t>
      </w:r>
      <w:proofErr w:type="spellStart"/>
      <w:r w:rsidRPr="0058021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психостимуляторами</w:t>
      </w:r>
      <w:proofErr w:type="spellEnd"/>
    </w:p>
    <w:p w:rsidR="00AF3115" w:rsidRPr="00580211" w:rsidRDefault="00AF3115" w:rsidP="000345A2">
      <w:pPr>
        <w:pStyle w:val="af"/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острой интоксикации галлюциногенами</w:t>
      </w:r>
    </w:p>
    <w:p w:rsidR="00AF3115" w:rsidRPr="007A1A33" w:rsidRDefault="00AF3115" w:rsidP="00C1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115" w:rsidRPr="00B42847" w:rsidRDefault="00B00D57" w:rsidP="00B428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82</w:t>
      </w:r>
      <w:r w:rsidR="00B42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60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3115" w:rsidRPr="00B42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симптомам помрачения сознания не относится:</w:t>
      </w:r>
    </w:p>
    <w:p w:rsidR="00AF3115" w:rsidRPr="00580211" w:rsidRDefault="00AF3115" w:rsidP="000345A2">
      <w:pPr>
        <w:pStyle w:val="af"/>
        <w:numPr>
          <w:ilvl w:val="0"/>
          <w:numId w:val="10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делирий</w:t>
      </w:r>
    </w:p>
    <w:p w:rsidR="00AF3115" w:rsidRPr="00580211" w:rsidRDefault="00CD1F7B" w:rsidP="000345A2">
      <w:pPr>
        <w:pStyle w:val="af"/>
        <w:numPr>
          <w:ilvl w:val="0"/>
          <w:numId w:val="10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аменц</w:t>
      </w:r>
      <w:r w:rsidR="00AF3115" w:rsidRPr="00580211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</w:p>
    <w:p w:rsidR="00AF3115" w:rsidRPr="00580211" w:rsidRDefault="00AF3115" w:rsidP="000345A2">
      <w:pPr>
        <w:pStyle w:val="af"/>
        <w:numPr>
          <w:ilvl w:val="0"/>
          <w:numId w:val="10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1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сумеречное состояние</w:t>
      </w:r>
    </w:p>
    <w:p w:rsidR="00AF3115" w:rsidRPr="002521DA" w:rsidRDefault="00AF3115" w:rsidP="000345A2">
      <w:pPr>
        <w:pStyle w:val="af"/>
        <w:numPr>
          <w:ilvl w:val="0"/>
          <w:numId w:val="10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обнубиляция</w:t>
      </w:r>
      <w:proofErr w:type="spellEnd"/>
    </w:p>
    <w:p w:rsidR="00AF3115" w:rsidRPr="007A1A33" w:rsidRDefault="00AF3115" w:rsidP="00C12AF6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u w:val="single"/>
          <w:lang w:eastAsia="ru-RU"/>
        </w:rPr>
      </w:pPr>
    </w:p>
    <w:p w:rsidR="00AF3115" w:rsidRDefault="00AF3115" w:rsidP="00C12AF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-340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A3855" w:rsidRPr="00D85C5E" w:rsidRDefault="00B00D57" w:rsidP="00C12AF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-340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83</w:t>
      </w:r>
      <w:r w:rsidR="00FF0D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="008601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2A3855" w:rsidRPr="00D85C5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 числу симптомов приступа панического расстройства относятся</w:t>
      </w:r>
      <w:r w:rsidR="003C55A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все  </w:t>
      </w:r>
      <w:proofErr w:type="gramStart"/>
      <w:r w:rsidR="003C55A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кроме</w:t>
      </w:r>
      <w:proofErr w:type="gramEnd"/>
      <w:r w:rsidR="002A3855" w:rsidRPr="00D85C5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:rsidR="002A3855" w:rsidRPr="00580211" w:rsidRDefault="002A3855" w:rsidP="000345A2">
      <w:pPr>
        <w:pStyle w:val="af"/>
        <w:numPr>
          <w:ilvl w:val="0"/>
          <w:numId w:val="10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-340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0211">
        <w:rPr>
          <w:rFonts w:ascii="Times New Roman" w:eastAsia="Calibri" w:hAnsi="Times New Roman" w:cs="Times New Roman"/>
          <w:sz w:val="24"/>
          <w:szCs w:val="24"/>
          <w:lang w:eastAsia="ru-RU"/>
        </w:rPr>
        <w:t>сердцебиение, потливость, тошнота, предобморочное состояние</w:t>
      </w:r>
    </w:p>
    <w:p w:rsidR="002A3855" w:rsidRPr="00580211" w:rsidRDefault="002A3855" w:rsidP="000345A2">
      <w:pPr>
        <w:pStyle w:val="af"/>
        <w:numPr>
          <w:ilvl w:val="0"/>
          <w:numId w:val="10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-340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0211">
        <w:rPr>
          <w:rFonts w:ascii="Times New Roman" w:eastAsia="Calibri" w:hAnsi="Times New Roman" w:cs="Times New Roman"/>
          <w:sz w:val="24"/>
          <w:szCs w:val="24"/>
          <w:lang w:eastAsia="ru-RU"/>
        </w:rPr>
        <w:t>боль или ощущение дискомфорта в грудной клетке, ощущение нехватки воздуха</w:t>
      </w:r>
    </w:p>
    <w:p w:rsidR="002A3855" w:rsidRPr="00580211" w:rsidRDefault="002A3855" w:rsidP="000345A2">
      <w:pPr>
        <w:pStyle w:val="af"/>
        <w:numPr>
          <w:ilvl w:val="0"/>
          <w:numId w:val="10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-340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0211">
        <w:rPr>
          <w:rFonts w:ascii="Times New Roman" w:eastAsia="Calibri" w:hAnsi="Times New Roman" w:cs="Times New Roman"/>
          <w:sz w:val="24"/>
          <w:szCs w:val="24"/>
          <w:lang w:eastAsia="ru-RU"/>
        </w:rPr>
        <w:t>страх смерти</w:t>
      </w:r>
    </w:p>
    <w:p w:rsidR="002A3855" w:rsidRPr="002521DA" w:rsidRDefault="002A3855" w:rsidP="000345A2">
      <w:pPr>
        <w:pStyle w:val="af"/>
        <w:numPr>
          <w:ilvl w:val="0"/>
          <w:numId w:val="10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-340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21DA">
        <w:rPr>
          <w:rFonts w:ascii="Times New Roman" w:eastAsia="Calibri" w:hAnsi="Times New Roman" w:cs="Times New Roman"/>
          <w:sz w:val="24"/>
          <w:szCs w:val="24"/>
          <w:lang w:eastAsia="ru-RU"/>
        </w:rPr>
        <w:t>нарушения восприятия</w:t>
      </w:r>
    </w:p>
    <w:p w:rsidR="00F70E6F" w:rsidRDefault="00F70E6F" w:rsidP="00C12AF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85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A3855" w:rsidRPr="00D85C5E" w:rsidRDefault="00B00D57" w:rsidP="00C12AF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85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84</w:t>
      </w:r>
      <w:r w:rsidR="008601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="002A3855" w:rsidRPr="00D85C5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 проведении беседы с пациентом с бредовым расстройством медсестре следует:</w:t>
      </w:r>
    </w:p>
    <w:p w:rsidR="002A3855" w:rsidRPr="00435E18" w:rsidRDefault="002A3855" w:rsidP="007A70F9">
      <w:pPr>
        <w:pStyle w:val="af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85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5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помогать пациенту в развитии ощущения реальности, не вызывая у него чувства унижения или </w:t>
      </w:r>
      <w:proofErr w:type="spellStart"/>
      <w:r w:rsidRPr="00435E18">
        <w:rPr>
          <w:rFonts w:ascii="Times New Roman" w:eastAsia="Calibri" w:hAnsi="Times New Roman" w:cs="Times New Roman"/>
          <w:sz w:val="24"/>
          <w:szCs w:val="24"/>
          <w:lang w:eastAsia="ru-RU"/>
        </w:rPr>
        <w:t>отвергнутости</w:t>
      </w:r>
      <w:proofErr w:type="spellEnd"/>
    </w:p>
    <w:p w:rsidR="002A3855" w:rsidRPr="00020345" w:rsidRDefault="002A3855" w:rsidP="007A70F9">
      <w:pPr>
        <w:pStyle w:val="af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85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0345">
        <w:rPr>
          <w:rFonts w:ascii="Times New Roman" w:eastAsia="Calibri" w:hAnsi="Times New Roman" w:cs="Times New Roman"/>
          <w:sz w:val="24"/>
          <w:szCs w:val="24"/>
          <w:lang w:eastAsia="ru-RU"/>
        </w:rPr>
        <w:t>попытаться дать рациональное объяснение бредовым переживаниям, убедить пациента, что бред не соответствует действительности</w:t>
      </w:r>
    </w:p>
    <w:p w:rsidR="002A3855" w:rsidRPr="00020345" w:rsidRDefault="002A3855" w:rsidP="007A70F9">
      <w:pPr>
        <w:pStyle w:val="af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85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0345">
        <w:rPr>
          <w:rFonts w:ascii="Times New Roman" w:eastAsia="Calibri" w:hAnsi="Times New Roman" w:cs="Times New Roman"/>
          <w:sz w:val="24"/>
          <w:szCs w:val="24"/>
          <w:lang w:eastAsia="ru-RU"/>
        </w:rPr>
        <w:t>соглашаться с пациентом в том, что его восприятия, ощущения и т.д. имеют реальную основу</w:t>
      </w:r>
    </w:p>
    <w:p w:rsidR="002A3855" w:rsidRPr="002521DA" w:rsidRDefault="002A3855" w:rsidP="007A70F9">
      <w:pPr>
        <w:pStyle w:val="af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85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21DA">
        <w:rPr>
          <w:rFonts w:ascii="Times New Roman" w:eastAsia="Calibri" w:hAnsi="Times New Roman" w:cs="Times New Roman"/>
          <w:sz w:val="24"/>
          <w:szCs w:val="24"/>
          <w:lang w:eastAsia="ru-RU"/>
        </w:rPr>
        <w:t>не подвергать прямой критике ошибочные суждения пациента</w:t>
      </w:r>
    </w:p>
    <w:p w:rsidR="003C55A7" w:rsidRPr="00277725" w:rsidRDefault="003C55A7" w:rsidP="00C12AF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85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C55A7" w:rsidRPr="003C55A7" w:rsidRDefault="003C55A7" w:rsidP="00C12AF6">
      <w:pPr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601F0" w:rsidRDefault="00B00D57" w:rsidP="00C12AF6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</w:t>
      </w:r>
      <w:r w:rsidR="008601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5. </w:t>
      </w:r>
      <w:r w:rsidR="002A3855" w:rsidRPr="00D85C5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Наиболее часто встречающимися сестринскими диагнозами при </w:t>
      </w:r>
      <w:proofErr w:type="gramStart"/>
      <w:r w:rsidR="002A3855" w:rsidRPr="00D85C5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суицидальном</w:t>
      </w:r>
      <w:proofErr w:type="gramEnd"/>
      <w:r w:rsidR="002A3855" w:rsidRPr="00D85C5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8601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2A3855" w:rsidRPr="00D85C5E" w:rsidRDefault="008601F0" w:rsidP="00C12AF6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</w:t>
      </w:r>
      <w:proofErr w:type="gramStart"/>
      <w:r w:rsidR="002A3855" w:rsidRPr="00D85C5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поведении</w:t>
      </w:r>
      <w:proofErr w:type="gramEnd"/>
      <w:r w:rsidR="002A3855" w:rsidRPr="00D85C5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являются:</w:t>
      </w:r>
    </w:p>
    <w:p w:rsidR="002A3855" w:rsidRPr="00A041CD" w:rsidRDefault="002A3855" w:rsidP="000345A2">
      <w:pPr>
        <w:pStyle w:val="af"/>
        <w:numPr>
          <w:ilvl w:val="0"/>
          <w:numId w:val="103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1CD">
        <w:rPr>
          <w:rFonts w:ascii="Times New Roman" w:eastAsia="Calibri" w:hAnsi="Times New Roman" w:cs="Times New Roman"/>
          <w:sz w:val="24"/>
          <w:szCs w:val="24"/>
          <w:lang w:eastAsia="ru-RU"/>
        </w:rPr>
        <w:t>социальная изоляция и нарушенное социальное взаимодействие</w:t>
      </w:r>
    </w:p>
    <w:p w:rsidR="002A3855" w:rsidRPr="00A041CD" w:rsidRDefault="002A3855" w:rsidP="000345A2">
      <w:pPr>
        <w:pStyle w:val="af"/>
        <w:numPr>
          <w:ilvl w:val="0"/>
          <w:numId w:val="103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1CD">
        <w:rPr>
          <w:rFonts w:ascii="Times New Roman" w:eastAsia="Calibri" w:hAnsi="Times New Roman" w:cs="Times New Roman"/>
          <w:sz w:val="24"/>
          <w:szCs w:val="24"/>
          <w:lang w:eastAsia="ru-RU"/>
        </w:rPr>
        <w:t>бессилие, патологическая реакция горя</w:t>
      </w:r>
    </w:p>
    <w:p w:rsidR="002A3855" w:rsidRPr="002521DA" w:rsidRDefault="002A3855" w:rsidP="000345A2">
      <w:pPr>
        <w:pStyle w:val="af"/>
        <w:numPr>
          <w:ilvl w:val="0"/>
          <w:numId w:val="103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21DA">
        <w:rPr>
          <w:rFonts w:ascii="Times New Roman" w:eastAsia="Calibri" w:hAnsi="Times New Roman" w:cs="Times New Roman"/>
          <w:sz w:val="24"/>
          <w:szCs w:val="24"/>
          <w:lang w:eastAsia="ru-RU"/>
        </w:rPr>
        <w:t>высокий риск поведения с проявлением насилия, направленного на себя</w:t>
      </w:r>
    </w:p>
    <w:p w:rsidR="002A3855" w:rsidRPr="00A041CD" w:rsidRDefault="002A3855" w:rsidP="000345A2">
      <w:pPr>
        <w:pStyle w:val="af"/>
        <w:numPr>
          <w:ilvl w:val="0"/>
          <w:numId w:val="103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1CD">
        <w:rPr>
          <w:rFonts w:ascii="Times New Roman" w:eastAsia="Calibri" w:hAnsi="Times New Roman" w:cs="Times New Roman"/>
          <w:sz w:val="24"/>
          <w:szCs w:val="24"/>
          <w:lang w:eastAsia="ru-RU"/>
        </w:rPr>
        <w:t>навязчивые страхи, навязчивые действия</w:t>
      </w:r>
    </w:p>
    <w:p w:rsidR="002A3855" w:rsidRPr="00D85C5E" w:rsidRDefault="002A3855" w:rsidP="00C12AF6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A3855" w:rsidRPr="00D85C5E" w:rsidRDefault="00B00D57" w:rsidP="00C12AF6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</w:t>
      </w:r>
      <w:r w:rsidR="008601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6. </w:t>
      </w:r>
      <w:r w:rsidR="002A3855" w:rsidRPr="00D85C5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Оптимальный путь введения препаратов при купировании возбуждения:</w:t>
      </w:r>
    </w:p>
    <w:p w:rsidR="002A3855" w:rsidRPr="002521DA" w:rsidRDefault="002A3855" w:rsidP="000345A2">
      <w:pPr>
        <w:pStyle w:val="af"/>
        <w:numPr>
          <w:ilvl w:val="0"/>
          <w:numId w:val="104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21DA">
        <w:rPr>
          <w:rFonts w:ascii="Times New Roman" w:eastAsia="Calibri" w:hAnsi="Times New Roman" w:cs="Times New Roman"/>
          <w:sz w:val="24"/>
          <w:szCs w:val="24"/>
          <w:lang w:eastAsia="ru-RU"/>
        </w:rPr>
        <w:t>внутримышечный</w:t>
      </w:r>
    </w:p>
    <w:p w:rsidR="002A3855" w:rsidRPr="00435E18" w:rsidRDefault="002A3855" w:rsidP="000345A2">
      <w:pPr>
        <w:pStyle w:val="af"/>
        <w:numPr>
          <w:ilvl w:val="0"/>
          <w:numId w:val="104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5E1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внутривенный</w:t>
      </w:r>
    </w:p>
    <w:p w:rsidR="002A3855" w:rsidRPr="00547C85" w:rsidRDefault="002A3855" w:rsidP="000345A2">
      <w:pPr>
        <w:pStyle w:val="af"/>
        <w:numPr>
          <w:ilvl w:val="0"/>
          <w:numId w:val="104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7C85">
        <w:rPr>
          <w:rFonts w:ascii="Times New Roman" w:eastAsia="Calibri" w:hAnsi="Times New Roman" w:cs="Times New Roman"/>
          <w:sz w:val="24"/>
          <w:szCs w:val="24"/>
          <w:lang w:eastAsia="ru-RU"/>
        </w:rPr>
        <w:t>внутривенный капельный</w:t>
      </w:r>
    </w:p>
    <w:p w:rsidR="002A3855" w:rsidRPr="00547C85" w:rsidRDefault="002A3855" w:rsidP="000345A2">
      <w:pPr>
        <w:pStyle w:val="af"/>
        <w:numPr>
          <w:ilvl w:val="0"/>
          <w:numId w:val="104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7C85">
        <w:rPr>
          <w:rFonts w:ascii="Times New Roman" w:eastAsia="Calibri" w:hAnsi="Times New Roman" w:cs="Times New Roman"/>
          <w:sz w:val="24"/>
          <w:szCs w:val="24"/>
          <w:lang w:eastAsia="ru-RU"/>
        </w:rPr>
        <w:t>пероральный</w:t>
      </w:r>
    </w:p>
    <w:p w:rsidR="002A3855" w:rsidRPr="00FE7C23" w:rsidRDefault="002A3855" w:rsidP="00C12AF6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A3855" w:rsidRPr="00D85C5E" w:rsidRDefault="00B00D57" w:rsidP="00C12AF6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</w:t>
      </w:r>
      <w:r w:rsidR="008601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7. </w:t>
      </w:r>
      <w:r w:rsidR="002A3855" w:rsidRPr="00D85C5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Препараты, эффективно действующие на психотическом уровне расстройств:</w:t>
      </w:r>
    </w:p>
    <w:p w:rsidR="002A3855" w:rsidRPr="00547C85" w:rsidRDefault="002A3855" w:rsidP="000345A2">
      <w:pPr>
        <w:pStyle w:val="af"/>
        <w:numPr>
          <w:ilvl w:val="0"/>
          <w:numId w:val="105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547C85">
        <w:rPr>
          <w:rFonts w:ascii="Times New Roman" w:eastAsia="Calibri" w:hAnsi="Times New Roman" w:cs="Times New Roman"/>
          <w:sz w:val="24"/>
          <w:szCs w:val="24"/>
          <w:lang w:eastAsia="ru-RU"/>
        </w:rPr>
        <w:t>обладающие</w:t>
      </w:r>
      <w:proofErr w:type="gramEnd"/>
      <w:r w:rsidRPr="00547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общим седативным действием</w:t>
      </w:r>
    </w:p>
    <w:p w:rsidR="002A3855" w:rsidRPr="00547C85" w:rsidRDefault="002A3855" w:rsidP="000345A2">
      <w:pPr>
        <w:pStyle w:val="af"/>
        <w:numPr>
          <w:ilvl w:val="0"/>
          <w:numId w:val="105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547C85">
        <w:rPr>
          <w:rFonts w:ascii="Times New Roman" w:eastAsia="Calibri" w:hAnsi="Times New Roman" w:cs="Times New Roman"/>
          <w:sz w:val="24"/>
          <w:szCs w:val="24"/>
          <w:lang w:eastAsia="ru-RU"/>
        </w:rPr>
        <w:t>избирательно воздействующие на галлюцинации и бред</w:t>
      </w:r>
      <w:proofErr w:type="gramEnd"/>
    </w:p>
    <w:p w:rsidR="002A3855" w:rsidRPr="002521DA" w:rsidRDefault="002A3855" w:rsidP="000345A2">
      <w:pPr>
        <w:pStyle w:val="af"/>
        <w:numPr>
          <w:ilvl w:val="0"/>
          <w:numId w:val="105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521DA">
        <w:rPr>
          <w:rFonts w:ascii="Times New Roman" w:eastAsia="Calibri" w:hAnsi="Times New Roman" w:cs="Times New Roman"/>
          <w:sz w:val="24"/>
          <w:szCs w:val="24"/>
          <w:lang w:eastAsia="ru-RU"/>
        </w:rPr>
        <w:t>оказывающие</w:t>
      </w:r>
      <w:proofErr w:type="gramEnd"/>
      <w:r w:rsidRPr="002521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общее и избирательное антипсихотическое действие</w:t>
      </w:r>
    </w:p>
    <w:p w:rsidR="002A3855" w:rsidRPr="00F70E6F" w:rsidRDefault="00FF0767" w:rsidP="000345A2">
      <w:pPr>
        <w:pStyle w:val="af"/>
        <w:numPr>
          <w:ilvl w:val="0"/>
          <w:numId w:val="105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0E6F">
        <w:rPr>
          <w:rFonts w:ascii="Times New Roman" w:eastAsia="Calibri" w:hAnsi="Times New Roman" w:cs="Times New Roman"/>
          <w:sz w:val="24"/>
          <w:szCs w:val="24"/>
          <w:lang w:eastAsia="ru-RU"/>
        </w:rPr>
        <w:t>транквилизаторы</w:t>
      </w:r>
    </w:p>
    <w:p w:rsidR="003C55A7" w:rsidRPr="00D53B9B" w:rsidRDefault="003C55A7" w:rsidP="00C12AF6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8601F0" w:rsidRDefault="00B00D57" w:rsidP="00C12AF6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</w:t>
      </w:r>
      <w:r w:rsidR="008601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8. </w:t>
      </w:r>
      <w:r w:rsidR="002A3855" w:rsidRPr="00D85C5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Препараты, эффективные преимущественно при невротическом уровне</w:t>
      </w:r>
    </w:p>
    <w:p w:rsidR="002A3855" w:rsidRPr="00D85C5E" w:rsidRDefault="008601F0" w:rsidP="00C12AF6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</w:t>
      </w:r>
      <w:r w:rsidR="002A3855" w:rsidRPr="00D85C5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расстройств:</w:t>
      </w:r>
    </w:p>
    <w:p w:rsidR="002A3855" w:rsidRPr="00547C85" w:rsidRDefault="002A3855" w:rsidP="000345A2">
      <w:pPr>
        <w:pStyle w:val="af"/>
        <w:numPr>
          <w:ilvl w:val="0"/>
          <w:numId w:val="106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547C85">
        <w:rPr>
          <w:rFonts w:ascii="Times New Roman" w:eastAsia="Calibri" w:hAnsi="Times New Roman" w:cs="Times New Roman"/>
          <w:sz w:val="24"/>
          <w:szCs w:val="24"/>
          <w:lang w:eastAsia="ru-RU"/>
        </w:rPr>
        <w:t>обладающие</w:t>
      </w:r>
      <w:proofErr w:type="gramEnd"/>
      <w:r w:rsidRPr="00547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избирательным антипсихотическим эффектом</w:t>
      </w:r>
    </w:p>
    <w:p w:rsidR="002A3855" w:rsidRPr="00547C85" w:rsidRDefault="00B805B2" w:rsidP="000345A2">
      <w:pPr>
        <w:pStyle w:val="af"/>
        <w:numPr>
          <w:ilvl w:val="0"/>
          <w:numId w:val="106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нармотимики</w:t>
      </w:r>
      <w:proofErr w:type="spellEnd"/>
    </w:p>
    <w:p w:rsidR="002A3855" w:rsidRPr="002521DA" w:rsidRDefault="002A3855" w:rsidP="000345A2">
      <w:pPr>
        <w:pStyle w:val="af"/>
        <w:numPr>
          <w:ilvl w:val="0"/>
          <w:numId w:val="106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21DA">
        <w:rPr>
          <w:rFonts w:ascii="Times New Roman" w:eastAsia="Calibri" w:hAnsi="Times New Roman" w:cs="Times New Roman"/>
          <w:sz w:val="24"/>
          <w:szCs w:val="24"/>
          <w:lang w:eastAsia="ru-RU"/>
        </w:rPr>
        <w:t>транквилизаторы</w:t>
      </w:r>
    </w:p>
    <w:p w:rsidR="002A3855" w:rsidRPr="00547C85" w:rsidRDefault="002A3855" w:rsidP="000345A2">
      <w:pPr>
        <w:pStyle w:val="af"/>
        <w:numPr>
          <w:ilvl w:val="0"/>
          <w:numId w:val="106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547C85">
        <w:rPr>
          <w:rFonts w:ascii="Times New Roman" w:eastAsia="Calibri" w:hAnsi="Times New Roman" w:cs="Times New Roman"/>
          <w:sz w:val="24"/>
          <w:szCs w:val="24"/>
          <w:lang w:eastAsia="ru-RU"/>
        </w:rPr>
        <w:t>ГАМКергические</w:t>
      </w:r>
      <w:proofErr w:type="spellEnd"/>
      <w:r w:rsidRPr="00547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вещества</w:t>
      </w:r>
    </w:p>
    <w:p w:rsidR="002A3855" w:rsidRPr="00D53B9B" w:rsidRDefault="002A3855" w:rsidP="00C12AF6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i/>
          <w:sz w:val="16"/>
          <w:szCs w:val="16"/>
          <w:lang w:eastAsia="ru-RU"/>
        </w:rPr>
      </w:pPr>
    </w:p>
    <w:p w:rsidR="00921F83" w:rsidRDefault="00B00D57" w:rsidP="00C12AF6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</w:t>
      </w:r>
      <w:r w:rsidR="00921F8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9. </w:t>
      </w:r>
      <w:r w:rsidR="002A3855" w:rsidRPr="00D85C5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 психотерапевтическом кабинете психоневрологического диспансера не </w:t>
      </w:r>
      <w:r w:rsidR="00921F8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2A3855" w:rsidRPr="00D85C5E" w:rsidRDefault="00921F83" w:rsidP="00C12AF6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</w:t>
      </w:r>
      <w:r w:rsidR="002A3855" w:rsidRPr="00D85C5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проводится лечение пациентов:</w:t>
      </w:r>
    </w:p>
    <w:p w:rsidR="002A3855" w:rsidRPr="00547C85" w:rsidRDefault="002A3855" w:rsidP="000345A2">
      <w:pPr>
        <w:pStyle w:val="af"/>
        <w:numPr>
          <w:ilvl w:val="0"/>
          <w:numId w:val="107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7C85">
        <w:rPr>
          <w:rFonts w:ascii="Times New Roman" w:eastAsia="Calibri" w:hAnsi="Times New Roman" w:cs="Times New Roman"/>
          <w:sz w:val="24"/>
          <w:szCs w:val="24"/>
          <w:lang w:eastAsia="ru-RU"/>
        </w:rPr>
        <w:t>с нарушениями физиологических функций психогенной этиологии</w:t>
      </w:r>
    </w:p>
    <w:p w:rsidR="002A3855" w:rsidRPr="00547C85" w:rsidRDefault="002A3855" w:rsidP="000345A2">
      <w:pPr>
        <w:pStyle w:val="af"/>
        <w:numPr>
          <w:ilvl w:val="0"/>
          <w:numId w:val="107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7C85">
        <w:rPr>
          <w:rFonts w:ascii="Times New Roman" w:eastAsia="Calibri" w:hAnsi="Times New Roman" w:cs="Times New Roman"/>
          <w:sz w:val="24"/>
          <w:szCs w:val="24"/>
          <w:lang w:eastAsia="ru-RU"/>
        </w:rPr>
        <w:t>с острыми реакциями на стресс</w:t>
      </w:r>
    </w:p>
    <w:p w:rsidR="002A3855" w:rsidRPr="002521DA" w:rsidRDefault="002A3855" w:rsidP="000345A2">
      <w:pPr>
        <w:pStyle w:val="af"/>
        <w:numPr>
          <w:ilvl w:val="0"/>
          <w:numId w:val="107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21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</w:t>
      </w:r>
      <w:proofErr w:type="spellStart"/>
      <w:r w:rsidRPr="002521DA">
        <w:rPr>
          <w:rFonts w:ascii="Times New Roman" w:eastAsia="Calibri" w:hAnsi="Times New Roman" w:cs="Times New Roman"/>
          <w:sz w:val="24"/>
          <w:szCs w:val="24"/>
          <w:lang w:eastAsia="ru-RU"/>
        </w:rPr>
        <w:t>манифестными</w:t>
      </w:r>
      <w:proofErr w:type="spellEnd"/>
      <w:r w:rsidRPr="002521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психотическими расстройствами</w:t>
      </w:r>
    </w:p>
    <w:p w:rsidR="002D2D09" w:rsidRPr="000736F7" w:rsidRDefault="002A3855" w:rsidP="000345A2">
      <w:pPr>
        <w:pStyle w:val="af"/>
        <w:numPr>
          <w:ilvl w:val="0"/>
          <w:numId w:val="107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7C85">
        <w:rPr>
          <w:rFonts w:ascii="Times New Roman" w:eastAsia="Calibri" w:hAnsi="Times New Roman" w:cs="Times New Roman"/>
          <w:sz w:val="24"/>
          <w:szCs w:val="24"/>
          <w:lang w:eastAsia="ru-RU"/>
        </w:rPr>
        <w:t>с расстройствами личности</w:t>
      </w:r>
    </w:p>
    <w:p w:rsidR="00921F83" w:rsidRPr="00D53B9B" w:rsidRDefault="00921F83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26307" w:rsidRPr="00DE25CC" w:rsidRDefault="00B00D57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043F1C" w:rsidRPr="00DE2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0. </w:t>
      </w:r>
      <w:r w:rsidR="00E26307" w:rsidRPr="00DE2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Термин «Шизофрения» введен:</w:t>
      </w:r>
    </w:p>
    <w:p w:rsidR="00E26307" w:rsidRPr="00DE25CC" w:rsidRDefault="00E26307" w:rsidP="000345A2">
      <w:pPr>
        <w:pStyle w:val="af"/>
        <w:numPr>
          <w:ilvl w:val="0"/>
          <w:numId w:val="10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Э. </w:t>
      </w:r>
      <w:proofErr w:type="spellStart"/>
      <w:r w:rsidRPr="00DE25C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Крепелином</w:t>
      </w:r>
      <w:proofErr w:type="spellEnd"/>
    </w:p>
    <w:p w:rsidR="00E26307" w:rsidRPr="00DE25CC" w:rsidRDefault="00E26307" w:rsidP="000345A2">
      <w:pPr>
        <w:pStyle w:val="af"/>
        <w:numPr>
          <w:ilvl w:val="0"/>
          <w:numId w:val="10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CC">
        <w:rPr>
          <w:rFonts w:ascii="Times New Roman" w:eastAsia="Times New Roman" w:hAnsi="Times New Roman" w:cs="Times New Roman"/>
          <w:sz w:val="24"/>
          <w:szCs w:val="24"/>
          <w:lang w:eastAsia="ru-RU"/>
        </w:rPr>
        <w:t>С.Корсаковым</w:t>
      </w:r>
    </w:p>
    <w:p w:rsidR="00D0725A" w:rsidRPr="002521DA" w:rsidRDefault="00E26307" w:rsidP="000345A2">
      <w:pPr>
        <w:pStyle w:val="af"/>
        <w:numPr>
          <w:ilvl w:val="0"/>
          <w:numId w:val="10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Блейлером</w:t>
      </w:r>
      <w:proofErr w:type="spellEnd"/>
    </w:p>
    <w:p w:rsidR="000575C4" w:rsidRPr="007A1A33" w:rsidRDefault="00B00D57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DE2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0575C4" w:rsidRPr="007A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качественным расстройствам сознания относятся:</w:t>
      </w:r>
    </w:p>
    <w:p w:rsidR="000575C4" w:rsidRPr="00DE25CC" w:rsidRDefault="000575C4" w:rsidP="000345A2">
      <w:pPr>
        <w:pStyle w:val="af"/>
        <w:numPr>
          <w:ilvl w:val="0"/>
          <w:numId w:val="1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C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оглушение</w:t>
      </w:r>
    </w:p>
    <w:p w:rsidR="000575C4" w:rsidRPr="00DE25CC" w:rsidRDefault="000575C4" w:rsidP="000345A2">
      <w:pPr>
        <w:pStyle w:val="af"/>
        <w:numPr>
          <w:ilvl w:val="0"/>
          <w:numId w:val="1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</w:t>
      </w:r>
    </w:p>
    <w:p w:rsidR="000575C4" w:rsidRPr="002521DA" w:rsidRDefault="000575C4" w:rsidP="000345A2">
      <w:pPr>
        <w:pStyle w:val="af"/>
        <w:numPr>
          <w:ilvl w:val="0"/>
          <w:numId w:val="1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делирий</w:t>
      </w:r>
    </w:p>
    <w:p w:rsidR="000575C4" w:rsidRPr="00277725" w:rsidRDefault="000575C4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0575C4" w:rsidRPr="007A1A33" w:rsidRDefault="00B00D57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DE2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0575C4" w:rsidRPr="007A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расстройства не характерны для шизофрении:</w:t>
      </w:r>
    </w:p>
    <w:p w:rsidR="000575C4" w:rsidRPr="00DE25CC" w:rsidRDefault="000575C4" w:rsidP="000345A2">
      <w:pPr>
        <w:pStyle w:val="af"/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25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неврозоподобные</w:t>
      </w:r>
      <w:proofErr w:type="spellEnd"/>
    </w:p>
    <w:p w:rsidR="000575C4" w:rsidRPr="00DE25CC" w:rsidRDefault="000575C4" w:rsidP="000345A2">
      <w:pPr>
        <w:pStyle w:val="af"/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C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личности</w:t>
      </w:r>
    </w:p>
    <w:p w:rsidR="000575C4" w:rsidRPr="00DE25CC" w:rsidRDefault="000575C4" w:rsidP="000345A2">
      <w:pPr>
        <w:pStyle w:val="af"/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C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галлюцинаторно – бредовые</w:t>
      </w:r>
    </w:p>
    <w:p w:rsidR="000575C4" w:rsidRPr="002521DA" w:rsidRDefault="000575C4" w:rsidP="000345A2">
      <w:pPr>
        <w:pStyle w:val="af"/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судорожный синдром</w:t>
      </w:r>
    </w:p>
    <w:p w:rsidR="000575C4" w:rsidRPr="007A1A33" w:rsidRDefault="000575C4" w:rsidP="00C12AF6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u w:val="single"/>
          <w:lang w:eastAsia="ru-RU"/>
        </w:rPr>
      </w:pPr>
    </w:p>
    <w:p w:rsidR="00894CFA" w:rsidRPr="007A1A33" w:rsidRDefault="00894CFA" w:rsidP="00C1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07" w:rsidRPr="001D2833" w:rsidRDefault="00B00D57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93</w:t>
      </w:r>
      <w:r w:rsidR="00DE2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26307" w:rsidRPr="001D2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Двигательный автоматизм встречается в структуре синдрома:</w:t>
      </w:r>
    </w:p>
    <w:p w:rsidR="00E26307" w:rsidRPr="00E62089" w:rsidRDefault="00894CFA" w:rsidP="000345A2">
      <w:pPr>
        <w:pStyle w:val="af"/>
        <w:numPr>
          <w:ilvl w:val="0"/>
          <w:numId w:val="1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208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26307" w:rsidRPr="00E6208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сихоорганического</w:t>
      </w:r>
      <w:proofErr w:type="spellEnd"/>
    </w:p>
    <w:p w:rsidR="00E26307" w:rsidRPr="002521DA" w:rsidRDefault="00894CFA" w:rsidP="000345A2">
      <w:pPr>
        <w:pStyle w:val="af"/>
        <w:numPr>
          <w:ilvl w:val="0"/>
          <w:numId w:val="1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26307"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аллюцинаторно-параноидного</w:t>
      </w:r>
    </w:p>
    <w:p w:rsidR="00E26307" w:rsidRPr="00E62089" w:rsidRDefault="00894CFA" w:rsidP="000345A2">
      <w:pPr>
        <w:pStyle w:val="af"/>
        <w:numPr>
          <w:ilvl w:val="0"/>
          <w:numId w:val="1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20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26307" w:rsidRPr="00E6208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мнестического</w:t>
      </w:r>
      <w:proofErr w:type="spellEnd"/>
    </w:p>
    <w:p w:rsidR="00D0725A" w:rsidRPr="00D85C5E" w:rsidRDefault="00D0725A" w:rsidP="00C1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07" w:rsidRPr="001D2833" w:rsidRDefault="00B00D57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94</w:t>
      </w:r>
      <w:r w:rsidR="00DE2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26307" w:rsidRPr="001D2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Истинные зрительные галлюцинации характерны </w:t>
      </w:r>
      <w:proofErr w:type="gramStart"/>
      <w:r w:rsidR="00E26307" w:rsidRPr="001D2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="00E26307" w:rsidRPr="001D2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26307" w:rsidRPr="00E62089" w:rsidRDefault="00894CFA" w:rsidP="000345A2">
      <w:pPr>
        <w:pStyle w:val="af"/>
        <w:numPr>
          <w:ilvl w:val="0"/>
          <w:numId w:val="1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89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E26307" w:rsidRPr="00E6208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изофрении</w:t>
      </w:r>
    </w:p>
    <w:p w:rsidR="00E26307" w:rsidRPr="002521DA" w:rsidRDefault="00894CFA" w:rsidP="000345A2">
      <w:pPr>
        <w:pStyle w:val="af"/>
        <w:numPr>
          <w:ilvl w:val="0"/>
          <w:numId w:val="1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26307"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нтоксикационного делирия</w:t>
      </w:r>
    </w:p>
    <w:p w:rsidR="00E26307" w:rsidRPr="00E62089" w:rsidRDefault="00894CFA" w:rsidP="000345A2">
      <w:pPr>
        <w:pStyle w:val="af"/>
        <w:numPr>
          <w:ilvl w:val="0"/>
          <w:numId w:val="1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26307" w:rsidRPr="00E62089">
        <w:rPr>
          <w:rFonts w:ascii="Times New Roman" w:eastAsia="Times New Roman" w:hAnsi="Times New Roman" w:cs="Times New Roman"/>
          <w:sz w:val="24"/>
          <w:szCs w:val="24"/>
          <w:lang w:eastAsia="ru-RU"/>
        </w:rPr>
        <w:t>нволюционной меланхолии</w:t>
      </w:r>
    </w:p>
    <w:p w:rsidR="00D0725A" w:rsidRPr="00D0725A" w:rsidRDefault="00D0725A" w:rsidP="00C12A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26307" w:rsidRPr="00FF0767" w:rsidRDefault="00B00D57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95</w:t>
      </w:r>
      <w:r w:rsidR="00DE2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26307" w:rsidRPr="00FF0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Ведущим методом изучения психически больных является:</w:t>
      </w:r>
    </w:p>
    <w:p w:rsidR="00E26307" w:rsidRPr="00E62089" w:rsidRDefault="00860463" w:rsidP="000345A2">
      <w:pPr>
        <w:pStyle w:val="af"/>
        <w:numPr>
          <w:ilvl w:val="0"/>
          <w:numId w:val="1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8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26307" w:rsidRPr="00E6208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сихологическое исследование</w:t>
      </w:r>
    </w:p>
    <w:p w:rsidR="00E26307" w:rsidRPr="00E62089" w:rsidRDefault="00860463" w:rsidP="000345A2">
      <w:pPr>
        <w:pStyle w:val="af"/>
        <w:numPr>
          <w:ilvl w:val="0"/>
          <w:numId w:val="1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8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26307" w:rsidRPr="00E6208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сихоанализ</w:t>
      </w:r>
    </w:p>
    <w:p w:rsidR="00E26307" w:rsidRPr="002521DA" w:rsidRDefault="00860463" w:rsidP="000345A2">
      <w:pPr>
        <w:pStyle w:val="af"/>
        <w:numPr>
          <w:ilvl w:val="0"/>
          <w:numId w:val="1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26307"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линический метод</w:t>
      </w:r>
    </w:p>
    <w:p w:rsidR="00860463" w:rsidRDefault="00860463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6182" w:rsidRPr="00860463" w:rsidRDefault="00B00D57" w:rsidP="00860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96</w:t>
      </w:r>
      <w:r w:rsidR="00DE2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56182" w:rsidRPr="0086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Выпадение моторных навыков:</w:t>
      </w:r>
    </w:p>
    <w:p w:rsidR="00F56182" w:rsidRPr="00F56182" w:rsidRDefault="00F56182" w:rsidP="00F561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агнозия</w:t>
      </w:r>
    </w:p>
    <w:p w:rsidR="00F56182" w:rsidRPr="002521DA" w:rsidRDefault="00F56182" w:rsidP="00F561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</w:t>
      </w:r>
      <w:r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апраксия</w:t>
      </w:r>
    </w:p>
    <w:p w:rsidR="00F56182" w:rsidRPr="00F56182" w:rsidRDefault="00F56182" w:rsidP="00F561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афазия</w:t>
      </w:r>
    </w:p>
    <w:p w:rsidR="00F56182" w:rsidRPr="00F56182" w:rsidRDefault="00F56182" w:rsidP="00F56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182" w:rsidRPr="00860463" w:rsidRDefault="00B00D57" w:rsidP="00860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97</w:t>
      </w:r>
      <w:r w:rsidR="00DE2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56182" w:rsidRPr="0086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Нарушения узнавания предметов:</w:t>
      </w:r>
    </w:p>
    <w:p w:rsidR="00F56182" w:rsidRPr="002521DA" w:rsidRDefault="00F56182" w:rsidP="00F561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</w:t>
      </w:r>
      <w:r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агнозия</w:t>
      </w:r>
    </w:p>
    <w:p w:rsidR="00F56182" w:rsidRPr="00F56182" w:rsidRDefault="00F56182" w:rsidP="00F561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апраксия</w:t>
      </w:r>
    </w:p>
    <w:p w:rsidR="00F56182" w:rsidRPr="00F56182" w:rsidRDefault="00F56182" w:rsidP="00F561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афазия</w:t>
      </w:r>
    </w:p>
    <w:p w:rsidR="00F56182" w:rsidRPr="00F56182" w:rsidRDefault="00F56182" w:rsidP="00F56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182" w:rsidRDefault="00F56182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307" w:rsidRPr="005B0E1B" w:rsidRDefault="00B00D57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98</w:t>
      </w:r>
      <w:r w:rsidR="00DE2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26307" w:rsidRPr="005B0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Шизофрения предполагает утрату единства:</w:t>
      </w:r>
    </w:p>
    <w:p w:rsidR="00E26307" w:rsidRPr="002521DA" w:rsidRDefault="008D445B" w:rsidP="008D445B">
      <w:pPr>
        <w:pStyle w:val="af"/>
        <w:numPr>
          <w:ilvl w:val="0"/>
          <w:numId w:val="1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26307"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</w:t>
      </w:r>
      <w:proofErr w:type="gramStart"/>
      <w:r w:rsidR="00E26307"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097C"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DE097C"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6307"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эмоций</w:t>
      </w:r>
      <w:r w:rsidR="00DE097C"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, мышления</w:t>
      </w:r>
    </w:p>
    <w:p w:rsidR="00E26307" w:rsidRPr="00F24892" w:rsidRDefault="008D445B" w:rsidP="000345A2">
      <w:pPr>
        <w:pStyle w:val="af"/>
        <w:numPr>
          <w:ilvl w:val="0"/>
          <w:numId w:val="1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89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26307" w:rsidRPr="00F2489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 психики в целом</w:t>
      </w:r>
    </w:p>
    <w:p w:rsidR="00607499" w:rsidRPr="00D85C5E" w:rsidRDefault="00607499" w:rsidP="00C1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07" w:rsidRPr="00FF0767" w:rsidRDefault="00B00D57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99</w:t>
      </w:r>
      <w:r w:rsidR="002C3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26307" w:rsidRPr="00FF0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Грамотной записью в дневнике о  больном, испытывающим зрительные псевдогаллюцинации</w:t>
      </w:r>
      <w:proofErr w:type="gramStart"/>
      <w:r w:rsidR="00E26307" w:rsidRPr="00FF0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="00E26307" w:rsidRPr="00FF0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E26307" w:rsidRPr="00FF0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proofErr w:type="gramEnd"/>
      <w:r w:rsidR="00E26307" w:rsidRPr="00FF0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вляется:</w:t>
      </w:r>
    </w:p>
    <w:p w:rsidR="00E26307" w:rsidRPr="00E62089" w:rsidRDefault="00E26307" w:rsidP="000345A2">
      <w:pPr>
        <w:pStyle w:val="af"/>
        <w:numPr>
          <w:ilvl w:val="0"/>
          <w:numId w:val="1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89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«Больной галлюцинирует»</w:t>
      </w:r>
    </w:p>
    <w:p w:rsidR="00E26307" w:rsidRPr="00E62089" w:rsidRDefault="00E26307" w:rsidP="000345A2">
      <w:pPr>
        <w:pStyle w:val="af"/>
        <w:numPr>
          <w:ilvl w:val="0"/>
          <w:numId w:val="1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89">
        <w:rPr>
          <w:rFonts w:ascii="Times New Roman" w:eastAsia="Times New Roman" w:hAnsi="Times New Roman" w:cs="Times New Roman"/>
          <w:sz w:val="24"/>
          <w:szCs w:val="24"/>
          <w:lang w:eastAsia="ru-RU"/>
        </w:rPr>
        <w:t>«У больного зрительные псевдогаллюцинации»</w:t>
      </w:r>
    </w:p>
    <w:p w:rsidR="00E26307" w:rsidRPr="00277725" w:rsidRDefault="00443004" w:rsidP="000345A2">
      <w:pPr>
        <w:pStyle w:val="af"/>
        <w:numPr>
          <w:ilvl w:val="0"/>
          <w:numId w:val="11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E26307"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ольной видит «внутренним взором внутри головы» яркую звезду</w:t>
      </w:r>
    </w:p>
    <w:p w:rsidR="00607499" w:rsidRPr="00277725" w:rsidRDefault="00607499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26307" w:rsidRPr="00FF0767" w:rsidRDefault="002C30B3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00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26307" w:rsidRPr="00FF0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описании психического статуса недопустимы выражения:</w:t>
      </w:r>
    </w:p>
    <w:p w:rsidR="00E26307" w:rsidRPr="00DE097C" w:rsidRDefault="00443004" w:rsidP="000345A2">
      <w:pPr>
        <w:pStyle w:val="af"/>
        <w:numPr>
          <w:ilvl w:val="0"/>
          <w:numId w:val="1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97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E26307" w:rsidRPr="00DE097C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ольной высказывает бредовые мысли</w:t>
      </w:r>
    </w:p>
    <w:p w:rsidR="00E26307" w:rsidRPr="002521DA" w:rsidRDefault="00443004" w:rsidP="000345A2">
      <w:pPr>
        <w:pStyle w:val="af"/>
        <w:numPr>
          <w:ilvl w:val="0"/>
          <w:numId w:val="1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E26307"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ольной «полон бреда»</w:t>
      </w:r>
    </w:p>
    <w:p w:rsidR="00E26307" w:rsidRPr="00E62089" w:rsidRDefault="00443004" w:rsidP="000345A2">
      <w:pPr>
        <w:pStyle w:val="af"/>
        <w:numPr>
          <w:ilvl w:val="0"/>
          <w:numId w:val="1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8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E26307" w:rsidRPr="00E62089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ольной высказывает мысли о преследовании</w:t>
      </w:r>
    </w:p>
    <w:p w:rsidR="00607499" w:rsidRPr="00E62089" w:rsidRDefault="00607499" w:rsidP="00C12A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26307" w:rsidRPr="00FF0767" w:rsidRDefault="002C30B3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00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26307" w:rsidRPr="00FF0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Абсолютно специфическим заболеванием, развивающимся у сотрудников психиатрической больницы, является:</w:t>
      </w:r>
    </w:p>
    <w:p w:rsidR="00E26307" w:rsidRPr="00F24892" w:rsidRDefault="00443004" w:rsidP="000345A2">
      <w:pPr>
        <w:pStyle w:val="af"/>
        <w:numPr>
          <w:ilvl w:val="0"/>
          <w:numId w:val="1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89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26307" w:rsidRPr="00F24892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евроз</w:t>
      </w:r>
    </w:p>
    <w:p w:rsidR="00E26307" w:rsidRPr="00E62089" w:rsidRDefault="00443004" w:rsidP="000345A2">
      <w:pPr>
        <w:pStyle w:val="af"/>
        <w:numPr>
          <w:ilvl w:val="0"/>
          <w:numId w:val="1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89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E26307" w:rsidRPr="00E6208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изофрения</w:t>
      </w:r>
    </w:p>
    <w:p w:rsidR="00E26307" w:rsidRPr="002521DA" w:rsidRDefault="00443004" w:rsidP="000345A2">
      <w:pPr>
        <w:pStyle w:val="af"/>
        <w:numPr>
          <w:ilvl w:val="0"/>
          <w:numId w:val="1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26307"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ллергия на психотропные препараты</w:t>
      </w:r>
    </w:p>
    <w:p w:rsidR="00607499" w:rsidRPr="00E62089" w:rsidRDefault="00607499" w:rsidP="00C12A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26307" w:rsidRPr="00FF0767" w:rsidRDefault="002C30B3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00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E26307" w:rsidRPr="00FF0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«Великой симулянткой» называют:</w:t>
      </w:r>
    </w:p>
    <w:p w:rsidR="00E26307" w:rsidRPr="00E62089" w:rsidRDefault="00F31B47" w:rsidP="000345A2">
      <w:pPr>
        <w:pStyle w:val="af"/>
        <w:numPr>
          <w:ilvl w:val="0"/>
          <w:numId w:val="1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8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26307" w:rsidRPr="00E62089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еврастению</w:t>
      </w:r>
    </w:p>
    <w:p w:rsidR="00E26307" w:rsidRPr="00E62089" w:rsidRDefault="00F31B47" w:rsidP="000345A2">
      <w:pPr>
        <w:pStyle w:val="af"/>
        <w:numPr>
          <w:ilvl w:val="0"/>
          <w:numId w:val="1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26307" w:rsidRPr="00E620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похондрию</w:t>
      </w:r>
    </w:p>
    <w:p w:rsidR="00E26307" w:rsidRPr="002521DA" w:rsidRDefault="00F31B47" w:rsidP="000345A2">
      <w:pPr>
        <w:pStyle w:val="af"/>
        <w:numPr>
          <w:ilvl w:val="0"/>
          <w:numId w:val="1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26307"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стерию</w:t>
      </w:r>
    </w:p>
    <w:p w:rsidR="00607499" w:rsidRPr="00277725" w:rsidRDefault="00607499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26307" w:rsidRPr="00FF0767" w:rsidRDefault="002C30B3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00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26307" w:rsidRPr="00FF0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Нейролептический синдром характеризуется:</w:t>
      </w:r>
    </w:p>
    <w:p w:rsidR="00E26307" w:rsidRPr="002521DA" w:rsidRDefault="00F31B47" w:rsidP="000345A2">
      <w:pPr>
        <w:pStyle w:val="af"/>
        <w:numPr>
          <w:ilvl w:val="0"/>
          <w:numId w:val="1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26307"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еусидчивостью</w:t>
      </w:r>
    </w:p>
    <w:p w:rsidR="00E26307" w:rsidRPr="00E62089" w:rsidRDefault="00DE097C" w:rsidP="000345A2">
      <w:pPr>
        <w:pStyle w:val="af"/>
        <w:numPr>
          <w:ilvl w:val="0"/>
          <w:numId w:val="1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афазией</w:t>
      </w:r>
    </w:p>
    <w:p w:rsidR="00E26307" w:rsidRPr="00E62089" w:rsidRDefault="00DE097C" w:rsidP="000345A2">
      <w:pPr>
        <w:pStyle w:val="af"/>
        <w:numPr>
          <w:ilvl w:val="0"/>
          <w:numId w:val="1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эйфорией</w:t>
      </w:r>
    </w:p>
    <w:p w:rsidR="00F31B47" w:rsidRDefault="00F31B47" w:rsidP="00C1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7FC" w:rsidRPr="00F31B47" w:rsidRDefault="002C30B3" w:rsidP="00F31B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00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947FC" w:rsidRPr="00F31B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истерического невроза характерен конфликт:</w:t>
      </w:r>
    </w:p>
    <w:p w:rsidR="00E947FC" w:rsidRPr="00E947FC" w:rsidRDefault="00E947FC" w:rsidP="00E947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хочу, но не могу</w:t>
      </w:r>
    </w:p>
    <w:p w:rsidR="00E947FC" w:rsidRPr="00E947FC" w:rsidRDefault="00E947FC" w:rsidP="00E947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</w:t>
      </w:r>
      <w:r w:rsidRPr="00277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хочу, но не дают</w:t>
      </w:r>
    </w:p>
    <w:p w:rsidR="00E947FC" w:rsidRPr="00E947FC" w:rsidRDefault="00E947FC" w:rsidP="00E947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хочу, но нельзя</w:t>
      </w:r>
    </w:p>
    <w:p w:rsidR="00E947FC" w:rsidRPr="00E947FC" w:rsidRDefault="00E947FC" w:rsidP="00E94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7FC" w:rsidRPr="00F31B47" w:rsidRDefault="002C30B3" w:rsidP="00F31B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00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947FC" w:rsidRPr="00F31B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неврастенического невроза характерен конфликт:</w:t>
      </w:r>
    </w:p>
    <w:p w:rsidR="00E947FC" w:rsidRPr="002521DA" w:rsidRDefault="00E947FC" w:rsidP="00E947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</w:t>
      </w:r>
      <w:r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хочу, но не могу</w:t>
      </w:r>
    </w:p>
    <w:p w:rsidR="00E947FC" w:rsidRPr="00E947FC" w:rsidRDefault="00E947FC" w:rsidP="00E947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хочу, но не дают</w:t>
      </w:r>
    </w:p>
    <w:p w:rsidR="00E947FC" w:rsidRPr="00E947FC" w:rsidRDefault="00E947FC" w:rsidP="00E947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хочу, но нельзя</w:t>
      </w:r>
    </w:p>
    <w:p w:rsidR="00E947FC" w:rsidRDefault="00E947FC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307" w:rsidRPr="005B0E1B" w:rsidRDefault="002C30B3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00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26307" w:rsidRPr="005B0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Наиболее эффективным средством купирования нейролептического синдрома с неусидчивостью является:</w:t>
      </w:r>
    </w:p>
    <w:p w:rsidR="00E26307" w:rsidRPr="00E62089" w:rsidRDefault="00F31B47" w:rsidP="000345A2">
      <w:pPr>
        <w:pStyle w:val="af"/>
        <w:numPr>
          <w:ilvl w:val="0"/>
          <w:numId w:val="1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20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</w:t>
      </w:r>
      <w:r w:rsidR="00E26307" w:rsidRPr="00E6208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миназин</w:t>
      </w:r>
      <w:proofErr w:type="spellEnd"/>
    </w:p>
    <w:p w:rsidR="00E26307" w:rsidRPr="00F24892" w:rsidRDefault="00F31B47" w:rsidP="000345A2">
      <w:pPr>
        <w:pStyle w:val="af"/>
        <w:numPr>
          <w:ilvl w:val="0"/>
          <w:numId w:val="1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489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26307" w:rsidRPr="00F2489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еланиум</w:t>
      </w:r>
      <w:proofErr w:type="spellEnd"/>
    </w:p>
    <w:p w:rsidR="00E26307" w:rsidRPr="002521DA" w:rsidRDefault="00F31B47" w:rsidP="000345A2">
      <w:pPr>
        <w:pStyle w:val="af"/>
        <w:numPr>
          <w:ilvl w:val="0"/>
          <w:numId w:val="1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26307"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кинетон</w:t>
      </w:r>
      <w:proofErr w:type="spellEnd"/>
    </w:p>
    <w:p w:rsidR="00607499" w:rsidRPr="00D85C5E" w:rsidRDefault="00607499" w:rsidP="00C1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07" w:rsidRPr="00FF0767" w:rsidRDefault="002C30B3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00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26307" w:rsidRPr="00FF0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Узкие зрачки, сухость кожи, следы множественных инъекций на предплечьях, бедрах, деградация личности характерны </w:t>
      </w:r>
      <w:proofErr w:type="gramStart"/>
      <w:r w:rsidR="00E26307" w:rsidRPr="00FF0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="00E26307" w:rsidRPr="00FF0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26307" w:rsidRPr="00E62089" w:rsidRDefault="00F31B47" w:rsidP="000345A2">
      <w:pPr>
        <w:pStyle w:val="af"/>
        <w:numPr>
          <w:ilvl w:val="0"/>
          <w:numId w:val="1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26307" w:rsidRPr="00E62089">
        <w:rPr>
          <w:rFonts w:ascii="Times New Roman" w:eastAsia="Times New Roman" w:hAnsi="Times New Roman" w:cs="Times New Roman"/>
          <w:sz w:val="24"/>
          <w:szCs w:val="24"/>
          <w:lang w:eastAsia="ru-RU"/>
        </w:rPr>
        <w:t>нкологических больных</w:t>
      </w:r>
    </w:p>
    <w:p w:rsidR="00E26307" w:rsidRPr="002521DA" w:rsidRDefault="00F31B47" w:rsidP="000345A2">
      <w:pPr>
        <w:pStyle w:val="af"/>
        <w:numPr>
          <w:ilvl w:val="0"/>
          <w:numId w:val="1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26307"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аркоманов</w:t>
      </w:r>
    </w:p>
    <w:p w:rsidR="00E26307" w:rsidRPr="00E62089" w:rsidRDefault="00F31B47" w:rsidP="000345A2">
      <w:pPr>
        <w:pStyle w:val="af"/>
        <w:numPr>
          <w:ilvl w:val="0"/>
          <w:numId w:val="1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26307" w:rsidRPr="00E62089">
        <w:rPr>
          <w:rFonts w:ascii="Times New Roman" w:eastAsia="Times New Roman" w:hAnsi="Times New Roman" w:cs="Times New Roman"/>
          <w:sz w:val="24"/>
          <w:szCs w:val="24"/>
          <w:lang w:eastAsia="ru-RU"/>
        </w:rPr>
        <w:t>лкоголиков</w:t>
      </w:r>
    </w:p>
    <w:p w:rsidR="00607499" w:rsidRPr="00D85C5E" w:rsidRDefault="00607499" w:rsidP="00C1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07" w:rsidRPr="00FF0767" w:rsidRDefault="005137E4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00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26307" w:rsidRPr="00FF0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Снятию с психического учета </w:t>
      </w:r>
      <w:r w:rsidR="00176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</w:t>
      </w:r>
      <w:r w:rsidR="00E26307" w:rsidRPr="00FF0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подлежат больные:</w:t>
      </w:r>
    </w:p>
    <w:p w:rsidR="00E26307" w:rsidRPr="00176B2E" w:rsidRDefault="00E26307" w:rsidP="000345A2">
      <w:pPr>
        <w:pStyle w:val="af"/>
        <w:numPr>
          <w:ilvl w:val="0"/>
          <w:numId w:val="1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B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стойкой ремиссией</w:t>
      </w:r>
    </w:p>
    <w:p w:rsidR="00E26307" w:rsidRPr="0096454B" w:rsidRDefault="00E26307" w:rsidP="000345A2">
      <w:pPr>
        <w:pStyle w:val="af"/>
        <w:numPr>
          <w:ilvl w:val="0"/>
          <w:numId w:val="1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категорическим отказом</w:t>
      </w:r>
    </w:p>
    <w:p w:rsidR="00E26307" w:rsidRPr="0096454B" w:rsidRDefault="0053177F" w:rsidP="000345A2">
      <w:pPr>
        <w:pStyle w:val="af"/>
        <w:numPr>
          <w:ilvl w:val="0"/>
          <w:numId w:val="1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4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26307" w:rsidRPr="0096454B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оменявшие место жительства</w:t>
      </w:r>
    </w:p>
    <w:p w:rsidR="00E26307" w:rsidRPr="002521DA" w:rsidRDefault="0053177F" w:rsidP="000345A2">
      <w:pPr>
        <w:pStyle w:val="af"/>
        <w:numPr>
          <w:ilvl w:val="0"/>
          <w:numId w:val="1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26307"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proofErr w:type="gramStart"/>
      <w:r w:rsidR="00E26307"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посещающие</w:t>
      </w:r>
      <w:proofErr w:type="gramEnd"/>
      <w:r w:rsidR="00E26307"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ПНД в течение 1 года</w:t>
      </w:r>
    </w:p>
    <w:p w:rsidR="00FF0767" w:rsidRDefault="00FF0767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7E4" w:rsidRDefault="005137E4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00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26307" w:rsidRPr="00FF0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Отказ опекуна взять из психиатрического стационара недееспособного больного</w:t>
      </w:r>
    </w:p>
    <w:p w:rsidR="00E26307" w:rsidRPr="00FF0767" w:rsidRDefault="005137E4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E26307" w:rsidRPr="00FF0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26307" w:rsidRPr="00FF0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ремиссией предусматривает:</w:t>
      </w:r>
    </w:p>
    <w:p w:rsidR="00E26307" w:rsidRPr="0096454B" w:rsidRDefault="0053177F" w:rsidP="000345A2">
      <w:pPr>
        <w:pStyle w:val="af"/>
        <w:numPr>
          <w:ilvl w:val="0"/>
          <w:numId w:val="1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4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26307" w:rsidRPr="0096454B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емедленную выписку больного.</w:t>
      </w:r>
    </w:p>
    <w:p w:rsidR="00E26307" w:rsidRPr="0096454B" w:rsidRDefault="0053177F" w:rsidP="000345A2">
      <w:pPr>
        <w:pStyle w:val="af"/>
        <w:numPr>
          <w:ilvl w:val="0"/>
          <w:numId w:val="1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4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26307" w:rsidRPr="0096454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формление в ПНИ.</w:t>
      </w:r>
    </w:p>
    <w:p w:rsidR="00E26307" w:rsidRPr="0096454B" w:rsidRDefault="0053177F" w:rsidP="000345A2">
      <w:pPr>
        <w:pStyle w:val="af"/>
        <w:numPr>
          <w:ilvl w:val="0"/>
          <w:numId w:val="1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4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26307" w:rsidRPr="0096454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бращение в суд</w:t>
      </w:r>
    </w:p>
    <w:p w:rsidR="00E26307" w:rsidRPr="002521DA" w:rsidRDefault="0053177F" w:rsidP="000345A2">
      <w:pPr>
        <w:pStyle w:val="af"/>
        <w:numPr>
          <w:ilvl w:val="0"/>
          <w:numId w:val="1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26307" w:rsidRPr="002521D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бращение в органы опеки и попечительства</w:t>
      </w:r>
    </w:p>
    <w:p w:rsidR="00607499" w:rsidRPr="00607499" w:rsidRDefault="00607499" w:rsidP="00C12A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137E4" w:rsidRDefault="005137E4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00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26307" w:rsidRPr="00FF0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пациенту, находящемуся на стационарном обследовании (военная экспертиз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066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26307" w:rsidRPr="00FF0767" w:rsidRDefault="005137E4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E26307" w:rsidRPr="00FF0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proofErr w:type="gramStart"/>
      <w:r w:rsidR="00E26307" w:rsidRPr="00FF0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возбудившемуся</w:t>
      </w:r>
      <w:proofErr w:type="gramEnd"/>
      <w:r w:rsidR="00E26307" w:rsidRPr="00FF0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связи с конфликтом:</w:t>
      </w:r>
    </w:p>
    <w:p w:rsidR="00E26307" w:rsidRPr="00221364" w:rsidRDefault="006112D8" w:rsidP="000345A2">
      <w:pPr>
        <w:pStyle w:val="af"/>
        <w:numPr>
          <w:ilvl w:val="0"/>
          <w:numId w:val="1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6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26307" w:rsidRPr="0022136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рименяют терапевтические меры</w:t>
      </w:r>
    </w:p>
    <w:p w:rsidR="00E26307" w:rsidRPr="0096454B" w:rsidRDefault="006112D8" w:rsidP="000345A2">
      <w:pPr>
        <w:pStyle w:val="af"/>
        <w:numPr>
          <w:ilvl w:val="0"/>
          <w:numId w:val="1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4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26307" w:rsidRPr="0096454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рименяют меры стеснения</w:t>
      </w:r>
    </w:p>
    <w:p w:rsidR="00607499" w:rsidRPr="00A45E9B" w:rsidRDefault="00E26307" w:rsidP="000345A2">
      <w:pPr>
        <w:pStyle w:val="af"/>
        <w:numPr>
          <w:ilvl w:val="0"/>
          <w:numId w:val="1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применяют меры</w:t>
      </w:r>
    </w:p>
    <w:p w:rsidR="00607499" w:rsidRPr="00607499" w:rsidRDefault="00607499" w:rsidP="00C12A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26307" w:rsidRPr="00FF0767" w:rsidRDefault="00B7714E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00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63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Негативный синдром</w:t>
      </w:r>
      <w:r w:rsidR="00E26307" w:rsidRPr="00FF0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шизофрении:</w:t>
      </w:r>
    </w:p>
    <w:p w:rsidR="00E26307" w:rsidRPr="0096454B" w:rsidRDefault="003472AC" w:rsidP="000345A2">
      <w:pPr>
        <w:pStyle w:val="af"/>
        <w:numPr>
          <w:ilvl w:val="0"/>
          <w:numId w:val="1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4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26307" w:rsidRPr="0096454B">
        <w:rPr>
          <w:rFonts w:ascii="Times New Roman" w:eastAsia="Times New Roman" w:hAnsi="Times New Roman" w:cs="Times New Roman"/>
          <w:sz w:val="24"/>
          <w:szCs w:val="24"/>
          <w:lang w:eastAsia="ru-RU"/>
        </w:rPr>
        <w:t>аплывы, обрывы мыслей</w:t>
      </w:r>
    </w:p>
    <w:p w:rsidR="00E26307" w:rsidRPr="0096454B" w:rsidRDefault="003472AC" w:rsidP="000345A2">
      <w:pPr>
        <w:pStyle w:val="af"/>
        <w:numPr>
          <w:ilvl w:val="0"/>
          <w:numId w:val="1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4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E26307" w:rsidRPr="009645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</w:t>
      </w:r>
    </w:p>
    <w:p w:rsidR="00E26307" w:rsidRPr="0096454B" w:rsidRDefault="003472AC" w:rsidP="000345A2">
      <w:pPr>
        <w:pStyle w:val="af"/>
        <w:numPr>
          <w:ilvl w:val="0"/>
          <w:numId w:val="1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4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26307" w:rsidRPr="0096454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аллюцинации</w:t>
      </w:r>
    </w:p>
    <w:p w:rsidR="00E26307" w:rsidRPr="00A45E9B" w:rsidRDefault="003472AC" w:rsidP="000345A2">
      <w:pPr>
        <w:pStyle w:val="af"/>
        <w:numPr>
          <w:ilvl w:val="0"/>
          <w:numId w:val="1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E26307" w:rsidRP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моциональное уплощение </w:t>
      </w:r>
    </w:p>
    <w:p w:rsidR="00607499" w:rsidRPr="00607499" w:rsidRDefault="00607499" w:rsidP="00C12A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26307" w:rsidRPr="00FF0767" w:rsidRDefault="00B7714E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00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26307" w:rsidRPr="00FF0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параноидной шизофрении </w:t>
      </w:r>
      <w:r w:rsidR="00163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бывае</w:t>
      </w:r>
      <w:r w:rsidR="00E26307" w:rsidRPr="00FF0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т:</w:t>
      </w:r>
    </w:p>
    <w:p w:rsidR="00E26307" w:rsidRPr="0096454B" w:rsidRDefault="00EA435A" w:rsidP="000345A2">
      <w:pPr>
        <w:pStyle w:val="af"/>
        <w:numPr>
          <w:ilvl w:val="0"/>
          <w:numId w:val="1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4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E26307" w:rsidRPr="009645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редовые переживания</w:t>
      </w:r>
    </w:p>
    <w:p w:rsidR="00E26307" w:rsidRPr="0096454B" w:rsidRDefault="00EA435A" w:rsidP="000345A2">
      <w:pPr>
        <w:pStyle w:val="af"/>
        <w:numPr>
          <w:ilvl w:val="0"/>
          <w:numId w:val="1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4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26307" w:rsidRPr="009645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индром психического автоматизма</w:t>
      </w:r>
    </w:p>
    <w:p w:rsidR="00E26307" w:rsidRPr="00A45E9B" w:rsidRDefault="00EA435A" w:rsidP="000345A2">
      <w:pPr>
        <w:pStyle w:val="af"/>
        <w:numPr>
          <w:ilvl w:val="0"/>
          <w:numId w:val="1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26307" w:rsidRP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стерические расстройства</w:t>
      </w:r>
    </w:p>
    <w:p w:rsidR="00EA435A" w:rsidRPr="00B7714E" w:rsidRDefault="00EA435A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63FA4" w:rsidRPr="007A1A33" w:rsidRDefault="00B7714E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00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163FA4" w:rsidRPr="007A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Гебефреническое возбуждение проявляется:</w:t>
      </w:r>
    </w:p>
    <w:p w:rsidR="00163FA4" w:rsidRPr="0096454B" w:rsidRDefault="00163FA4" w:rsidP="000345A2">
      <w:pPr>
        <w:pStyle w:val="af"/>
        <w:numPr>
          <w:ilvl w:val="0"/>
          <w:numId w:val="1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выражением восторга, экстазом</w:t>
      </w:r>
    </w:p>
    <w:p w:rsidR="00163FA4" w:rsidRPr="0096454B" w:rsidRDefault="00163FA4" w:rsidP="000345A2">
      <w:pPr>
        <w:pStyle w:val="af"/>
        <w:numPr>
          <w:ilvl w:val="0"/>
          <w:numId w:val="1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4B">
        <w:rPr>
          <w:rFonts w:ascii="Times New Roman" w:eastAsia="Times New Roman" w:hAnsi="Times New Roman" w:cs="Times New Roman"/>
          <w:sz w:val="24"/>
          <w:szCs w:val="24"/>
          <w:lang w:eastAsia="ru-RU"/>
        </w:rPr>
        <w:t>мучительной, невыразимой тоской</w:t>
      </w:r>
    </w:p>
    <w:p w:rsidR="00163FA4" w:rsidRPr="00A45E9B" w:rsidRDefault="00163FA4" w:rsidP="000345A2">
      <w:pPr>
        <w:pStyle w:val="af"/>
        <w:numPr>
          <w:ilvl w:val="0"/>
          <w:numId w:val="13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дурашливостью, гримасничаньем, нелепым, бессмысленным хохотом</w:t>
      </w:r>
    </w:p>
    <w:p w:rsidR="00163FA4" w:rsidRPr="00B7714E" w:rsidRDefault="00163FA4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26307" w:rsidRPr="00163FA4" w:rsidRDefault="00B7714E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00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26307" w:rsidRPr="00FF0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Ведущими симптомами  при </w:t>
      </w:r>
      <w:proofErr w:type="spellStart"/>
      <w:r w:rsidR="00E26307" w:rsidRPr="00FF0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неврозоподобной</w:t>
      </w:r>
      <w:proofErr w:type="spellEnd"/>
      <w:r w:rsidR="00E26307" w:rsidRPr="00FF0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шизофрении  являются бред и галлюцинации</w:t>
      </w:r>
      <w:r w:rsidR="00163FA4" w:rsidRPr="00163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E26307" w:rsidRPr="0096454B" w:rsidRDefault="008D445B" w:rsidP="000345A2">
      <w:pPr>
        <w:pStyle w:val="af"/>
        <w:numPr>
          <w:ilvl w:val="0"/>
          <w:numId w:val="1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26307" w:rsidRPr="0096454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E26307" w:rsidRPr="00A45E9B" w:rsidRDefault="008D445B" w:rsidP="000345A2">
      <w:pPr>
        <w:pStyle w:val="af"/>
        <w:numPr>
          <w:ilvl w:val="0"/>
          <w:numId w:val="1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26307" w:rsidRP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2C77D0" w:rsidRPr="00B7714E" w:rsidRDefault="002C77D0" w:rsidP="00C12A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26307" w:rsidRPr="00FF0767" w:rsidRDefault="00B7714E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00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26307" w:rsidRPr="00FF0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Отличают </w:t>
      </w:r>
      <w:proofErr w:type="spellStart"/>
      <w:r w:rsidR="00E26307" w:rsidRPr="00FF0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парафренный</w:t>
      </w:r>
      <w:proofErr w:type="spellEnd"/>
      <w:r w:rsidR="00E26307" w:rsidRPr="00FF0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синдром от синдрома психического автоматизма:</w:t>
      </w:r>
    </w:p>
    <w:p w:rsidR="00E26307" w:rsidRPr="0096454B" w:rsidRDefault="00EA435A" w:rsidP="000345A2">
      <w:pPr>
        <w:pStyle w:val="af"/>
        <w:numPr>
          <w:ilvl w:val="0"/>
          <w:numId w:val="1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4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26307" w:rsidRPr="009645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деи воздействия</w:t>
      </w:r>
    </w:p>
    <w:p w:rsidR="00E26307" w:rsidRPr="0096454B" w:rsidRDefault="00EA435A" w:rsidP="000345A2">
      <w:pPr>
        <w:pStyle w:val="af"/>
        <w:numPr>
          <w:ilvl w:val="0"/>
          <w:numId w:val="1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4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26307" w:rsidRPr="009645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деи преследования</w:t>
      </w:r>
    </w:p>
    <w:p w:rsidR="00E26307" w:rsidRPr="00A45E9B" w:rsidRDefault="00EA435A" w:rsidP="000345A2">
      <w:pPr>
        <w:pStyle w:val="af"/>
        <w:numPr>
          <w:ilvl w:val="0"/>
          <w:numId w:val="1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26307" w:rsidRP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деи величия</w:t>
      </w:r>
    </w:p>
    <w:p w:rsidR="00E26307" w:rsidRPr="0096454B" w:rsidRDefault="00E26307" w:rsidP="000845A3">
      <w:pPr>
        <w:pStyle w:val="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07" w:rsidRPr="00D71EAB" w:rsidRDefault="009653E1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E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00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D71E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26307" w:rsidRPr="00D71E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Какое содержание бреда характерно </w:t>
      </w:r>
      <w:proofErr w:type="gramStart"/>
      <w:r w:rsidR="00E26307" w:rsidRPr="00D71E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="00E26307" w:rsidRPr="00D71E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острого </w:t>
      </w:r>
      <w:proofErr w:type="spellStart"/>
      <w:r w:rsidR="00E26307" w:rsidRPr="00D71E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параноида</w:t>
      </w:r>
      <w:proofErr w:type="spellEnd"/>
      <w:r w:rsidR="00E26307" w:rsidRPr="00D71E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26307" w:rsidRPr="00D71EAB" w:rsidRDefault="009653E1" w:rsidP="000345A2">
      <w:pPr>
        <w:pStyle w:val="af"/>
        <w:numPr>
          <w:ilvl w:val="0"/>
          <w:numId w:val="1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E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26307" w:rsidRPr="00D71EA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озможные неприятности в будущем</w:t>
      </w:r>
    </w:p>
    <w:p w:rsidR="00E26307" w:rsidRPr="00D71EAB" w:rsidRDefault="009653E1" w:rsidP="000345A2">
      <w:pPr>
        <w:pStyle w:val="af"/>
        <w:numPr>
          <w:ilvl w:val="0"/>
          <w:numId w:val="1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EA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26307" w:rsidRPr="00D71EA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жидающее величие</w:t>
      </w:r>
    </w:p>
    <w:p w:rsidR="00E26307" w:rsidRPr="00A45E9B" w:rsidRDefault="009653E1" w:rsidP="000345A2">
      <w:pPr>
        <w:pStyle w:val="af"/>
        <w:numPr>
          <w:ilvl w:val="0"/>
          <w:numId w:val="1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26307" w:rsidRP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июминутная угроза</w:t>
      </w:r>
    </w:p>
    <w:p w:rsidR="002C77D0" w:rsidRPr="001C532F" w:rsidRDefault="002C77D0" w:rsidP="00C1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07" w:rsidRPr="00FF0767" w:rsidRDefault="0064724E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00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26307" w:rsidRPr="00FF0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клинические признаки </w:t>
      </w:r>
      <w:r w:rsidR="00744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</w:t>
      </w:r>
      <w:r w:rsidR="00E26307" w:rsidRPr="00FF0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26307" w:rsidRPr="00D71EAB" w:rsidRDefault="00D71EAB" w:rsidP="000345A2">
      <w:pPr>
        <w:pStyle w:val="af"/>
        <w:numPr>
          <w:ilvl w:val="0"/>
          <w:numId w:val="1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EA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26307" w:rsidRPr="00D71EA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аличие  бреда, галлюцинаций</w:t>
      </w:r>
    </w:p>
    <w:p w:rsidR="00E26307" w:rsidRPr="008117B2" w:rsidRDefault="00D71EAB" w:rsidP="000345A2">
      <w:pPr>
        <w:pStyle w:val="af"/>
        <w:numPr>
          <w:ilvl w:val="0"/>
          <w:numId w:val="1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26307" w:rsidRP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аличие аффективных</w:t>
      </w:r>
      <w:r w:rsidR="00E26307" w:rsidRPr="00744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26307" w:rsidRPr="008117B2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(фаз.)</w:t>
      </w:r>
    </w:p>
    <w:p w:rsidR="00E26307" w:rsidRPr="00D71EAB" w:rsidRDefault="00D71EAB" w:rsidP="000345A2">
      <w:pPr>
        <w:pStyle w:val="af"/>
        <w:numPr>
          <w:ilvl w:val="0"/>
          <w:numId w:val="1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EA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26307" w:rsidRPr="00D71EA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асстройство сознания</w:t>
      </w:r>
    </w:p>
    <w:p w:rsidR="002C77D0" w:rsidRPr="001C532F" w:rsidRDefault="002C77D0" w:rsidP="00C1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07" w:rsidRPr="00FF0767" w:rsidRDefault="0064724E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00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26307" w:rsidRPr="00FF0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Может ли у одного больного в разные периоды болезни быть и маниакальная и депрессивная фаза:</w:t>
      </w:r>
    </w:p>
    <w:p w:rsidR="00E26307" w:rsidRPr="00A45E9B" w:rsidRDefault="00D71EAB" w:rsidP="000345A2">
      <w:pPr>
        <w:pStyle w:val="af"/>
        <w:numPr>
          <w:ilvl w:val="0"/>
          <w:numId w:val="1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26307" w:rsidRP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E26307" w:rsidRPr="00D71EAB" w:rsidRDefault="00D71EAB" w:rsidP="000345A2">
      <w:pPr>
        <w:pStyle w:val="af"/>
        <w:numPr>
          <w:ilvl w:val="0"/>
          <w:numId w:val="1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EA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26307" w:rsidRPr="00D71EAB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2C77D0" w:rsidRPr="001C532F" w:rsidRDefault="002C77D0" w:rsidP="00C1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07" w:rsidRPr="00FF0767" w:rsidRDefault="0064724E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00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26307" w:rsidRPr="00FF0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маниакальную триаду </w:t>
      </w:r>
      <w:r w:rsidR="00163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 входи</w:t>
      </w:r>
      <w:r w:rsidR="00E26307" w:rsidRPr="00FF0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т:</w:t>
      </w:r>
    </w:p>
    <w:p w:rsidR="00E26307" w:rsidRPr="00782622" w:rsidRDefault="00F224FC" w:rsidP="000345A2">
      <w:pPr>
        <w:pStyle w:val="af"/>
        <w:numPr>
          <w:ilvl w:val="0"/>
          <w:numId w:val="1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2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26307" w:rsidRPr="0078262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скоренное мышление</w:t>
      </w:r>
    </w:p>
    <w:p w:rsidR="00E26307" w:rsidRPr="00A45E9B" w:rsidRDefault="00F224FC" w:rsidP="000345A2">
      <w:pPr>
        <w:pStyle w:val="af"/>
        <w:numPr>
          <w:ilvl w:val="0"/>
          <w:numId w:val="1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26307" w:rsidRP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аллюцинации</w:t>
      </w:r>
    </w:p>
    <w:p w:rsidR="00E26307" w:rsidRPr="00782622" w:rsidRDefault="00F224FC" w:rsidP="000345A2">
      <w:pPr>
        <w:pStyle w:val="af"/>
        <w:numPr>
          <w:ilvl w:val="0"/>
          <w:numId w:val="1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2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26307" w:rsidRPr="00782622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овышенное настроение</w:t>
      </w:r>
    </w:p>
    <w:p w:rsidR="009A33C7" w:rsidRPr="00782622" w:rsidRDefault="00F224FC" w:rsidP="000345A2">
      <w:pPr>
        <w:pStyle w:val="af"/>
        <w:numPr>
          <w:ilvl w:val="0"/>
          <w:numId w:val="1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2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63FA4" w:rsidRPr="0078262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скорение  движений</w:t>
      </w:r>
    </w:p>
    <w:p w:rsidR="00163FA4" w:rsidRPr="001C532F" w:rsidRDefault="00163FA4" w:rsidP="00C1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07" w:rsidRPr="00FF0767" w:rsidRDefault="0064724E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00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26307" w:rsidRPr="00FF0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Депрессивная триада </w:t>
      </w:r>
      <w:r w:rsidR="00163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 </w:t>
      </w:r>
      <w:r w:rsidR="00E26307" w:rsidRPr="00FF0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включа</w:t>
      </w:r>
      <w:r w:rsidR="00163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E26307" w:rsidRPr="00FF0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 в себя:</w:t>
      </w:r>
    </w:p>
    <w:p w:rsidR="00E26307" w:rsidRPr="00A45E9B" w:rsidRDefault="00F224FC" w:rsidP="000345A2">
      <w:pPr>
        <w:pStyle w:val="af"/>
        <w:numPr>
          <w:ilvl w:val="0"/>
          <w:numId w:val="1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26307" w:rsidRP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удороги</w:t>
      </w:r>
    </w:p>
    <w:p w:rsidR="00E26307" w:rsidRPr="00782622" w:rsidRDefault="00F224FC" w:rsidP="000345A2">
      <w:pPr>
        <w:pStyle w:val="af"/>
        <w:numPr>
          <w:ilvl w:val="0"/>
          <w:numId w:val="1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2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26307" w:rsidRPr="0078262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ониженное настроение</w:t>
      </w:r>
    </w:p>
    <w:p w:rsidR="00E26307" w:rsidRPr="00782622" w:rsidRDefault="00F224FC" w:rsidP="000345A2">
      <w:pPr>
        <w:pStyle w:val="af"/>
        <w:numPr>
          <w:ilvl w:val="0"/>
          <w:numId w:val="1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2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E26307" w:rsidRPr="0078262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аторможенность</w:t>
      </w:r>
    </w:p>
    <w:p w:rsidR="002C77D0" w:rsidRPr="00D85C5E" w:rsidRDefault="002C77D0" w:rsidP="00C1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07" w:rsidRPr="003D08EC" w:rsidRDefault="0064724E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00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26307" w:rsidRPr="003D0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Настроение при дисфории:</w:t>
      </w:r>
    </w:p>
    <w:p w:rsidR="00E26307" w:rsidRPr="008B01B0" w:rsidRDefault="008B01B0" w:rsidP="000345A2">
      <w:pPr>
        <w:pStyle w:val="af"/>
        <w:numPr>
          <w:ilvl w:val="0"/>
          <w:numId w:val="1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B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26307" w:rsidRPr="008B01B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одавленное</w:t>
      </w:r>
    </w:p>
    <w:p w:rsidR="00E26307" w:rsidRPr="008B01B0" w:rsidRDefault="008B01B0" w:rsidP="000345A2">
      <w:pPr>
        <w:pStyle w:val="af"/>
        <w:numPr>
          <w:ilvl w:val="0"/>
          <w:numId w:val="1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B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26307" w:rsidRPr="008B0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ревожное</w:t>
      </w:r>
    </w:p>
    <w:p w:rsidR="00E26307" w:rsidRPr="00A45E9B" w:rsidRDefault="008B01B0" w:rsidP="000345A2">
      <w:pPr>
        <w:pStyle w:val="af"/>
        <w:numPr>
          <w:ilvl w:val="0"/>
          <w:numId w:val="1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26307" w:rsidRP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аздражительно-злобное</w:t>
      </w:r>
    </w:p>
    <w:p w:rsidR="00EA1130" w:rsidRPr="00D85C5E" w:rsidRDefault="00EA1130" w:rsidP="00C1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07" w:rsidRPr="00436398" w:rsidRDefault="00D71EAB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00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26307" w:rsidRPr="00436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Эпилептические изменения личности</w:t>
      </w:r>
    </w:p>
    <w:p w:rsidR="00E26307" w:rsidRPr="007C66AA" w:rsidRDefault="007C66AA" w:rsidP="000345A2">
      <w:pPr>
        <w:pStyle w:val="af"/>
        <w:numPr>
          <w:ilvl w:val="0"/>
          <w:numId w:val="1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26307" w:rsidRPr="007C6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анерность, эмоциональная неадекватность, резонерство, вычурность, </w:t>
      </w:r>
      <w:proofErr w:type="spellStart"/>
      <w:r w:rsidR="00E26307" w:rsidRPr="007C66A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ауитизм</w:t>
      </w:r>
      <w:proofErr w:type="spellEnd"/>
    </w:p>
    <w:p w:rsidR="00E26307" w:rsidRPr="007C66AA" w:rsidRDefault="007C66AA" w:rsidP="000345A2">
      <w:pPr>
        <w:pStyle w:val="af"/>
        <w:numPr>
          <w:ilvl w:val="0"/>
          <w:numId w:val="1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26307" w:rsidRPr="007C6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лабодушие, раздражительность, слезливость, бездеятельность, ворчливость, недоверчивость к </w:t>
      </w:r>
      <w:proofErr w:type="gramStart"/>
      <w:r w:rsidR="00E26307" w:rsidRPr="007C66A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близким</w:t>
      </w:r>
      <w:proofErr w:type="gramEnd"/>
    </w:p>
    <w:p w:rsidR="00E26307" w:rsidRPr="007C66AA" w:rsidRDefault="007C66AA" w:rsidP="000345A2">
      <w:pPr>
        <w:pStyle w:val="af"/>
        <w:numPr>
          <w:ilvl w:val="0"/>
          <w:numId w:val="1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26307" w:rsidRPr="007C6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бстоятельность, </w:t>
      </w:r>
      <w:proofErr w:type="spellStart"/>
      <w:r w:rsidR="00E26307" w:rsidRPr="007C66A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тугоподвижность</w:t>
      </w:r>
      <w:proofErr w:type="spellEnd"/>
      <w:r w:rsidR="00E26307" w:rsidRPr="007C6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психических процессов, вязкость, </w:t>
      </w:r>
      <w:proofErr w:type="spellStart"/>
      <w:r w:rsidR="00E26307" w:rsidRPr="007C66A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гиперсоциальность</w:t>
      </w:r>
      <w:proofErr w:type="spellEnd"/>
      <w:r w:rsidR="00E26307" w:rsidRPr="007C66A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</w:p>
    <w:p w:rsidR="00E26307" w:rsidRPr="00A45E9B" w:rsidRDefault="00E26307" w:rsidP="000345A2">
      <w:pPr>
        <w:pStyle w:val="af"/>
        <w:numPr>
          <w:ilvl w:val="0"/>
          <w:numId w:val="1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педантичность, злопамятность, злобность, жестокость, эмоциональная холодность.</w:t>
      </w:r>
    </w:p>
    <w:p w:rsidR="00BF427C" w:rsidRDefault="00BF427C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27C" w:rsidRPr="007A1A33" w:rsidRDefault="00D71EAB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00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BF427C" w:rsidRPr="007A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купирования эпилептического приступа применяют:</w:t>
      </w:r>
    </w:p>
    <w:p w:rsidR="00BF427C" w:rsidRPr="00A45E9B" w:rsidRDefault="00BF427C" w:rsidP="000345A2">
      <w:pPr>
        <w:pStyle w:val="af"/>
        <w:numPr>
          <w:ilvl w:val="0"/>
          <w:numId w:val="1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2-6 мл 0,5% раствора седуксена</w:t>
      </w:r>
    </w:p>
    <w:p w:rsidR="00BF427C" w:rsidRPr="008A4677" w:rsidRDefault="00BF427C" w:rsidP="000345A2">
      <w:pPr>
        <w:pStyle w:val="af"/>
        <w:numPr>
          <w:ilvl w:val="0"/>
          <w:numId w:val="1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2-3 мл 2,5% раствора </w:t>
      </w:r>
      <w:proofErr w:type="spellStart"/>
      <w:r w:rsidRPr="008A467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аминазина</w:t>
      </w:r>
      <w:proofErr w:type="spellEnd"/>
    </w:p>
    <w:p w:rsidR="00BF427C" w:rsidRPr="008A4677" w:rsidRDefault="00BF427C" w:rsidP="000345A2">
      <w:pPr>
        <w:pStyle w:val="af"/>
        <w:numPr>
          <w:ilvl w:val="0"/>
          <w:numId w:val="1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677">
        <w:rPr>
          <w:rFonts w:ascii="Times New Roman" w:eastAsia="Times New Roman" w:hAnsi="Times New Roman" w:cs="Times New Roman"/>
          <w:sz w:val="24"/>
          <w:szCs w:val="24"/>
          <w:lang w:eastAsia="ru-RU"/>
        </w:rPr>
        <w:t>10 мл 40% раствора глюкозы</w:t>
      </w:r>
    </w:p>
    <w:p w:rsidR="00CA19C3" w:rsidRDefault="00CA19C3" w:rsidP="00CA19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19C3" w:rsidRPr="007A1A33" w:rsidRDefault="00CA19C3" w:rsidP="00CA19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00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7A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Эпилепсия – хроническое заболевание, характеризующееся:</w:t>
      </w:r>
    </w:p>
    <w:p w:rsidR="00CA19C3" w:rsidRPr="00BA79F7" w:rsidRDefault="00CA19C3" w:rsidP="00CA19C3">
      <w:pPr>
        <w:pStyle w:val="af"/>
        <w:numPr>
          <w:ilvl w:val="0"/>
          <w:numId w:val="1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9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ранним началом (детский, юношеский возраст)</w:t>
      </w:r>
    </w:p>
    <w:p w:rsidR="00CA19C3" w:rsidRPr="00BA79F7" w:rsidRDefault="00CA19C3" w:rsidP="00CA19C3">
      <w:pPr>
        <w:pStyle w:val="af"/>
        <w:numPr>
          <w:ilvl w:val="0"/>
          <w:numId w:val="1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9F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типичными изменениями личности</w:t>
      </w:r>
    </w:p>
    <w:p w:rsidR="00CA19C3" w:rsidRDefault="00CA19C3" w:rsidP="00CA19C3">
      <w:pPr>
        <w:pStyle w:val="af"/>
        <w:numPr>
          <w:ilvl w:val="0"/>
          <w:numId w:val="1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9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возможностью психических расстройств</w:t>
      </w:r>
    </w:p>
    <w:p w:rsidR="000845A3" w:rsidRPr="00A45E9B" w:rsidRDefault="000845A3" w:rsidP="00CA19C3">
      <w:pPr>
        <w:pStyle w:val="af"/>
        <w:numPr>
          <w:ilvl w:val="0"/>
          <w:numId w:val="1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перечисленным</w:t>
      </w:r>
    </w:p>
    <w:p w:rsidR="00436398" w:rsidRPr="000845A3" w:rsidRDefault="00436398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5E9B" w:rsidRDefault="00A45E9B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62C4" w:rsidRPr="007A1A33" w:rsidRDefault="00D71EAB" w:rsidP="00C1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</w:t>
      </w:r>
      <w:r w:rsidR="00B00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2E62C4" w:rsidRPr="007A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Эпилептическ</w:t>
      </w:r>
      <w:r w:rsidR="00964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ий</w:t>
      </w:r>
      <w:r w:rsidR="002E62C4" w:rsidRPr="007A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64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статус</w:t>
      </w:r>
      <w:r w:rsidR="002E62C4" w:rsidRPr="007A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характеризуется:</w:t>
      </w:r>
    </w:p>
    <w:p w:rsidR="002E62C4" w:rsidRPr="00BA79F7" w:rsidRDefault="002E62C4" w:rsidP="000345A2">
      <w:pPr>
        <w:pStyle w:val="af"/>
        <w:numPr>
          <w:ilvl w:val="0"/>
          <w:numId w:val="1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9F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серией непрерывно следующих друг за другом больших эпилептических припадков</w:t>
      </w:r>
    </w:p>
    <w:p w:rsidR="002E62C4" w:rsidRPr="00BA79F7" w:rsidRDefault="002E62C4" w:rsidP="000345A2">
      <w:pPr>
        <w:pStyle w:val="af"/>
        <w:numPr>
          <w:ilvl w:val="0"/>
          <w:numId w:val="1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9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продолжительностью от нескольких часов до нескольких суток</w:t>
      </w:r>
    </w:p>
    <w:p w:rsidR="002E62C4" w:rsidRPr="00BA79F7" w:rsidRDefault="002E62C4" w:rsidP="000345A2">
      <w:pPr>
        <w:pStyle w:val="af"/>
        <w:numPr>
          <w:ilvl w:val="0"/>
          <w:numId w:val="1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9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пребыванием больного в коме или сопоре</w:t>
      </w:r>
    </w:p>
    <w:p w:rsidR="002E62C4" w:rsidRPr="00A45E9B" w:rsidRDefault="002E62C4" w:rsidP="000345A2">
      <w:pPr>
        <w:pStyle w:val="af"/>
        <w:numPr>
          <w:ilvl w:val="0"/>
          <w:numId w:val="1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перечисленным</w:t>
      </w:r>
    </w:p>
    <w:p w:rsidR="002E62C4" w:rsidRDefault="002E62C4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307" w:rsidRPr="003D08EC" w:rsidRDefault="00D71EAB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00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26307" w:rsidRPr="003D0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Назовите признак, свидетельствующий о тяжести алкогольного делирия:</w:t>
      </w:r>
    </w:p>
    <w:p w:rsidR="00E26307" w:rsidRPr="00BA79F7" w:rsidRDefault="00744F8F" w:rsidP="000345A2">
      <w:pPr>
        <w:pStyle w:val="af"/>
        <w:numPr>
          <w:ilvl w:val="0"/>
          <w:numId w:val="1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</w:t>
      </w:r>
      <w:r w:rsidR="00E26307" w:rsidRPr="00BA79F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женный тремор</w:t>
      </w:r>
    </w:p>
    <w:p w:rsidR="00E26307" w:rsidRPr="00BA79F7" w:rsidRDefault="00F3170C" w:rsidP="000345A2">
      <w:pPr>
        <w:pStyle w:val="af"/>
        <w:numPr>
          <w:ilvl w:val="0"/>
          <w:numId w:val="1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26307" w:rsidRPr="00BA79F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арейдолин</w:t>
      </w:r>
      <w:proofErr w:type="spellEnd"/>
    </w:p>
    <w:p w:rsidR="00E26307" w:rsidRPr="00A45E9B" w:rsidRDefault="00F90A44" w:rsidP="000345A2">
      <w:pPr>
        <w:pStyle w:val="af"/>
        <w:numPr>
          <w:ilvl w:val="0"/>
          <w:numId w:val="1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26307" w:rsidRP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актильные  галлюцинации</w:t>
      </w:r>
    </w:p>
    <w:p w:rsidR="00EA1130" w:rsidRPr="00D85C5E" w:rsidRDefault="00EA1130" w:rsidP="00C1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07" w:rsidRPr="003D08EC" w:rsidRDefault="00D71EAB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00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26307" w:rsidRPr="003D0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Галлюцинации характерные для алкогольного психоза:</w:t>
      </w:r>
    </w:p>
    <w:p w:rsidR="00E26307" w:rsidRPr="00A45E9B" w:rsidRDefault="00F90A44" w:rsidP="000345A2">
      <w:pPr>
        <w:pStyle w:val="af"/>
        <w:numPr>
          <w:ilvl w:val="0"/>
          <w:numId w:val="1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26307" w:rsidRP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стинные</w:t>
      </w:r>
    </w:p>
    <w:p w:rsidR="00E26307" w:rsidRPr="00BA79F7" w:rsidRDefault="00F90A44" w:rsidP="000345A2">
      <w:pPr>
        <w:pStyle w:val="af"/>
        <w:numPr>
          <w:ilvl w:val="0"/>
          <w:numId w:val="1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9F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26307" w:rsidRPr="00BA79F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севдогаллюцинации</w:t>
      </w:r>
    </w:p>
    <w:p w:rsidR="00E26307" w:rsidRPr="00BA79F7" w:rsidRDefault="00F90A44" w:rsidP="000345A2">
      <w:pPr>
        <w:pStyle w:val="af"/>
        <w:numPr>
          <w:ilvl w:val="0"/>
          <w:numId w:val="1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9F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26307" w:rsidRPr="00BA7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 и другие</w:t>
      </w:r>
    </w:p>
    <w:p w:rsidR="00EA1130" w:rsidRPr="00D85C5E" w:rsidRDefault="00EA1130" w:rsidP="00C1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84C" w:rsidRPr="006B20E9" w:rsidRDefault="000E084C" w:rsidP="00C12A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26307" w:rsidRPr="003D08EC" w:rsidRDefault="00D71EAB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00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26307" w:rsidRPr="003D0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Сознание  при </w:t>
      </w:r>
      <w:proofErr w:type="gramStart"/>
      <w:r w:rsidR="00E26307" w:rsidRPr="003D0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алкогольном</w:t>
      </w:r>
      <w:proofErr w:type="gramEnd"/>
      <w:r w:rsidR="00E26307" w:rsidRPr="003D0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E26307" w:rsidRPr="003D0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галлюцинозе</w:t>
      </w:r>
      <w:proofErr w:type="spellEnd"/>
      <w:r w:rsidR="00E26307" w:rsidRPr="003D0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26307" w:rsidRPr="00BA79F7" w:rsidRDefault="00F90A44" w:rsidP="000345A2">
      <w:pPr>
        <w:pStyle w:val="af"/>
        <w:numPr>
          <w:ilvl w:val="0"/>
          <w:numId w:val="1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9F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26307" w:rsidRPr="00BA79F7">
        <w:rPr>
          <w:rFonts w:ascii="Times New Roman" w:eastAsia="Times New Roman" w:hAnsi="Times New Roman" w:cs="Times New Roman"/>
          <w:sz w:val="24"/>
          <w:szCs w:val="24"/>
          <w:lang w:eastAsia="ru-RU"/>
        </w:rPr>
        <w:t>омрачено</w:t>
      </w:r>
    </w:p>
    <w:p w:rsidR="00E26307" w:rsidRPr="000718A1" w:rsidRDefault="00F90A44" w:rsidP="000345A2">
      <w:pPr>
        <w:pStyle w:val="af"/>
        <w:numPr>
          <w:ilvl w:val="0"/>
          <w:numId w:val="1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A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26307" w:rsidRPr="000718A1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зменено</w:t>
      </w:r>
    </w:p>
    <w:p w:rsidR="00E26307" w:rsidRPr="00A45E9B" w:rsidRDefault="00F90A44" w:rsidP="000345A2">
      <w:pPr>
        <w:pStyle w:val="af"/>
        <w:numPr>
          <w:ilvl w:val="0"/>
          <w:numId w:val="1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26307" w:rsidRP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нарушено</w:t>
      </w:r>
    </w:p>
    <w:p w:rsidR="000E084C" w:rsidRPr="006B20E9" w:rsidRDefault="000E084C" w:rsidP="00C12A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26307" w:rsidRPr="003D08EC" w:rsidRDefault="00D71EAB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00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26307" w:rsidRPr="003D0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Препарат, обладающий нейролептическим действием:</w:t>
      </w:r>
    </w:p>
    <w:p w:rsidR="00E26307" w:rsidRPr="00A45E9B" w:rsidRDefault="006B20E9" w:rsidP="000345A2">
      <w:pPr>
        <w:pStyle w:val="af"/>
        <w:numPr>
          <w:ilvl w:val="0"/>
          <w:numId w:val="1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26307" w:rsidRP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миназин</w:t>
      </w:r>
      <w:proofErr w:type="spellEnd"/>
    </w:p>
    <w:p w:rsidR="00E26307" w:rsidRPr="00BA79F7" w:rsidRDefault="006B20E9" w:rsidP="000345A2">
      <w:pPr>
        <w:pStyle w:val="af"/>
        <w:numPr>
          <w:ilvl w:val="0"/>
          <w:numId w:val="1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9F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26307" w:rsidRPr="00BA79F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митриптилин</w:t>
      </w:r>
    </w:p>
    <w:p w:rsidR="00E26307" w:rsidRPr="00BA79F7" w:rsidRDefault="006B20E9" w:rsidP="000345A2">
      <w:pPr>
        <w:pStyle w:val="af"/>
        <w:numPr>
          <w:ilvl w:val="0"/>
          <w:numId w:val="1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79F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26307" w:rsidRPr="00BA79F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азепам</w:t>
      </w:r>
      <w:proofErr w:type="spellEnd"/>
    </w:p>
    <w:p w:rsidR="000E084C" w:rsidRPr="006B20E9" w:rsidRDefault="000E084C" w:rsidP="00C12A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26307" w:rsidRPr="000718A1" w:rsidRDefault="00D71EAB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18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00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Pr="000718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26307" w:rsidRPr="000718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Препарат, который лучше использовать для купирования психомоторного возбуждения:</w:t>
      </w:r>
    </w:p>
    <w:p w:rsidR="00E26307" w:rsidRPr="00A45E9B" w:rsidRDefault="00BA79F7" w:rsidP="000345A2">
      <w:pPr>
        <w:pStyle w:val="af"/>
        <w:numPr>
          <w:ilvl w:val="0"/>
          <w:numId w:val="15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26307" w:rsidRP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миназин</w:t>
      </w:r>
      <w:proofErr w:type="spellEnd"/>
    </w:p>
    <w:p w:rsidR="000E084C" w:rsidRPr="000718A1" w:rsidRDefault="00BA79F7" w:rsidP="000345A2">
      <w:pPr>
        <w:pStyle w:val="af"/>
        <w:numPr>
          <w:ilvl w:val="0"/>
          <w:numId w:val="15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18A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26307" w:rsidRPr="000718A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елипрамин</w:t>
      </w:r>
      <w:proofErr w:type="spellEnd"/>
    </w:p>
    <w:p w:rsidR="00A45E9B" w:rsidRDefault="00A45E9B" w:rsidP="003F52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245" w:rsidRPr="00D51639" w:rsidRDefault="00D51639" w:rsidP="003F52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00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</w:t>
      </w:r>
      <w:r w:rsidR="003F5245" w:rsidRPr="00D51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При лечении алкогольного абстинентного синдрома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чаще используются нейролептики:</w:t>
      </w:r>
    </w:p>
    <w:p w:rsidR="003F5245" w:rsidRPr="003F5245" w:rsidRDefault="003F5245" w:rsidP="003F5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с преобладанием антипсихотического эффекта</w:t>
      </w:r>
    </w:p>
    <w:p w:rsidR="003F5245" w:rsidRPr="00A45E9B" w:rsidRDefault="003F5245" w:rsidP="003F5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</w:t>
      </w:r>
      <w:r w:rsidRP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преобладанием седативного эффекта</w:t>
      </w:r>
    </w:p>
    <w:p w:rsidR="003F5245" w:rsidRPr="003F5245" w:rsidRDefault="003F5245" w:rsidP="003F5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с преобладанием стимулирующего средства</w:t>
      </w:r>
    </w:p>
    <w:p w:rsidR="003F5245" w:rsidRPr="003F5245" w:rsidRDefault="003F5245" w:rsidP="003F5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245" w:rsidRPr="006541DD" w:rsidRDefault="001B7A2F" w:rsidP="003F52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00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F5245" w:rsidRPr="00D51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 лечении больных алкоголизмом показаниями для назнач</w:t>
      </w:r>
      <w:r w:rsidR="00654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ения транквилизаторов являются:</w:t>
      </w:r>
    </w:p>
    <w:p w:rsidR="003F5245" w:rsidRPr="00152EC9" w:rsidRDefault="003F5245" w:rsidP="003F5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аффективные нарушения</w:t>
      </w:r>
    </w:p>
    <w:p w:rsidR="003F5245" w:rsidRPr="00A45E9B" w:rsidRDefault="003F5245" w:rsidP="003F5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</w:t>
      </w:r>
      <w:r w:rsidRP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соматовегетативные расстройства</w:t>
      </w:r>
    </w:p>
    <w:p w:rsidR="003F5245" w:rsidRPr="003F5245" w:rsidRDefault="003F5245" w:rsidP="003F5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интоксикация</w:t>
      </w:r>
    </w:p>
    <w:p w:rsidR="003F5245" w:rsidRDefault="003F5245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307" w:rsidRPr="003D08EC" w:rsidRDefault="00D71EAB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00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654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26307" w:rsidRPr="003D0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Транквилизатор, не вызывающий сонливости:</w:t>
      </w:r>
    </w:p>
    <w:p w:rsidR="00E26307" w:rsidRPr="006541DD" w:rsidRDefault="00E26307" w:rsidP="006541DD">
      <w:pPr>
        <w:pStyle w:val="af"/>
        <w:numPr>
          <w:ilvl w:val="0"/>
          <w:numId w:val="15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41D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Феназепам</w:t>
      </w:r>
      <w:proofErr w:type="spellEnd"/>
    </w:p>
    <w:p w:rsidR="00E26307" w:rsidRPr="006541DD" w:rsidRDefault="00E26307" w:rsidP="006541DD">
      <w:pPr>
        <w:pStyle w:val="af"/>
        <w:numPr>
          <w:ilvl w:val="0"/>
          <w:numId w:val="15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D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Седуксен</w:t>
      </w:r>
    </w:p>
    <w:p w:rsidR="00E26307" w:rsidRPr="00A45E9B" w:rsidRDefault="005D12CD" w:rsidP="006541DD">
      <w:pPr>
        <w:pStyle w:val="af"/>
        <w:numPr>
          <w:ilvl w:val="0"/>
          <w:numId w:val="15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Нозепам</w:t>
      </w:r>
    </w:p>
    <w:p w:rsidR="000E084C" w:rsidRPr="00D85C5E" w:rsidRDefault="000E084C" w:rsidP="00C1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07" w:rsidRPr="003D08EC" w:rsidRDefault="006541DD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00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565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26307" w:rsidRPr="003D0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 является законным представителем недееспособного психически больного:</w:t>
      </w:r>
    </w:p>
    <w:p w:rsidR="00E26307" w:rsidRPr="006541DD" w:rsidRDefault="00E26307" w:rsidP="006541DD">
      <w:pPr>
        <w:pStyle w:val="af"/>
        <w:numPr>
          <w:ilvl w:val="0"/>
          <w:numId w:val="15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D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Муж, жена</w:t>
      </w:r>
    </w:p>
    <w:p w:rsidR="00E26307" w:rsidRPr="006541DD" w:rsidRDefault="00E26307" w:rsidP="006541DD">
      <w:pPr>
        <w:pStyle w:val="af"/>
        <w:numPr>
          <w:ilvl w:val="0"/>
          <w:numId w:val="15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D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</w:t>
      </w:r>
    </w:p>
    <w:p w:rsidR="00E26307" w:rsidRPr="00A45E9B" w:rsidRDefault="00E26307" w:rsidP="006541DD">
      <w:pPr>
        <w:pStyle w:val="af"/>
        <w:numPr>
          <w:ilvl w:val="0"/>
          <w:numId w:val="15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Опекун</w:t>
      </w:r>
    </w:p>
    <w:p w:rsidR="000E084C" w:rsidRPr="000E084C" w:rsidRDefault="000E084C" w:rsidP="00C12A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26307" w:rsidRPr="003D08EC" w:rsidRDefault="006541DD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</w:t>
      </w:r>
      <w:r w:rsidR="00B00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565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26307" w:rsidRPr="003D0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Назначает или отменяет принудительное лечение психически больного:</w:t>
      </w:r>
    </w:p>
    <w:p w:rsidR="00E26307" w:rsidRPr="006541DD" w:rsidRDefault="00E26307" w:rsidP="006541DD">
      <w:pPr>
        <w:pStyle w:val="af"/>
        <w:numPr>
          <w:ilvl w:val="0"/>
          <w:numId w:val="15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врачей-экспертов</w:t>
      </w:r>
    </w:p>
    <w:p w:rsidR="00E26307" w:rsidRPr="00A45E9B" w:rsidRDefault="00E26307" w:rsidP="006541DD">
      <w:pPr>
        <w:pStyle w:val="af"/>
        <w:numPr>
          <w:ilvl w:val="0"/>
          <w:numId w:val="15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</w:t>
      </w:r>
    </w:p>
    <w:p w:rsidR="005D12CD" w:rsidRPr="005D12CD" w:rsidRDefault="005D12CD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307" w:rsidRPr="003D08EC" w:rsidRDefault="00241F61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00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565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26307" w:rsidRPr="003D0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Недееспособность психически больного может быть установлена</w:t>
      </w:r>
      <w:proofErr w:type="gramStart"/>
      <w:r w:rsidR="00E26307" w:rsidRPr="003D0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E26307" w:rsidRPr="00A45E9B" w:rsidRDefault="00E26307" w:rsidP="00241F61">
      <w:pPr>
        <w:pStyle w:val="af"/>
        <w:numPr>
          <w:ilvl w:val="0"/>
          <w:numId w:val="1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Судом</w:t>
      </w:r>
    </w:p>
    <w:p w:rsidR="00E26307" w:rsidRPr="00241F61" w:rsidRDefault="00E26307" w:rsidP="00241F61">
      <w:pPr>
        <w:pStyle w:val="af"/>
        <w:numPr>
          <w:ilvl w:val="0"/>
          <w:numId w:val="1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врачей</w:t>
      </w:r>
    </w:p>
    <w:p w:rsidR="00877849" w:rsidRPr="00D85C5E" w:rsidRDefault="00877849" w:rsidP="00C1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F61" w:rsidRDefault="00354EE0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00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0575C4" w:rsidRPr="007A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Функциональные расстройства чувствительн</w:t>
      </w:r>
      <w:r w:rsidR="00241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ости и движений характерны </w:t>
      </w:r>
      <w:proofErr w:type="gramStart"/>
      <w:r w:rsidR="00241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="00241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575C4" w:rsidRPr="00241F61" w:rsidRDefault="000575C4" w:rsidP="00241F61">
      <w:pPr>
        <w:pStyle w:val="af"/>
        <w:numPr>
          <w:ilvl w:val="0"/>
          <w:numId w:val="15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1F6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депрессивного невроза</w:t>
      </w:r>
    </w:p>
    <w:p w:rsidR="000575C4" w:rsidRPr="00241F61" w:rsidRDefault="000575C4" w:rsidP="00241F61">
      <w:pPr>
        <w:pStyle w:val="af"/>
        <w:numPr>
          <w:ilvl w:val="0"/>
          <w:numId w:val="15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невроза навязчивости</w:t>
      </w:r>
    </w:p>
    <w:p w:rsidR="000575C4" w:rsidRPr="00241F61" w:rsidRDefault="000575C4" w:rsidP="00241F61">
      <w:pPr>
        <w:pStyle w:val="af"/>
        <w:numPr>
          <w:ilvl w:val="0"/>
          <w:numId w:val="15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неврастении</w:t>
      </w:r>
    </w:p>
    <w:p w:rsidR="000575C4" w:rsidRPr="00A45E9B" w:rsidRDefault="000575C4" w:rsidP="00241F61">
      <w:pPr>
        <w:pStyle w:val="af"/>
        <w:numPr>
          <w:ilvl w:val="0"/>
          <w:numId w:val="15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диссоциативно</w:t>
      </w:r>
      <w:proofErr w:type="spellEnd"/>
      <w:r w:rsidRP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-конверсионного расстройства</w:t>
      </w:r>
    </w:p>
    <w:p w:rsidR="000575C4" w:rsidRPr="007A1A33" w:rsidRDefault="000575C4" w:rsidP="00C12AF6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u w:val="single"/>
          <w:lang w:eastAsia="ru-RU"/>
        </w:rPr>
      </w:pPr>
    </w:p>
    <w:p w:rsidR="000575C4" w:rsidRPr="007A1A33" w:rsidRDefault="000575C4" w:rsidP="00C12AF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354EE0" w:rsidRDefault="00354EE0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168</w:t>
      </w:r>
      <w:r w:rsidR="000575C4" w:rsidRPr="007A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0575C4" w:rsidRPr="007A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атонический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ступор </w:t>
      </w:r>
      <w:r w:rsidR="004F0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проявляется:</w:t>
      </w:r>
    </w:p>
    <w:p w:rsidR="000575C4" w:rsidRPr="00354EE0" w:rsidRDefault="004F0304" w:rsidP="00354EE0">
      <w:pPr>
        <w:pStyle w:val="af"/>
        <w:numPr>
          <w:ilvl w:val="0"/>
          <w:numId w:val="16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утрата реальности,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мутизм</w:t>
      </w:r>
      <w:proofErr w:type="spellEnd"/>
    </w:p>
    <w:p w:rsidR="000575C4" w:rsidRPr="004F0304" w:rsidRDefault="000575C4" w:rsidP="00354EE0">
      <w:pPr>
        <w:pStyle w:val="af"/>
        <w:numPr>
          <w:ilvl w:val="0"/>
          <w:numId w:val="16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повышением мышечного тонуса, длительным сохранением одной позы, </w:t>
      </w:r>
    </w:p>
    <w:p w:rsidR="000575C4" w:rsidRPr="004F0304" w:rsidRDefault="000575C4" w:rsidP="00354EE0">
      <w:pPr>
        <w:pStyle w:val="af"/>
        <w:numPr>
          <w:ilvl w:val="0"/>
          <w:numId w:val="16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негативизмом, застывшим </w:t>
      </w:r>
      <w:proofErr w:type="spellStart"/>
      <w:r w:rsidRPr="004F030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амимичным</w:t>
      </w:r>
      <w:proofErr w:type="spellEnd"/>
      <w:r w:rsidRPr="004F0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лицом</w:t>
      </w:r>
    </w:p>
    <w:p w:rsidR="000575C4" w:rsidRPr="00A45E9B" w:rsidRDefault="000575C4" w:rsidP="00354EE0">
      <w:pPr>
        <w:pStyle w:val="af"/>
        <w:numPr>
          <w:ilvl w:val="0"/>
          <w:numId w:val="16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тоническими судорогами</w:t>
      </w:r>
    </w:p>
    <w:p w:rsidR="000575C4" w:rsidRPr="00A45E9B" w:rsidRDefault="000575C4" w:rsidP="00C12AF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3F5245" w:rsidRPr="00354EE0" w:rsidRDefault="00A53CDC" w:rsidP="00354E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="00354EE0" w:rsidRPr="00354E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="003F5245" w:rsidRPr="00354E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Патологическое привыкание к наркотику при леч</w:t>
      </w:r>
      <w:r w:rsidR="00354E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ении по медицинским показаниям:</w:t>
      </w:r>
    </w:p>
    <w:p w:rsidR="003F5245" w:rsidRPr="003F5245" w:rsidRDefault="003F5245" w:rsidP="003F52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уголовно наказуемо</w:t>
      </w:r>
    </w:p>
    <w:p w:rsidR="003F5245" w:rsidRPr="00152EC9" w:rsidRDefault="003F5245" w:rsidP="003F52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F5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152EC9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наказуемо</w:t>
      </w:r>
    </w:p>
    <w:p w:rsidR="003F5245" w:rsidRPr="003F5245" w:rsidRDefault="003F5245" w:rsidP="003F52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</w:t>
      </w:r>
      <w:r w:rsidRP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наказуемо в отдельных случаях</w:t>
      </w:r>
    </w:p>
    <w:p w:rsidR="003F5245" w:rsidRDefault="003F5245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75C4" w:rsidRPr="007A1A33" w:rsidRDefault="00F553F0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53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0575C4" w:rsidRPr="007A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575C4" w:rsidRPr="007A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Психиатр, осматривающий психически больного на дому</w:t>
      </w:r>
      <w:r w:rsidR="00BA0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должен иметь</w:t>
      </w:r>
    </w:p>
    <w:p w:rsidR="000575C4" w:rsidRPr="00F553F0" w:rsidRDefault="000575C4" w:rsidP="00F553F0">
      <w:pPr>
        <w:pStyle w:val="af"/>
        <w:numPr>
          <w:ilvl w:val="0"/>
          <w:numId w:val="16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3F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санкцию суда на осмотр</w:t>
      </w:r>
    </w:p>
    <w:p w:rsidR="000575C4" w:rsidRPr="00F553F0" w:rsidRDefault="000575C4" w:rsidP="00F553F0">
      <w:pPr>
        <w:pStyle w:val="af"/>
        <w:numPr>
          <w:ilvl w:val="0"/>
          <w:numId w:val="16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3F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санкцию суда на госпитализацию</w:t>
      </w:r>
    </w:p>
    <w:p w:rsidR="000575C4" w:rsidRPr="00A45E9B" w:rsidRDefault="000575C4" w:rsidP="00F553F0">
      <w:pPr>
        <w:pStyle w:val="af"/>
        <w:numPr>
          <w:ilvl w:val="0"/>
          <w:numId w:val="16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пациента</w:t>
      </w:r>
    </w:p>
    <w:p w:rsidR="000575C4" w:rsidRDefault="000575C4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08EC" w:rsidRPr="003D08EC" w:rsidRDefault="00F553F0" w:rsidP="00C1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53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565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26307" w:rsidRPr="003D0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Оформление истории болезни больного в психиатрический стационар невозможно, если нет:</w:t>
      </w:r>
    </w:p>
    <w:p w:rsidR="00E26307" w:rsidRPr="00F553F0" w:rsidRDefault="00E26307" w:rsidP="00F553F0">
      <w:pPr>
        <w:pStyle w:val="af"/>
        <w:numPr>
          <w:ilvl w:val="0"/>
          <w:numId w:val="16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3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 удостоверяющего личность</w:t>
      </w:r>
    </w:p>
    <w:p w:rsidR="00E26307" w:rsidRPr="00F553F0" w:rsidRDefault="00E26307" w:rsidP="00F553F0">
      <w:pPr>
        <w:pStyle w:val="af"/>
        <w:numPr>
          <w:ilvl w:val="0"/>
          <w:numId w:val="16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3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районного психиатра</w:t>
      </w:r>
    </w:p>
    <w:p w:rsidR="00E26307" w:rsidRPr="00F553F0" w:rsidRDefault="00E26307" w:rsidP="00F553F0">
      <w:pPr>
        <w:pStyle w:val="af"/>
        <w:numPr>
          <w:ilvl w:val="0"/>
          <w:numId w:val="16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3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 пациента</w:t>
      </w:r>
    </w:p>
    <w:p w:rsidR="00E26307" w:rsidRPr="00A45E9B" w:rsidRDefault="00E26307" w:rsidP="00F553F0">
      <w:pPr>
        <w:pStyle w:val="af"/>
        <w:numPr>
          <w:ilvl w:val="0"/>
          <w:numId w:val="16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диагностированного дежурным врачом психического состояния</w:t>
      </w:r>
    </w:p>
    <w:p w:rsidR="00877849" w:rsidRPr="00D85C5E" w:rsidRDefault="00877849" w:rsidP="00C1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07" w:rsidRPr="00BF78A6" w:rsidRDefault="00F553F0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53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E26307" w:rsidRPr="00BF7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больного на госпитализацию берется: </w:t>
      </w:r>
    </w:p>
    <w:p w:rsidR="00E26307" w:rsidRPr="00A45E9B" w:rsidRDefault="00E26307" w:rsidP="00F553F0">
      <w:pPr>
        <w:pStyle w:val="af"/>
        <w:numPr>
          <w:ilvl w:val="0"/>
          <w:numId w:val="1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всех случаях </w:t>
      </w:r>
      <w:proofErr w:type="spellStart"/>
      <w:r w:rsidRP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стационирования</w:t>
      </w:r>
      <w:proofErr w:type="spellEnd"/>
      <w:r w:rsidRP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психиатрическую больницу</w:t>
      </w:r>
    </w:p>
    <w:p w:rsidR="00E26307" w:rsidRPr="00F553F0" w:rsidRDefault="00E26307" w:rsidP="00F553F0">
      <w:pPr>
        <w:pStyle w:val="af"/>
        <w:numPr>
          <w:ilvl w:val="0"/>
          <w:numId w:val="1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при </w:t>
      </w:r>
      <w:proofErr w:type="spellStart"/>
      <w:r w:rsidRPr="00F553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стационировании</w:t>
      </w:r>
      <w:proofErr w:type="spellEnd"/>
      <w:r w:rsidRPr="00F55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больного в состоянии острого психоза</w:t>
      </w:r>
    </w:p>
    <w:p w:rsidR="00E26307" w:rsidRPr="00152EC9" w:rsidRDefault="00E26307" w:rsidP="00F553F0">
      <w:pPr>
        <w:pStyle w:val="af"/>
        <w:numPr>
          <w:ilvl w:val="0"/>
          <w:numId w:val="1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152E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стационировании</w:t>
      </w:r>
      <w:proofErr w:type="spellEnd"/>
      <w:r w:rsidRPr="0015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больных, находящихся вне состояния острого психоза или выраженной деменции</w:t>
      </w:r>
    </w:p>
    <w:p w:rsidR="00877849" w:rsidRPr="00D85C5E" w:rsidRDefault="00877849" w:rsidP="00C1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07" w:rsidRPr="00BF78A6" w:rsidRDefault="00C52788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53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565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26307" w:rsidRPr="00BF7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госпитализацию, оформление в истории болезни: </w:t>
      </w:r>
    </w:p>
    <w:p w:rsidR="00E26307" w:rsidRPr="00C52788" w:rsidRDefault="00E26307" w:rsidP="00C52788">
      <w:pPr>
        <w:pStyle w:val="af"/>
        <w:numPr>
          <w:ilvl w:val="0"/>
          <w:numId w:val="16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7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 на весь период стационарного лечения </w:t>
      </w:r>
    </w:p>
    <w:p w:rsidR="00E26307" w:rsidRPr="00C52788" w:rsidRDefault="00E26307" w:rsidP="00C52788">
      <w:pPr>
        <w:pStyle w:val="af"/>
        <w:numPr>
          <w:ilvl w:val="0"/>
          <w:numId w:val="16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7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действуют только в течение месяца после госпитализации</w:t>
      </w:r>
    </w:p>
    <w:p w:rsidR="00E26307" w:rsidRPr="00A45E9B" w:rsidRDefault="00E26307" w:rsidP="00C52788">
      <w:pPr>
        <w:pStyle w:val="af"/>
        <w:numPr>
          <w:ilvl w:val="0"/>
          <w:numId w:val="16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имеет срока действия и может быть отозвано в любой момент</w:t>
      </w:r>
    </w:p>
    <w:p w:rsidR="00877849" w:rsidRPr="00D85C5E" w:rsidRDefault="00877849" w:rsidP="00C1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07" w:rsidRPr="00BF78A6" w:rsidRDefault="00C52788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53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565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26307" w:rsidRPr="00BF7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госпитализацию, полученное от больного, находящегося в состоянии острого психоза:</w:t>
      </w:r>
    </w:p>
    <w:p w:rsidR="00E26307" w:rsidRPr="00A45E9B" w:rsidRDefault="00E26307" w:rsidP="00C52788">
      <w:pPr>
        <w:pStyle w:val="af"/>
        <w:numPr>
          <w:ilvl w:val="0"/>
          <w:numId w:val="16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принимается во внимание, если оно дано больным добровольно, без принуждения</w:t>
      </w:r>
    </w:p>
    <w:p w:rsidR="00E26307" w:rsidRPr="00C52788" w:rsidRDefault="00E26307" w:rsidP="00C52788">
      <w:pPr>
        <w:pStyle w:val="af"/>
        <w:numPr>
          <w:ilvl w:val="0"/>
          <w:numId w:val="16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7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 быть подтверждено свидетелями</w:t>
      </w:r>
    </w:p>
    <w:p w:rsidR="00E26307" w:rsidRPr="00C52788" w:rsidRDefault="00E26307" w:rsidP="00C52788">
      <w:pPr>
        <w:pStyle w:val="af"/>
        <w:numPr>
          <w:ilvl w:val="0"/>
          <w:numId w:val="16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7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имеет правового значения </w:t>
      </w:r>
    </w:p>
    <w:p w:rsidR="00877849" w:rsidRPr="00D85C5E" w:rsidRDefault="00877849" w:rsidP="00C1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012" w:rsidRPr="002B0C77" w:rsidRDefault="00824012" w:rsidP="002B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0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53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B0C77" w:rsidRPr="002B0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Абстиненция - это:</w:t>
      </w:r>
    </w:p>
    <w:p w:rsidR="00824012" w:rsidRPr="00152EC9" w:rsidRDefault="00824012" w:rsidP="008240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A272CF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15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лишение наркотика</w:t>
      </w:r>
    </w:p>
    <w:p w:rsidR="00824012" w:rsidRPr="00824012" w:rsidRDefault="00824012" w:rsidP="008240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заключительная стадия </w:t>
      </w:r>
      <w:proofErr w:type="spellStart"/>
      <w:r w:rsidRPr="008240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наркозаболеваний</w:t>
      </w:r>
      <w:proofErr w:type="spellEnd"/>
    </w:p>
    <w:p w:rsidR="00824012" w:rsidRPr="00824012" w:rsidRDefault="00824012" w:rsidP="008240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устойчивость к   наркотику</w:t>
      </w:r>
    </w:p>
    <w:p w:rsidR="00824012" w:rsidRPr="00824012" w:rsidRDefault="00824012" w:rsidP="008240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012" w:rsidRPr="002B0C77" w:rsidRDefault="00824012" w:rsidP="002B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0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53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B0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Толера</w:t>
      </w:r>
      <w:r w:rsidR="002B0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нтность - это:</w:t>
      </w:r>
    </w:p>
    <w:p w:rsidR="00824012" w:rsidRPr="00824012" w:rsidRDefault="00824012" w:rsidP="008240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A272CF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A45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устойчивость к определенной дозе наркотика</w:t>
      </w:r>
    </w:p>
    <w:p w:rsidR="00824012" w:rsidRPr="00824012" w:rsidRDefault="00824012" w:rsidP="008240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отмена наркотика</w:t>
      </w:r>
    </w:p>
    <w:p w:rsidR="00824012" w:rsidRPr="00824012" w:rsidRDefault="00824012" w:rsidP="008240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признак заключительной стадии наркомании</w:t>
      </w:r>
    </w:p>
    <w:p w:rsidR="00824012" w:rsidRPr="00824012" w:rsidRDefault="00824012" w:rsidP="00824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012" w:rsidRPr="002B0C77" w:rsidRDefault="00824012" w:rsidP="002B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0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53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B0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Абст</w:t>
      </w:r>
      <w:r w:rsidR="002B0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инентный синдром - это признак:</w:t>
      </w:r>
    </w:p>
    <w:p w:rsidR="00824012" w:rsidRPr="00824012" w:rsidRDefault="00824012" w:rsidP="008240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психической зависимости от наркотика</w:t>
      </w:r>
    </w:p>
    <w:p w:rsidR="00824012" w:rsidRPr="00152EC9" w:rsidRDefault="00824012" w:rsidP="008240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A272C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24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зависимости от наркотика</w:t>
      </w:r>
    </w:p>
    <w:p w:rsidR="00824012" w:rsidRPr="00824012" w:rsidRDefault="00824012" w:rsidP="008240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стадии истощения</w:t>
      </w:r>
    </w:p>
    <w:p w:rsidR="00824012" w:rsidRDefault="00824012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307" w:rsidRPr="00BF78A6" w:rsidRDefault="002B0C77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53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565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26307" w:rsidRPr="00BF7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поступлении в стационар неизвестного больного информация о нем направляется в ОВД:</w:t>
      </w:r>
    </w:p>
    <w:p w:rsidR="00E26307" w:rsidRPr="000670C9" w:rsidRDefault="00E26307" w:rsidP="000670C9">
      <w:pPr>
        <w:pStyle w:val="af"/>
        <w:numPr>
          <w:ilvl w:val="0"/>
          <w:numId w:val="16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0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первых 10 дней пребывания в стационаре</w:t>
      </w:r>
    </w:p>
    <w:p w:rsidR="00E26307" w:rsidRPr="00A45E9B" w:rsidRDefault="00A45E9B" w:rsidP="000670C9">
      <w:pPr>
        <w:pStyle w:val="af"/>
        <w:numPr>
          <w:ilvl w:val="0"/>
          <w:numId w:val="16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</w:t>
      </w:r>
      <w:r w:rsidR="00E26307" w:rsidRP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суток после госпитализации</w:t>
      </w:r>
    </w:p>
    <w:p w:rsidR="00E26307" w:rsidRPr="000670C9" w:rsidRDefault="00E26307" w:rsidP="000670C9">
      <w:pPr>
        <w:pStyle w:val="af"/>
        <w:numPr>
          <w:ilvl w:val="0"/>
          <w:numId w:val="16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0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</w:t>
      </w:r>
      <w:proofErr w:type="gramStart"/>
      <w:r w:rsidRPr="000670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067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месяца</w:t>
      </w:r>
    </w:p>
    <w:p w:rsidR="00877849" w:rsidRPr="00D85C5E" w:rsidRDefault="00877849" w:rsidP="00C1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07" w:rsidRPr="00BF78A6" w:rsidRDefault="00A61D9F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53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565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26307" w:rsidRPr="00BF7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в суд о недобровольной госпитализации больного направляется больницей:</w:t>
      </w:r>
    </w:p>
    <w:p w:rsidR="00E26307" w:rsidRPr="00C36A8C" w:rsidRDefault="00E26307" w:rsidP="00C36A8C">
      <w:pPr>
        <w:pStyle w:val="af"/>
        <w:numPr>
          <w:ilvl w:val="0"/>
          <w:numId w:val="16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A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</w:t>
      </w:r>
      <w:proofErr w:type="gramStart"/>
      <w:r w:rsidRPr="00C36A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C36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суток после помещения больного в стационар</w:t>
      </w:r>
    </w:p>
    <w:p w:rsidR="00E26307" w:rsidRPr="00A45E9B" w:rsidRDefault="00E26307" w:rsidP="00C36A8C">
      <w:pPr>
        <w:pStyle w:val="af"/>
        <w:numPr>
          <w:ilvl w:val="0"/>
          <w:numId w:val="16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48 часов с момента госпитализации</w:t>
      </w:r>
    </w:p>
    <w:p w:rsidR="00E26307" w:rsidRPr="00C36A8C" w:rsidRDefault="00E26307" w:rsidP="00C36A8C">
      <w:pPr>
        <w:pStyle w:val="af"/>
        <w:numPr>
          <w:ilvl w:val="0"/>
          <w:numId w:val="16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A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</w:t>
      </w:r>
      <w:proofErr w:type="gramStart"/>
      <w:r w:rsidRPr="00C36A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C36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первых трех дней после пребывания в стационаре</w:t>
      </w:r>
    </w:p>
    <w:p w:rsidR="00877849" w:rsidRPr="00D85C5E" w:rsidRDefault="00877849" w:rsidP="00C1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07" w:rsidRPr="005D12CD" w:rsidRDefault="00A61D9F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53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565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26307" w:rsidRPr="005D1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Галлюцинации – это </w:t>
      </w:r>
    </w:p>
    <w:p w:rsidR="00E26307" w:rsidRPr="00152EC9" w:rsidRDefault="00E26307" w:rsidP="00152EC9">
      <w:pPr>
        <w:pStyle w:val="af"/>
        <w:numPr>
          <w:ilvl w:val="0"/>
          <w:numId w:val="2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EC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искаженное восприятие окружающего</w:t>
      </w:r>
    </w:p>
    <w:p w:rsidR="00E26307" w:rsidRPr="00152EC9" w:rsidRDefault="00E26307" w:rsidP="00152EC9">
      <w:pPr>
        <w:pStyle w:val="af"/>
        <w:numPr>
          <w:ilvl w:val="0"/>
          <w:numId w:val="2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E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нечеткое восприятие объекта</w:t>
      </w:r>
    </w:p>
    <w:p w:rsidR="00E26307" w:rsidRPr="00152EC9" w:rsidRDefault="00E26307" w:rsidP="00152EC9">
      <w:pPr>
        <w:pStyle w:val="af"/>
        <w:numPr>
          <w:ilvl w:val="0"/>
          <w:numId w:val="2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EC9">
        <w:rPr>
          <w:rFonts w:ascii="Times New Roman" w:eastAsia="Times New Roman" w:hAnsi="Times New Roman" w:cs="Times New Roman"/>
          <w:sz w:val="24"/>
          <w:szCs w:val="24"/>
          <w:lang w:eastAsia="ru-RU"/>
        </w:rPr>
        <w:t>ощущение нереальности окружающего</w:t>
      </w:r>
    </w:p>
    <w:p w:rsidR="00E26307" w:rsidRPr="00A45E9B" w:rsidRDefault="00E26307" w:rsidP="00152EC9">
      <w:pPr>
        <w:pStyle w:val="af"/>
        <w:numPr>
          <w:ilvl w:val="0"/>
          <w:numId w:val="2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без объекта </w:t>
      </w:r>
    </w:p>
    <w:p w:rsidR="00877849" w:rsidRPr="00D85C5E" w:rsidRDefault="00877849" w:rsidP="00C1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07" w:rsidRPr="00BF78A6" w:rsidRDefault="00A61D9F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53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565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26307" w:rsidRPr="00BF7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Иллюзии – это:</w:t>
      </w:r>
    </w:p>
    <w:p w:rsidR="00E26307" w:rsidRPr="00C36A8C" w:rsidRDefault="00E26307" w:rsidP="00C36A8C">
      <w:pPr>
        <w:pStyle w:val="af"/>
        <w:numPr>
          <w:ilvl w:val="0"/>
          <w:numId w:val="16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A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несуществующего объекта</w:t>
      </w:r>
    </w:p>
    <w:p w:rsidR="00E26307" w:rsidRPr="00D71554" w:rsidRDefault="00E26307" w:rsidP="00C36A8C">
      <w:pPr>
        <w:pStyle w:val="af"/>
        <w:numPr>
          <w:ilvl w:val="0"/>
          <w:numId w:val="16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искаженное восприятие объекта</w:t>
      </w:r>
    </w:p>
    <w:p w:rsidR="00E26307" w:rsidRPr="00C36A8C" w:rsidRDefault="00E26307" w:rsidP="00C36A8C">
      <w:pPr>
        <w:pStyle w:val="af"/>
        <w:numPr>
          <w:ilvl w:val="0"/>
          <w:numId w:val="16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A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нечеткое восприятие реальности</w:t>
      </w:r>
    </w:p>
    <w:p w:rsidR="00E26307" w:rsidRPr="00C36A8C" w:rsidRDefault="00E26307" w:rsidP="00C36A8C">
      <w:pPr>
        <w:pStyle w:val="af"/>
        <w:numPr>
          <w:ilvl w:val="0"/>
          <w:numId w:val="16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A8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увеличенное восприятие реального объекта</w:t>
      </w:r>
    </w:p>
    <w:p w:rsidR="00877849" w:rsidRPr="00D85C5E" w:rsidRDefault="00877849" w:rsidP="00C1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028" w:rsidRPr="001C7028" w:rsidRDefault="001C7028" w:rsidP="005243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7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53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A61D9F" w:rsidRPr="005243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1C7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Болезнь, вызванная </w:t>
      </w:r>
      <w:proofErr w:type="spellStart"/>
      <w:r w:rsidRPr="001C7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злоупотребелением</w:t>
      </w:r>
      <w:proofErr w:type="spellEnd"/>
      <w:r w:rsidRPr="001C7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веществами, не относящимися к наркотикам, называется:</w:t>
      </w:r>
    </w:p>
    <w:p w:rsidR="001C7028" w:rsidRPr="00D71554" w:rsidRDefault="001C7028" w:rsidP="001C7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</w:t>
      </w:r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токсикоманией</w:t>
      </w:r>
    </w:p>
    <w:p w:rsidR="001C7028" w:rsidRPr="001C7028" w:rsidRDefault="001C7028" w:rsidP="001C7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наркоманией</w:t>
      </w:r>
    </w:p>
    <w:p w:rsidR="001C7028" w:rsidRPr="001C7028" w:rsidRDefault="001C7028" w:rsidP="001C7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</w:t>
      </w:r>
      <w:proofErr w:type="spellStart"/>
      <w:r w:rsidRPr="001C70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полинаркоманией</w:t>
      </w:r>
      <w:proofErr w:type="spellEnd"/>
    </w:p>
    <w:p w:rsidR="001C7028" w:rsidRPr="001C7028" w:rsidRDefault="001C7028" w:rsidP="001C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028" w:rsidRPr="001C7028" w:rsidRDefault="0052436B" w:rsidP="00140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5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53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1405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1C7028" w:rsidRPr="001C7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Морфинизм - это:</w:t>
      </w:r>
    </w:p>
    <w:p w:rsidR="001C7028" w:rsidRPr="001C7028" w:rsidRDefault="001C7028" w:rsidP="001C7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хроническое отравление морфином</w:t>
      </w:r>
    </w:p>
    <w:p w:rsidR="001C7028" w:rsidRPr="001C7028" w:rsidRDefault="001C7028" w:rsidP="001C7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привыкание нервной ткани к яду</w:t>
      </w:r>
    </w:p>
    <w:p w:rsidR="001C7028" w:rsidRPr="00D71554" w:rsidRDefault="001C7028" w:rsidP="001C7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</w:t>
      </w:r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наркомании</w:t>
      </w:r>
    </w:p>
    <w:p w:rsidR="001C7028" w:rsidRPr="001C7028" w:rsidRDefault="001C7028" w:rsidP="001C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028" w:rsidRPr="001C7028" w:rsidRDefault="0052436B" w:rsidP="00140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5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</w:t>
      </w:r>
      <w:r w:rsidR="00A53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1405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1C7028" w:rsidRPr="001C7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Наркотические препараты выписываются:</w:t>
      </w:r>
    </w:p>
    <w:p w:rsidR="001C7028" w:rsidRPr="001C7028" w:rsidRDefault="001C7028" w:rsidP="001C7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на английском языке</w:t>
      </w:r>
    </w:p>
    <w:p w:rsidR="001C7028" w:rsidRPr="001C7028" w:rsidRDefault="001C7028" w:rsidP="001C7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на русском языке</w:t>
      </w:r>
    </w:p>
    <w:p w:rsidR="001C7028" w:rsidRPr="00D71554" w:rsidRDefault="001C7028" w:rsidP="001C7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</w:t>
      </w:r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латинском языке</w:t>
      </w:r>
    </w:p>
    <w:p w:rsidR="001C7028" w:rsidRPr="001C7028" w:rsidRDefault="001C7028" w:rsidP="001C702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C7028" w:rsidRPr="001C7028" w:rsidRDefault="001C7028" w:rsidP="00140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7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53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52436B" w:rsidRPr="001405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1C7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Требования на наркотические препараты выписываются </w:t>
      </w:r>
      <w:proofErr w:type="gramStart"/>
      <w:r w:rsidRPr="001C7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Pr="001C7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C7028" w:rsidRPr="00152EC9" w:rsidRDefault="001C7028" w:rsidP="001C7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</w:t>
      </w:r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бланках </w:t>
      </w:r>
      <w:proofErr w:type="gramStart"/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особой</w:t>
      </w:r>
      <w:proofErr w:type="gramEnd"/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учетности</w:t>
      </w:r>
      <w:proofErr w:type="spellEnd"/>
    </w:p>
    <w:p w:rsidR="001C7028" w:rsidRPr="001C7028" w:rsidRDefault="001C7028" w:rsidP="001C7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на обычных бланках</w:t>
      </w:r>
    </w:p>
    <w:p w:rsidR="001C7028" w:rsidRPr="00475380" w:rsidRDefault="001C7028" w:rsidP="001C7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53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3) </w:t>
      </w:r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>в 3-х экземплярах</w:t>
      </w:r>
    </w:p>
    <w:p w:rsidR="001C7028" w:rsidRPr="00475380" w:rsidRDefault="001C7028" w:rsidP="00C12A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E26307" w:rsidRPr="007D28E6" w:rsidRDefault="0052436B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53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7D2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565DDD" w:rsidRPr="007D2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26307" w:rsidRPr="007D2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синдром Кандинского – </w:t>
      </w:r>
      <w:proofErr w:type="spellStart"/>
      <w:r w:rsidR="00E26307" w:rsidRPr="007D2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Клерамбо</w:t>
      </w:r>
      <w:proofErr w:type="spellEnd"/>
      <w:r w:rsidR="00E26307" w:rsidRPr="007D2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 входит: </w:t>
      </w:r>
    </w:p>
    <w:p w:rsidR="00E26307" w:rsidRPr="007D28E6" w:rsidRDefault="00E26307" w:rsidP="00557DA3">
      <w:pPr>
        <w:pStyle w:val="af"/>
        <w:numPr>
          <w:ilvl w:val="0"/>
          <w:numId w:val="17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8E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синдром открытости мыслей</w:t>
      </w:r>
    </w:p>
    <w:p w:rsidR="00E26307" w:rsidRPr="007D28E6" w:rsidRDefault="00E26307" w:rsidP="00557DA3">
      <w:pPr>
        <w:pStyle w:val="af"/>
        <w:numPr>
          <w:ilvl w:val="0"/>
          <w:numId w:val="17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8E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псевдогаллюцинации</w:t>
      </w:r>
    </w:p>
    <w:p w:rsidR="00E26307" w:rsidRPr="007D28E6" w:rsidRDefault="00E26307" w:rsidP="00557DA3">
      <w:pPr>
        <w:pStyle w:val="af"/>
        <w:numPr>
          <w:ilvl w:val="0"/>
          <w:numId w:val="17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8E6">
        <w:rPr>
          <w:rFonts w:ascii="Times New Roman" w:eastAsia="Times New Roman" w:hAnsi="Times New Roman" w:cs="Times New Roman"/>
          <w:sz w:val="24"/>
          <w:szCs w:val="24"/>
          <w:lang w:eastAsia="ru-RU"/>
        </w:rPr>
        <w:t>ощущение насильственности поступков</w:t>
      </w:r>
    </w:p>
    <w:p w:rsidR="00E26307" w:rsidRPr="00D71554" w:rsidRDefault="00E26307" w:rsidP="00557DA3">
      <w:pPr>
        <w:pStyle w:val="af"/>
        <w:numPr>
          <w:ilvl w:val="0"/>
          <w:numId w:val="17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>ощущение раздвоения личности</w:t>
      </w:r>
    </w:p>
    <w:p w:rsidR="00877849" w:rsidRPr="007D28E6" w:rsidRDefault="00877849" w:rsidP="00C12A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D2BD9" w:rsidRPr="007A1A33" w:rsidRDefault="00565DDD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53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5243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3D2BD9" w:rsidRPr="007A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D2BD9" w:rsidRPr="007A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Обонятельные галлюцинации при шизофрении свидетельствуют о течении болезни:</w:t>
      </w:r>
    </w:p>
    <w:p w:rsidR="003D2BD9" w:rsidRPr="00557DA3" w:rsidRDefault="003D2BD9" w:rsidP="00557DA3">
      <w:pPr>
        <w:pStyle w:val="af"/>
        <w:numPr>
          <w:ilvl w:val="0"/>
          <w:numId w:val="17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A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благоприятном</w:t>
      </w:r>
    </w:p>
    <w:p w:rsidR="003D2BD9" w:rsidRPr="00D71554" w:rsidRDefault="003D2BD9" w:rsidP="00557DA3">
      <w:pPr>
        <w:pStyle w:val="af"/>
        <w:numPr>
          <w:ilvl w:val="0"/>
          <w:numId w:val="17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неблагоприятном</w:t>
      </w:r>
    </w:p>
    <w:p w:rsidR="003D2BD9" w:rsidRPr="0016230D" w:rsidRDefault="003D2BD9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D2BD9" w:rsidRPr="007A1A33" w:rsidRDefault="002309B4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53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58</w:t>
      </w:r>
      <w:r w:rsidR="003D2BD9" w:rsidRPr="007A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D2BD9" w:rsidRPr="007A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Постановка на учет подростка, злоупотребляющего наркотиками, осуществляется:</w:t>
      </w:r>
    </w:p>
    <w:p w:rsidR="003D2BD9" w:rsidRPr="00F217B6" w:rsidRDefault="003D2BD9" w:rsidP="00F217B6">
      <w:pPr>
        <w:pStyle w:val="af"/>
        <w:numPr>
          <w:ilvl w:val="0"/>
          <w:numId w:val="17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7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просьбе подростка</w:t>
      </w:r>
    </w:p>
    <w:p w:rsidR="003D2BD9" w:rsidRPr="00D71554" w:rsidRDefault="003D2BD9" w:rsidP="00F217B6">
      <w:pPr>
        <w:pStyle w:val="af"/>
        <w:numPr>
          <w:ilvl w:val="0"/>
          <w:numId w:val="17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просьбе его попечителя</w:t>
      </w:r>
    </w:p>
    <w:p w:rsidR="003D2BD9" w:rsidRPr="00F217B6" w:rsidRDefault="003D2BD9" w:rsidP="00F217B6">
      <w:pPr>
        <w:pStyle w:val="af"/>
        <w:numPr>
          <w:ilvl w:val="0"/>
          <w:numId w:val="17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7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просьбе администратора школы</w:t>
      </w:r>
    </w:p>
    <w:p w:rsidR="003D2BD9" w:rsidRPr="00F217B6" w:rsidRDefault="003D2BD9" w:rsidP="00F217B6">
      <w:pPr>
        <w:pStyle w:val="af"/>
        <w:numPr>
          <w:ilvl w:val="0"/>
          <w:numId w:val="17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7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правильного ответа</w:t>
      </w:r>
    </w:p>
    <w:p w:rsidR="003D2BD9" w:rsidRPr="00F217B6" w:rsidRDefault="003D2BD9" w:rsidP="00C1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202" w:rsidRPr="002A7202" w:rsidRDefault="002309B4" w:rsidP="00F217B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53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59</w:t>
      </w:r>
      <w:r w:rsidR="002A7202" w:rsidRPr="00F21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217B6" w:rsidRPr="00F21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Кокаинизм - это:</w:t>
      </w:r>
    </w:p>
    <w:p w:rsidR="002A7202" w:rsidRPr="002A7202" w:rsidRDefault="002A7202" w:rsidP="002A72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применение кокаина в лечебных целях</w:t>
      </w:r>
    </w:p>
    <w:p w:rsidR="002A7202" w:rsidRPr="002A7202" w:rsidRDefault="002A7202" w:rsidP="002A72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</w:t>
      </w:r>
      <w:proofErr w:type="spellStart"/>
      <w:r w:rsidRPr="002A7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злоупотребеление</w:t>
      </w:r>
      <w:proofErr w:type="spellEnd"/>
      <w:r w:rsidRPr="002A7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токсическими средствами</w:t>
      </w:r>
    </w:p>
    <w:p w:rsidR="002A7202" w:rsidRPr="0052265D" w:rsidRDefault="002A7202" w:rsidP="002A72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</w:t>
      </w:r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кокаиновая наркомания</w:t>
      </w:r>
    </w:p>
    <w:p w:rsidR="002A7202" w:rsidRPr="0052265D" w:rsidRDefault="002A7202" w:rsidP="002A72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202" w:rsidRPr="002A7202" w:rsidRDefault="002309B4" w:rsidP="002A72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53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60</w:t>
      </w:r>
      <w:r w:rsidR="002A7202" w:rsidRPr="002A7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Наркотические средства вводятся больному:</w:t>
      </w:r>
    </w:p>
    <w:p w:rsidR="002A7202" w:rsidRPr="0052265D" w:rsidRDefault="002A7202" w:rsidP="002A72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</w:t>
      </w:r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 по назначению врача</w:t>
      </w:r>
    </w:p>
    <w:p w:rsidR="002A7202" w:rsidRPr="002A7202" w:rsidRDefault="002A7202" w:rsidP="002A72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по назначению любого медработника</w:t>
      </w:r>
    </w:p>
    <w:p w:rsidR="002A7202" w:rsidRPr="002A7202" w:rsidRDefault="002A7202" w:rsidP="002A72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по просьбе больного</w:t>
      </w:r>
    </w:p>
    <w:p w:rsidR="002A7202" w:rsidRPr="002A7202" w:rsidRDefault="002A7202" w:rsidP="002A72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202" w:rsidRPr="002A7202" w:rsidRDefault="002309B4" w:rsidP="00F217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53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61</w:t>
      </w:r>
      <w:r w:rsidR="002A7202" w:rsidRPr="002A7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Журнал учета наркотических сре</w:t>
      </w:r>
      <w:proofErr w:type="gramStart"/>
      <w:r w:rsidR="002A7202" w:rsidRPr="002A7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дств хр</w:t>
      </w:r>
      <w:proofErr w:type="gramEnd"/>
      <w:r w:rsidR="002A7202" w:rsidRPr="002A7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анится:</w:t>
      </w:r>
    </w:p>
    <w:p w:rsidR="002A7202" w:rsidRPr="002A7202" w:rsidRDefault="002A7202" w:rsidP="002A72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в шкафу, на посту медсестры</w:t>
      </w:r>
    </w:p>
    <w:p w:rsidR="002A7202" w:rsidRPr="00245F11" w:rsidRDefault="002A7202" w:rsidP="002A72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</w:t>
      </w:r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сейфе</w:t>
      </w:r>
    </w:p>
    <w:p w:rsidR="002A7202" w:rsidRPr="002A7202" w:rsidRDefault="002A7202" w:rsidP="002A72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в столе в ординаторской</w:t>
      </w:r>
    </w:p>
    <w:p w:rsidR="002A7202" w:rsidRPr="002A7202" w:rsidRDefault="002A7202" w:rsidP="002A7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202" w:rsidRPr="002A7202" w:rsidRDefault="002309B4" w:rsidP="002A72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53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62</w:t>
      </w:r>
      <w:r w:rsidR="002A7202" w:rsidRPr="002A7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Запись о введении наркотических средств необходимо делать:</w:t>
      </w:r>
    </w:p>
    <w:p w:rsidR="002A7202" w:rsidRPr="002A7202" w:rsidRDefault="002A7202" w:rsidP="002A72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только в истории болезни</w:t>
      </w:r>
    </w:p>
    <w:p w:rsidR="002A7202" w:rsidRPr="00245F11" w:rsidRDefault="002A7202" w:rsidP="002A72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</w:t>
      </w:r>
      <w:r w:rsidRPr="005226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журнале учета наркотических средств и в истории болезни</w:t>
      </w:r>
    </w:p>
    <w:p w:rsidR="003D2BD9" w:rsidRPr="00AC712A" w:rsidRDefault="002A7202" w:rsidP="00AC71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только в процедурном листе</w:t>
      </w:r>
      <w:r w:rsidR="003D2BD9" w:rsidRPr="007A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3D2BD9" w:rsidRPr="00AC712A" w:rsidRDefault="003D2BD9" w:rsidP="00C12AF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D2BD9" w:rsidRPr="007A1A33" w:rsidRDefault="00AC712A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53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63</w:t>
      </w:r>
      <w:r w:rsidR="003D2BD9" w:rsidRPr="007A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E1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D2BD9" w:rsidRPr="007A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Недобровольная госпитализация показана, если:</w:t>
      </w:r>
    </w:p>
    <w:p w:rsidR="003D2BD9" w:rsidRPr="00F217B6" w:rsidRDefault="003D2BD9" w:rsidP="00F217B6">
      <w:pPr>
        <w:pStyle w:val="af"/>
        <w:numPr>
          <w:ilvl w:val="0"/>
          <w:numId w:val="17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7B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больной высказывает идеи воздействия</w:t>
      </w:r>
    </w:p>
    <w:p w:rsidR="003D2BD9" w:rsidRPr="00F217B6" w:rsidRDefault="003D2BD9" w:rsidP="00F217B6">
      <w:pPr>
        <w:pStyle w:val="af"/>
        <w:numPr>
          <w:ilvl w:val="0"/>
          <w:numId w:val="17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7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поведении преобладают асоциальные поступки</w:t>
      </w:r>
    </w:p>
    <w:p w:rsidR="003D2BD9" w:rsidRPr="00F217B6" w:rsidRDefault="003D2BD9" w:rsidP="00F217B6">
      <w:pPr>
        <w:pStyle w:val="af"/>
        <w:numPr>
          <w:ilvl w:val="0"/>
          <w:numId w:val="17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7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нарастает нейролептическая интоксикация</w:t>
      </w:r>
    </w:p>
    <w:p w:rsidR="003D2BD9" w:rsidRPr="00F217B6" w:rsidRDefault="003D2BD9" w:rsidP="00F217B6">
      <w:pPr>
        <w:pStyle w:val="af"/>
        <w:numPr>
          <w:ilvl w:val="0"/>
          <w:numId w:val="17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7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стойких фобиях</w:t>
      </w:r>
    </w:p>
    <w:p w:rsidR="003D2BD9" w:rsidRPr="00D71554" w:rsidRDefault="003D2BD9" w:rsidP="00F217B6">
      <w:pPr>
        <w:pStyle w:val="af"/>
        <w:numPr>
          <w:ilvl w:val="0"/>
          <w:numId w:val="17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состояние больного представляет угрозу его жизни или он опасен для окружающих</w:t>
      </w:r>
    </w:p>
    <w:p w:rsidR="00877849" w:rsidRPr="00AC712A" w:rsidRDefault="00877849" w:rsidP="00C1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07" w:rsidRPr="00BF78A6" w:rsidRDefault="005D4A3E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53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64</w:t>
      </w:r>
      <w:r w:rsidR="004E1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26307" w:rsidRPr="00BF7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Навязчивыми называют мысли, которые:</w:t>
      </w:r>
    </w:p>
    <w:p w:rsidR="00E26307" w:rsidRPr="00D71554" w:rsidRDefault="00E26307" w:rsidP="005D4A3E">
      <w:pPr>
        <w:pStyle w:val="af"/>
        <w:numPr>
          <w:ilvl w:val="0"/>
          <w:numId w:val="17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возникают помимо желания больного, от которых </w:t>
      </w:r>
      <w:proofErr w:type="gramStart"/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</w:t>
      </w:r>
      <w:proofErr w:type="gramEnd"/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хочет,  но не может избавиться </w:t>
      </w:r>
    </w:p>
    <w:p w:rsidR="00E26307" w:rsidRPr="005D4A3E" w:rsidRDefault="00E26307" w:rsidP="005D4A3E">
      <w:pPr>
        <w:pStyle w:val="af"/>
        <w:numPr>
          <w:ilvl w:val="0"/>
          <w:numId w:val="17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больной пытается навязать всем окружающим</w:t>
      </w:r>
    </w:p>
    <w:p w:rsidR="00E26307" w:rsidRPr="005D4A3E" w:rsidRDefault="00E26307" w:rsidP="005D4A3E">
      <w:pPr>
        <w:pStyle w:val="af"/>
        <w:numPr>
          <w:ilvl w:val="0"/>
          <w:numId w:val="17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больной стремится реализовать</w:t>
      </w:r>
    </w:p>
    <w:p w:rsidR="00E26307" w:rsidRPr="005D4A3E" w:rsidRDefault="00E26307" w:rsidP="005D4A3E">
      <w:pPr>
        <w:pStyle w:val="af"/>
        <w:numPr>
          <w:ilvl w:val="0"/>
          <w:numId w:val="17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больной скрывает от врача</w:t>
      </w:r>
    </w:p>
    <w:p w:rsidR="00877849" w:rsidRPr="00AC712A" w:rsidRDefault="00877849" w:rsidP="00C1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07" w:rsidRPr="00BF78A6" w:rsidRDefault="005D4A3E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53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65</w:t>
      </w:r>
      <w:r w:rsidR="004E1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26307" w:rsidRPr="00BF7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Сверхценные идеи – это патологические мысли, которые:</w:t>
      </w:r>
    </w:p>
    <w:p w:rsidR="00E26307" w:rsidRPr="005D4A3E" w:rsidRDefault="00E26307" w:rsidP="005D4A3E">
      <w:pPr>
        <w:pStyle w:val="af"/>
        <w:numPr>
          <w:ilvl w:val="0"/>
          <w:numId w:val="17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3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вторгаются в поток мыслей помимо желаний больного</w:t>
      </w:r>
    </w:p>
    <w:p w:rsidR="00E26307" w:rsidRPr="00D71554" w:rsidRDefault="00E26307" w:rsidP="005D4A3E">
      <w:pPr>
        <w:pStyle w:val="af"/>
        <w:numPr>
          <w:ilvl w:val="0"/>
          <w:numId w:val="17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овладевают больным, и он стремится к их реализации</w:t>
      </w:r>
    </w:p>
    <w:p w:rsidR="00E26307" w:rsidRPr="005D4A3E" w:rsidRDefault="00E26307" w:rsidP="005D4A3E">
      <w:pPr>
        <w:pStyle w:val="af"/>
        <w:numPr>
          <w:ilvl w:val="0"/>
          <w:numId w:val="17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мешают больному, и он хочет избавиться от них</w:t>
      </w:r>
    </w:p>
    <w:p w:rsidR="00E26307" w:rsidRPr="005D4A3E" w:rsidRDefault="00E26307" w:rsidP="005D4A3E">
      <w:pPr>
        <w:pStyle w:val="af"/>
        <w:numPr>
          <w:ilvl w:val="0"/>
          <w:numId w:val="17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4A3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чужды</w:t>
      </w:r>
      <w:proofErr w:type="gramEnd"/>
      <w:r w:rsidRPr="005D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больному, противоречат его мировоззрению</w:t>
      </w:r>
    </w:p>
    <w:p w:rsidR="00877849" w:rsidRPr="00877849" w:rsidRDefault="00877849" w:rsidP="00C12A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7202" w:rsidRPr="002A7202" w:rsidRDefault="005D4A3E" w:rsidP="002A72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53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66</w:t>
      </w:r>
      <w:r w:rsidR="002A7202" w:rsidRPr="002A7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="002A7202" w:rsidRPr="002A7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Полинаркомания</w:t>
      </w:r>
      <w:proofErr w:type="spellEnd"/>
      <w:r w:rsidR="002A7202" w:rsidRPr="002A7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это:</w:t>
      </w:r>
    </w:p>
    <w:p w:rsidR="002A7202" w:rsidRPr="002A7202" w:rsidRDefault="002A7202" w:rsidP="002A72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алкоголизм</w:t>
      </w:r>
    </w:p>
    <w:p w:rsidR="002A7202" w:rsidRPr="002A7202" w:rsidRDefault="002A7202" w:rsidP="002A72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повышение дозы наркотического вещества</w:t>
      </w:r>
    </w:p>
    <w:p w:rsidR="002A7202" w:rsidRPr="007D28E6" w:rsidRDefault="002A7202" w:rsidP="004850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AE6F9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2A7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одновременное злоупотребление несколькими видами наркотиков</w:t>
      </w:r>
    </w:p>
    <w:p w:rsidR="00245F11" w:rsidRPr="002A7202" w:rsidRDefault="00245F11" w:rsidP="004850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202" w:rsidRPr="002A7202" w:rsidRDefault="004850C4" w:rsidP="004850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53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67</w:t>
      </w:r>
      <w:r w:rsidR="002A7202" w:rsidRPr="002A7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 антигистаминным препаратам относится:</w:t>
      </w:r>
    </w:p>
    <w:p w:rsidR="002A7202" w:rsidRPr="002A7202" w:rsidRDefault="002A7202" w:rsidP="002A72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элениум</w:t>
      </w:r>
    </w:p>
    <w:p w:rsidR="002A7202" w:rsidRPr="002A7202" w:rsidRDefault="002A7202" w:rsidP="002A72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</w:t>
      </w:r>
      <w:proofErr w:type="spellStart"/>
      <w:r w:rsidR="007D28E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фенобарбитал</w:t>
      </w:r>
      <w:proofErr w:type="spellEnd"/>
    </w:p>
    <w:p w:rsidR="002A7202" w:rsidRPr="003449A5" w:rsidRDefault="002A7202" w:rsidP="002A72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</w:t>
      </w:r>
      <w:proofErr w:type="spellStart"/>
      <w:r w:rsidR="007D28E6" w:rsidRPr="00D7155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кларетин</w:t>
      </w:r>
      <w:proofErr w:type="spellEnd"/>
    </w:p>
    <w:p w:rsidR="002A7202" w:rsidRPr="002A7202" w:rsidRDefault="002A7202" w:rsidP="002A7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202" w:rsidRPr="002A7202" w:rsidRDefault="004850C4" w:rsidP="004850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53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68</w:t>
      </w:r>
      <w:r w:rsidR="002A7202" w:rsidRPr="002A7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Гашишизм - это:</w:t>
      </w:r>
    </w:p>
    <w:p w:rsidR="002A7202" w:rsidRPr="002A7202" w:rsidRDefault="002A7202" w:rsidP="002A72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</w:t>
      </w:r>
      <w:proofErr w:type="spellStart"/>
      <w:r w:rsidRPr="002A7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табакокурение</w:t>
      </w:r>
      <w:proofErr w:type="spellEnd"/>
    </w:p>
    <w:p w:rsidR="002A7202" w:rsidRPr="002313CD" w:rsidRDefault="002A7202" w:rsidP="002A72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</w:t>
      </w:r>
      <w:r w:rsidRPr="002313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наркомания препаратами конопли</w:t>
      </w:r>
    </w:p>
    <w:p w:rsidR="002A7202" w:rsidRPr="002A7202" w:rsidRDefault="002A7202" w:rsidP="002A72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психическое заболевание, возникающее у наркомана</w:t>
      </w:r>
    </w:p>
    <w:p w:rsidR="002A7202" w:rsidRDefault="002A7202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307" w:rsidRPr="00BF78A6" w:rsidRDefault="00A53CDC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168</w:t>
      </w:r>
      <w:r w:rsidR="004E1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26307" w:rsidRPr="00BF7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Больной с бредовыми идеями </w:t>
      </w:r>
    </w:p>
    <w:p w:rsidR="00E26307" w:rsidRPr="002A3E48" w:rsidRDefault="00E26307" w:rsidP="002A3E48">
      <w:pPr>
        <w:pStyle w:val="af"/>
        <w:numPr>
          <w:ilvl w:val="0"/>
          <w:numId w:val="17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понимает ненужность и нелепость своих мыслей</w:t>
      </w:r>
    </w:p>
    <w:p w:rsidR="00E26307" w:rsidRPr="002A3E48" w:rsidRDefault="00E26307" w:rsidP="002A3E48">
      <w:pPr>
        <w:pStyle w:val="af"/>
        <w:numPr>
          <w:ilvl w:val="0"/>
          <w:numId w:val="17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4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 избавиться от нелепых мыслей</w:t>
      </w:r>
    </w:p>
    <w:p w:rsidR="00E26307" w:rsidRPr="002A3E48" w:rsidRDefault="00E26307" w:rsidP="002A3E48">
      <w:pPr>
        <w:pStyle w:val="af"/>
        <w:numPr>
          <w:ilvl w:val="0"/>
          <w:numId w:val="17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48">
        <w:rPr>
          <w:rFonts w:ascii="Times New Roman" w:eastAsia="Times New Roman" w:hAnsi="Times New Roman" w:cs="Times New Roman"/>
          <w:sz w:val="24"/>
          <w:szCs w:val="24"/>
          <w:lang w:eastAsia="ru-RU"/>
        </w:rPr>
        <w:t>ищет помощи</w:t>
      </w:r>
    </w:p>
    <w:p w:rsidR="00E26307" w:rsidRPr="002313CD" w:rsidRDefault="00E26307" w:rsidP="002A3E48">
      <w:pPr>
        <w:pStyle w:val="af"/>
        <w:numPr>
          <w:ilvl w:val="0"/>
          <w:numId w:val="17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высказывает нелепые мысли, </w:t>
      </w:r>
      <w:r w:rsidR="001F5C3C" w:rsidRPr="002313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поддающиеся критике</w:t>
      </w:r>
    </w:p>
    <w:p w:rsidR="00877849" w:rsidRPr="0052265D" w:rsidRDefault="00877849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26307" w:rsidRPr="00BF78A6" w:rsidRDefault="00A53CDC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170.</w:t>
      </w:r>
      <w:r w:rsidR="004E1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26307" w:rsidRPr="00BF7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Резонерство является нарушением:</w:t>
      </w:r>
    </w:p>
    <w:p w:rsidR="00E26307" w:rsidRPr="002A3E48" w:rsidRDefault="00E26307" w:rsidP="002A3E48">
      <w:pPr>
        <w:pStyle w:val="af"/>
        <w:numPr>
          <w:ilvl w:val="0"/>
          <w:numId w:val="17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настроения</w:t>
      </w:r>
    </w:p>
    <w:p w:rsidR="00E26307" w:rsidRPr="002A3E48" w:rsidRDefault="00E26307" w:rsidP="002A3E48">
      <w:pPr>
        <w:pStyle w:val="af"/>
        <w:numPr>
          <w:ilvl w:val="0"/>
          <w:numId w:val="17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4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памяти</w:t>
      </w:r>
    </w:p>
    <w:p w:rsidR="00E26307" w:rsidRPr="002313CD" w:rsidRDefault="00E26307" w:rsidP="002A3E48">
      <w:pPr>
        <w:pStyle w:val="af"/>
        <w:numPr>
          <w:ilvl w:val="0"/>
          <w:numId w:val="17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CD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</w:t>
      </w:r>
    </w:p>
    <w:p w:rsidR="00E26307" w:rsidRPr="002A3E48" w:rsidRDefault="00E26307" w:rsidP="002A3E48">
      <w:pPr>
        <w:pStyle w:val="af"/>
        <w:numPr>
          <w:ilvl w:val="0"/>
          <w:numId w:val="17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48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эмоции</w:t>
      </w:r>
    </w:p>
    <w:p w:rsidR="00FF036F" w:rsidRPr="00D85C5E" w:rsidRDefault="00FF036F" w:rsidP="00C1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07" w:rsidRPr="00BF78A6" w:rsidRDefault="00A53CDC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171</w:t>
      </w:r>
      <w:r w:rsidR="004E1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26307" w:rsidRPr="00BF7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Деменция является нарушением:</w:t>
      </w:r>
    </w:p>
    <w:p w:rsidR="00E26307" w:rsidRPr="002A3E48" w:rsidRDefault="00E26307" w:rsidP="002A3E48">
      <w:pPr>
        <w:pStyle w:val="af"/>
        <w:numPr>
          <w:ilvl w:val="0"/>
          <w:numId w:val="17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48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эмоций</w:t>
      </w:r>
    </w:p>
    <w:p w:rsidR="00E26307" w:rsidRPr="002A3E48" w:rsidRDefault="00E26307" w:rsidP="002A3E48">
      <w:pPr>
        <w:pStyle w:val="af"/>
        <w:numPr>
          <w:ilvl w:val="0"/>
          <w:numId w:val="17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воли</w:t>
      </w:r>
    </w:p>
    <w:p w:rsidR="00E26307" w:rsidRPr="002313CD" w:rsidRDefault="00E26307" w:rsidP="002A3E48">
      <w:pPr>
        <w:pStyle w:val="af"/>
        <w:numPr>
          <w:ilvl w:val="0"/>
          <w:numId w:val="17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C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интеллекта</w:t>
      </w:r>
    </w:p>
    <w:p w:rsidR="00E26307" w:rsidRPr="002A3E48" w:rsidRDefault="00E26307" w:rsidP="002A3E48">
      <w:pPr>
        <w:pStyle w:val="af"/>
        <w:numPr>
          <w:ilvl w:val="0"/>
          <w:numId w:val="17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сознания</w:t>
      </w:r>
    </w:p>
    <w:p w:rsidR="00FF036F" w:rsidRPr="00D85C5E" w:rsidRDefault="00FF036F" w:rsidP="00C1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07" w:rsidRPr="00BF78A6" w:rsidRDefault="00A53CDC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172</w:t>
      </w:r>
      <w:r w:rsidR="004E1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26307" w:rsidRPr="00BF7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Депрессивное состояние характеризуется</w:t>
      </w:r>
      <w:proofErr w:type="gramStart"/>
      <w:r w:rsidR="00E26307" w:rsidRPr="00BF7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E26307" w:rsidRPr="002313CD" w:rsidRDefault="00E26307" w:rsidP="002A3E48">
      <w:pPr>
        <w:pStyle w:val="af"/>
        <w:numPr>
          <w:ilvl w:val="0"/>
          <w:numId w:val="18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C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тоской</w:t>
      </w:r>
    </w:p>
    <w:p w:rsidR="00E26307" w:rsidRPr="002A3E48" w:rsidRDefault="00E26307" w:rsidP="002A3E48">
      <w:pPr>
        <w:pStyle w:val="af"/>
        <w:numPr>
          <w:ilvl w:val="0"/>
          <w:numId w:val="18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48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агрессивностью</w:t>
      </w:r>
    </w:p>
    <w:p w:rsidR="00E26307" w:rsidRPr="002A3E48" w:rsidRDefault="00E26307" w:rsidP="002A3E48">
      <w:pPr>
        <w:pStyle w:val="af"/>
        <w:numPr>
          <w:ilvl w:val="0"/>
          <w:numId w:val="18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48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злобой</w:t>
      </w:r>
    </w:p>
    <w:p w:rsidR="00E26307" w:rsidRPr="003D4AE1" w:rsidRDefault="003D4AE1" w:rsidP="002A3E48">
      <w:pPr>
        <w:pStyle w:val="af"/>
        <w:numPr>
          <w:ilvl w:val="0"/>
          <w:numId w:val="18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AE1">
        <w:rPr>
          <w:rFonts w:ascii="Times New Roman" w:eastAsia="Times New Roman" w:hAnsi="Times New Roman" w:cs="Times New Roman"/>
          <w:sz w:val="24"/>
          <w:szCs w:val="24"/>
          <w:lang w:eastAsia="ru-RU"/>
        </w:rPr>
        <w:t>эйфорией</w:t>
      </w:r>
    </w:p>
    <w:p w:rsidR="00FF036F" w:rsidRPr="00D85C5E" w:rsidRDefault="00FF036F" w:rsidP="00C1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78E" w:rsidRPr="007A1A33" w:rsidRDefault="00A53CDC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173</w:t>
      </w:r>
      <w:r w:rsidR="0052778E" w:rsidRPr="007A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Человек, который сидит и ведет себя так, как будто он к чему-то внимательно прислушивается, внезапно начинает кивать или бормотать. Наиболее вероятно, что этот человек испытывает:</w:t>
      </w:r>
    </w:p>
    <w:p w:rsidR="0052778E" w:rsidRPr="002A3E48" w:rsidRDefault="0052778E" w:rsidP="004D03B6">
      <w:pPr>
        <w:pStyle w:val="af"/>
        <w:numPr>
          <w:ilvl w:val="0"/>
          <w:numId w:val="18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4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бредовые переживания</w:t>
      </w:r>
    </w:p>
    <w:p w:rsidR="0052778E" w:rsidRPr="002A3E48" w:rsidRDefault="0052778E" w:rsidP="004D03B6">
      <w:pPr>
        <w:pStyle w:val="af"/>
        <w:numPr>
          <w:ilvl w:val="0"/>
          <w:numId w:val="18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4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иллюзии</w:t>
      </w:r>
    </w:p>
    <w:p w:rsidR="0052778E" w:rsidRPr="002313CD" w:rsidRDefault="0052778E" w:rsidP="004D03B6">
      <w:pPr>
        <w:pStyle w:val="af"/>
        <w:numPr>
          <w:ilvl w:val="0"/>
          <w:numId w:val="18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C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галлюцинации</w:t>
      </w:r>
    </w:p>
    <w:p w:rsidR="0052778E" w:rsidRPr="002A3E48" w:rsidRDefault="0052778E" w:rsidP="004D03B6">
      <w:pPr>
        <w:pStyle w:val="af"/>
        <w:numPr>
          <w:ilvl w:val="0"/>
          <w:numId w:val="18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E48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идеи отношения</w:t>
      </w:r>
    </w:p>
    <w:p w:rsidR="0052778E" w:rsidRPr="002A3E48" w:rsidRDefault="002A3E48" w:rsidP="002A3E48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2778E" w:rsidRPr="002A3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E6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778E" w:rsidRPr="002A3E4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скачку идей</w:t>
      </w:r>
    </w:p>
    <w:p w:rsidR="002313CD" w:rsidRDefault="002313CD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778E" w:rsidRDefault="00A53CDC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174</w:t>
      </w:r>
      <w:r w:rsidR="00050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53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050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тадия психического влечения характеризуется</w:t>
      </w:r>
    </w:p>
    <w:p w:rsidR="00050558" w:rsidRPr="00153D1A" w:rsidRDefault="00050558" w:rsidP="002313CD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="00153D1A" w:rsidRPr="00153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53D1A" w:rsidRPr="00231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снижения </w:t>
      </w:r>
      <w:proofErr w:type="spellStart"/>
      <w:r w:rsidR="00153D1A" w:rsidRPr="002313CD">
        <w:rPr>
          <w:rFonts w:ascii="Times New Roman" w:eastAsia="Times New Roman" w:hAnsi="Times New Roman" w:cs="Times New Roman"/>
          <w:sz w:val="24"/>
          <w:szCs w:val="24"/>
          <w:lang w:eastAsia="ru-RU"/>
        </w:rPr>
        <w:t>эйфоризирующего</w:t>
      </w:r>
      <w:proofErr w:type="spellEnd"/>
      <w:r w:rsidR="00153D1A" w:rsidRPr="00231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при той же дозе</w:t>
      </w:r>
    </w:p>
    <w:p w:rsidR="00153D1A" w:rsidRDefault="00153D1A" w:rsidP="002313CD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абстинентным синдромом</w:t>
      </w:r>
    </w:p>
    <w:p w:rsidR="00153D1A" w:rsidRPr="00050558" w:rsidRDefault="00153D1A" w:rsidP="002313CD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резкий рост толерантности</w:t>
      </w:r>
    </w:p>
    <w:p w:rsidR="00801492" w:rsidRPr="00801492" w:rsidRDefault="00801492" w:rsidP="00801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492" w:rsidRPr="00801492" w:rsidRDefault="00A53CDC" w:rsidP="008D25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175</w:t>
      </w:r>
      <w:r w:rsidR="00801492" w:rsidRPr="00801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="00801492" w:rsidRPr="00801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Наркоманическая</w:t>
      </w:r>
      <w:proofErr w:type="spellEnd"/>
      <w:r w:rsidR="00801492" w:rsidRPr="00801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стадия включает:</w:t>
      </w:r>
    </w:p>
    <w:p w:rsidR="00801492" w:rsidRPr="002313CD" w:rsidRDefault="00801492" w:rsidP="002313CD">
      <w:pPr>
        <w:pStyle w:val="af"/>
        <w:numPr>
          <w:ilvl w:val="0"/>
          <w:numId w:val="24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CD">
        <w:rPr>
          <w:rFonts w:ascii="Times New Roman" w:eastAsia="Times New Roman" w:hAnsi="Times New Roman" w:cs="Times New Roman"/>
          <w:sz w:val="24"/>
          <w:szCs w:val="24"/>
          <w:lang w:eastAsia="ru-RU"/>
        </w:rPr>
        <w:t>лживость</w:t>
      </w:r>
    </w:p>
    <w:p w:rsidR="00801492" w:rsidRPr="002313CD" w:rsidRDefault="00801492" w:rsidP="002313CD">
      <w:pPr>
        <w:pStyle w:val="af"/>
        <w:numPr>
          <w:ilvl w:val="0"/>
          <w:numId w:val="24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CD">
        <w:rPr>
          <w:rFonts w:ascii="Times New Roman" w:eastAsia="Times New Roman" w:hAnsi="Times New Roman" w:cs="Times New Roman"/>
          <w:sz w:val="24"/>
          <w:szCs w:val="24"/>
          <w:lang w:eastAsia="ru-RU"/>
        </w:rPr>
        <w:t>"ломку"</w:t>
      </w:r>
    </w:p>
    <w:p w:rsidR="00801492" w:rsidRPr="002313CD" w:rsidRDefault="00E809B8" w:rsidP="002313CD">
      <w:pPr>
        <w:pStyle w:val="af"/>
        <w:numPr>
          <w:ilvl w:val="0"/>
          <w:numId w:val="24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соматической патологии</w:t>
      </w:r>
    </w:p>
    <w:p w:rsidR="00801492" w:rsidRPr="00801492" w:rsidRDefault="00801492" w:rsidP="00801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492" w:rsidRPr="00801492" w:rsidRDefault="00A53CDC" w:rsidP="008D25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176</w:t>
      </w:r>
      <w:r w:rsidR="00801492" w:rsidRPr="00801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Конечная стадия наркомании состоит </w:t>
      </w:r>
      <w:proofErr w:type="gramStart"/>
      <w:r w:rsidR="00801492" w:rsidRPr="00801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</w:t>
      </w:r>
      <w:proofErr w:type="gramEnd"/>
      <w:r w:rsidR="00801492" w:rsidRPr="00801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01492" w:rsidRPr="00801492" w:rsidRDefault="00801492" w:rsidP="0080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</w:t>
      </w:r>
      <w:r w:rsidR="0005055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депрессии</w:t>
      </w:r>
    </w:p>
    <w:p w:rsidR="00801492" w:rsidRPr="00801492" w:rsidRDefault="00801492" w:rsidP="0080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язвенной болезни желудка</w:t>
      </w:r>
    </w:p>
    <w:p w:rsidR="00801492" w:rsidRPr="003449A5" w:rsidRDefault="00801492" w:rsidP="0080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</w:t>
      </w:r>
      <w:r w:rsidRPr="002313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полной деградации</w:t>
      </w:r>
    </w:p>
    <w:p w:rsidR="0052778E" w:rsidRPr="000B6210" w:rsidRDefault="0052778E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778E" w:rsidRPr="007A1A33" w:rsidRDefault="00A53CDC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177</w:t>
      </w:r>
      <w:r w:rsidR="0052778E" w:rsidRPr="007A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Выписка пациента, добровольно находящегося в психиатрическом стационаре, проводится:</w:t>
      </w:r>
    </w:p>
    <w:p w:rsidR="0052778E" w:rsidRPr="002313CD" w:rsidRDefault="0052778E" w:rsidP="004D03B6">
      <w:pPr>
        <w:pStyle w:val="af"/>
        <w:numPr>
          <w:ilvl w:val="0"/>
          <w:numId w:val="18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его личному заявлению, заявлению его законного представителя или по решению лечащего врача</w:t>
      </w:r>
    </w:p>
    <w:p w:rsidR="0052778E" w:rsidRPr="000B6210" w:rsidRDefault="0052778E" w:rsidP="004D03B6">
      <w:pPr>
        <w:pStyle w:val="af"/>
        <w:numPr>
          <w:ilvl w:val="0"/>
          <w:numId w:val="18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2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врачей-психиатров</w:t>
      </w:r>
    </w:p>
    <w:p w:rsidR="0052778E" w:rsidRPr="000B6210" w:rsidRDefault="0052778E" w:rsidP="004D03B6">
      <w:pPr>
        <w:pStyle w:val="af"/>
        <w:numPr>
          <w:ilvl w:val="0"/>
          <w:numId w:val="18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2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постановлению судьи об отказе в продлении госпитализации</w:t>
      </w:r>
    </w:p>
    <w:p w:rsidR="0052778E" w:rsidRDefault="0052778E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307" w:rsidRPr="0068128D" w:rsidRDefault="00A53CDC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178</w:t>
      </w:r>
      <w:r w:rsidR="004E1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26307" w:rsidRPr="00681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депрессии больной не высказывает мыслей:</w:t>
      </w:r>
    </w:p>
    <w:p w:rsidR="00E26307" w:rsidRPr="000B6210" w:rsidRDefault="00E26307" w:rsidP="004D03B6">
      <w:pPr>
        <w:pStyle w:val="af"/>
        <w:numPr>
          <w:ilvl w:val="0"/>
          <w:numId w:val="18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21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самоуничижения</w:t>
      </w:r>
    </w:p>
    <w:p w:rsidR="00E26307" w:rsidRPr="002313CD" w:rsidRDefault="00E26307" w:rsidP="004D03B6">
      <w:pPr>
        <w:pStyle w:val="af"/>
        <w:numPr>
          <w:ilvl w:val="0"/>
          <w:numId w:val="18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C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изобретательства</w:t>
      </w:r>
    </w:p>
    <w:p w:rsidR="00E26307" w:rsidRPr="000B6210" w:rsidRDefault="00E26307" w:rsidP="004D03B6">
      <w:pPr>
        <w:pStyle w:val="af"/>
        <w:numPr>
          <w:ilvl w:val="0"/>
          <w:numId w:val="18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21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греховности</w:t>
      </w:r>
    </w:p>
    <w:p w:rsidR="00E26307" w:rsidRPr="000B6210" w:rsidRDefault="00E26307" w:rsidP="004D03B6">
      <w:pPr>
        <w:pStyle w:val="af"/>
        <w:numPr>
          <w:ilvl w:val="0"/>
          <w:numId w:val="18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2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 никчемности</w:t>
      </w:r>
    </w:p>
    <w:p w:rsidR="00FF036F" w:rsidRPr="00D85C5E" w:rsidRDefault="00FF036F" w:rsidP="00C1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07" w:rsidRPr="0068128D" w:rsidRDefault="00A53CDC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179</w:t>
      </w:r>
      <w:r w:rsidR="004E1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26307" w:rsidRPr="00681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депрессии  больной</w:t>
      </w:r>
    </w:p>
    <w:p w:rsidR="00E26307" w:rsidRPr="002313CD" w:rsidRDefault="00E26307" w:rsidP="004D03B6">
      <w:pPr>
        <w:pStyle w:val="af"/>
        <w:numPr>
          <w:ilvl w:val="0"/>
          <w:numId w:val="18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тихо, односложно</w:t>
      </w:r>
    </w:p>
    <w:p w:rsidR="00E26307" w:rsidRPr="000B6210" w:rsidRDefault="00E26307" w:rsidP="004D03B6">
      <w:pPr>
        <w:pStyle w:val="af"/>
        <w:numPr>
          <w:ilvl w:val="0"/>
          <w:numId w:val="18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21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включается в жизнь отделения</w:t>
      </w:r>
    </w:p>
    <w:p w:rsidR="00E26307" w:rsidRPr="003449A5" w:rsidRDefault="00E809B8" w:rsidP="004D03B6">
      <w:pPr>
        <w:pStyle w:val="af"/>
        <w:numPr>
          <w:ilvl w:val="0"/>
          <w:numId w:val="18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старается обратить на себя внимание</w:t>
      </w:r>
    </w:p>
    <w:p w:rsidR="00E809B8" w:rsidRPr="00D85C5E" w:rsidRDefault="00E809B8" w:rsidP="00C1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07" w:rsidRPr="0068128D" w:rsidRDefault="00A53CDC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180</w:t>
      </w:r>
      <w:r w:rsidR="004E1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26307" w:rsidRPr="00681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Апатия характеризуется: </w:t>
      </w:r>
    </w:p>
    <w:p w:rsidR="00E26307" w:rsidRPr="000B6210" w:rsidRDefault="00E26307" w:rsidP="004D03B6">
      <w:pPr>
        <w:pStyle w:val="af"/>
        <w:numPr>
          <w:ilvl w:val="0"/>
          <w:numId w:val="18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2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подавленностью</w:t>
      </w:r>
    </w:p>
    <w:p w:rsidR="00E26307" w:rsidRPr="000B6210" w:rsidRDefault="00E26307" w:rsidP="004D03B6">
      <w:pPr>
        <w:pStyle w:val="af"/>
        <w:numPr>
          <w:ilvl w:val="0"/>
          <w:numId w:val="18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21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беспокойством</w:t>
      </w:r>
    </w:p>
    <w:p w:rsidR="00E26307" w:rsidRPr="002313CD" w:rsidRDefault="00E26307" w:rsidP="004D03B6">
      <w:pPr>
        <w:pStyle w:val="af"/>
        <w:numPr>
          <w:ilvl w:val="0"/>
          <w:numId w:val="18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C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безразличием</w:t>
      </w:r>
    </w:p>
    <w:p w:rsidR="00E26307" w:rsidRPr="000B6210" w:rsidRDefault="00E26307" w:rsidP="004D03B6">
      <w:pPr>
        <w:pStyle w:val="af"/>
        <w:numPr>
          <w:ilvl w:val="0"/>
          <w:numId w:val="18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21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тревогой</w:t>
      </w:r>
    </w:p>
    <w:p w:rsidR="00FF036F" w:rsidRPr="00D85C5E" w:rsidRDefault="00FF036F" w:rsidP="00C1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492" w:rsidRPr="00801492" w:rsidRDefault="00A53CDC" w:rsidP="000B62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181</w:t>
      </w:r>
      <w:r w:rsidR="00801492" w:rsidRPr="00801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 признакам наркомании относится:</w:t>
      </w:r>
    </w:p>
    <w:p w:rsidR="00801492" w:rsidRPr="00801492" w:rsidRDefault="00801492" w:rsidP="0080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неудержимая болтливость</w:t>
      </w:r>
    </w:p>
    <w:p w:rsidR="00801492" w:rsidRPr="00430C74" w:rsidRDefault="00801492" w:rsidP="0080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</w:t>
      </w:r>
      <w:r w:rsidRPr="002313C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обычного поведения</w:t>
      </w:r>
    </w:p>
    <w:p w:rsidR="00801492" w:rsidRPr="00801492" w:rsidRDefault="00801492" w:rsidP="0080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3) ознобы</w:t>
      </w:r>
    </w:p>
    <w:p w:rsidR="00801492" w:rsidRPr="00801492" w:rsidRDefault="00801492" w:rsidP="00801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492" w:rsidRPr="00801492" w:rsidRDefault="00A53CDC" w:rsidP="000B62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182</w:t>
      </w:r>
      <w:r w:rsidR="00801492" w:rsidRPr="00801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Следы от инъекций наблюдаются у:</w:t>
      </w:r>
    </w:p>
    <w:p w:rsidR="00801492" w:rsidRPr="00801492" w:rsidRDefault="00801492" w:rsidP="0080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токсикоманов</w:t>
      </w:r>
    </w:p>
    <w:p w:rsidR="00801492" w:rsidRPr="00430C74" w:rsidRDefault="00801492" w:rsidP="0080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</w:t>
      </w:r>
      <w:r w:rsidRPr="002313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наркоманов</w:t>
      </w:r>
    </w:p>
    <w:p w:rsidR="00801492" w:rsidRPr="00801492" w:rsidRDefault="00801492" w:rsidP="0080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хронических алкоголиков</w:t>
      </w:r>
    </w:p>
    <w:p w:rsidR="00801492" w:rsidRDefault="00801492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307" w:rsidRPr="0068128D" w:rsidRDefault="00A53CDC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183</w:t>
      </w:r>
      <w:r w:rsidR="004E1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26307" w:rsidRPr="00681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Эмоциональная тупость – состояние, при котором больной:</w:t>
      </w:r>
    </w:p>
    <w:p w:rsidR="00E26307" w:rsidRPr="002313CD" w:rsidRDefault="00E26307" w:rsidP="004D03B6">
      <w:pPr>
        <w:pStyle w:val="af"/>
        <w:numPr>
          <w:ilvl w:val="0"/>
          <w:numId w:val="18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13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равнодушен</w:t>
      </w:r>
      <w:proofErr w:type="gramEnd"/>
      <w:r w:rsidRPr="00231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любимым людям и занятиям</w:t>
      </w:r>
    </w:p>
    <w:p w:rsidR="00E26307" w:rsidRPr="00EE1441" w:rsidRDefault="00E26307" w:rsidP="004D03B6">
      <w:pPr>
        <w:pStyle w:val="af"/>
        <w:numPr>
          <w:ilvl w:val="0"/>
          <w:numId w:val="18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4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выполняет инструкций</w:t>
      </w:r>
    </w:p>
    <w:p w:rsidR="00E26307" w:rsidRPr="00EE1441" w:rsidRDefault="00E26307" w:rsidP="004D03B6">
      <w:pPr>
        <w:pStyle w:val="af"/>
        <w:numPr>
          <w:ilvl w:val="0"/>
          <w:numId w:val="18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4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замкнут, насторожен</w:t>
      </w:r>
    </w:p>
    <w:p w:rsidR="00E26307" w:rsidRPr="00EE1441" w:rsidRDefault="00E26307" w:rsidP="004D03B6">
      <w:pPr>
        <w:pStyle w:val="af"/>
        <w:numPr>
          <w:ilvl w:val="0"/>
          <w:numId w:val="18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441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угрюм</w:t>
      </w:r>
    </w:p>
    <w:p w:rsidR="00FF036F" w:rsidRPr="00FF036F" w:rsidRDefault="00FF036F" w:rsidP="00C12A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26D4" w:rsidRPr="0068128D" w:rsidRDefault="00A53CDC" w:rsidP="001226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184</w:t>
      </w:r>
      <w:r w:rsidR="001226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226D4" w:rsidRPr="00681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Депрессивный синдром опасен совершением:</w:t>
      </w:r>
    </w:p>
    <w:p w:rsidR="001226D4" w:rsidRPr="00EE1441" w:rsidRDefault="001226D4" w:rsidP="001226D4">
      <w:pPr>
        <w:pStyle w:val="af"/>
        <w:numPr>
          <w:ilvl w:val="0"/>
          <w:numId w:val="18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4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побега</w:t>
      </w:r>
    </w:p>
    <w:p w:rsidR="001226D4" w:rsidRPr="002313CD" w:rsidRDefault="001226D4" w:rsidP="001226D4">
      <w:pPr>
        <w:pStyle w:val="af"/>
        <w:numPr>
          <w:ilvl w:val="0"/>
          <w:numId w:val="18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C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суицида</w:t>
      </w:r>
    </w:p>
    <w:p w:rsidR="001226D4" w:rsidRPr="00EE1441" w:rsidRDefault="001226D4" w:rsidP="001226D4">
      <w:pPr>
        <w:pStyle w:val="af"/>
        <w:numPr>
          <w:ilvl w:val="0"/>
          <w:numId w:val="18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4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нападения на персонал</w:t>
      </w:r>
    </w:p>
    <w:p w:rsidR="001226D4" w:rsidRPr="00EE1441" w:rsidRDefault="001226D4" w:rsidP="001226D4">
      <w:pPr>
        <w:pStyle w:val="af"/>
        <w:numPr>
          <w:ilvl w:val="0"/>
          <w:numId w:val="18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4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криминальные действия</w:t>
      </w:r>
    </w:p>
    <w:p w:rsidR="00FF036F" w:rsidRPr="00D85C5E" w:rsidRDefault="00FF036F" w:rsidP="00C1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07" w:rsidRPr="0068128D" w:rsidRDefault="00A53CDC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185</w:t>
      </w:r>
      <w:r w:rsidR="004E1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26307" w:rsidRPr="00681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Нарушение способности запоминать текущие события называется:</w:t>
      </w:r>
    </w:p>
    <w:p w:rsidR="00E26307" w:rsidRPr="00EE1441" w:rsidRDefault="00E26307" w:rsidP="004D03B6">
      <w:pPr>
        <w:pStyle w:val="af"/>
        <w:numPr>
          <w:ilvl w:val="0"/>
          <w:numId w:val="18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144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гипомнезией</w:t>
      </w:r>
      <w:proofErr w:type="spellEnd"/>
    </w:p>
    <w:p w:rsidR="00E26307" w:rsidRPr="00EE1441" w:rsidRDefault="00E26307" w:rsidP="004D03B6">
      <w:pPr>
        <w:pStyle w:val="af"/>
        <w:numPr>
          <w:ilvl w:val="0"/>
          <w:numId w:val="18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4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ретроградной амнезией</w:t>
      </w:r>
    </w:p>
    <w:p w:rsidR="00E26307" w:rsidRPr="002313CD" w:rsidRDefault="00E26307" w:rsidP="004D03B6">
      <w:pPr>
        <w:pStyle w:val="af"/>
        <w:numPr>
          <w:ilvl w:val="0"/>
          <w:numId w:val="18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C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фиксационной амнезией</w:t>
      </w:r>
    </w:p>
    <w:p w:rsidR="00E26307" w:rsidRPr="00EE1441" w:rsidRDefault="00E26307" w:rsidP="004D03B6">
      <w:pPr>
        <w:pStyle w:val="af"/>
        <w:numPr>
          <w:ilvl w:val="0"/>
          <w:numId w:val="18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4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парамнезией</w:t>
      </w:r>
    </w:p>
    <w:p w:rsidR="0052778E" w:rsidRPr="007A1A33" w:rsidRDefault="0052778E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52778E" w:rsidRPr="007A1A33" w:rsidRDefault="00A53CDC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186</w:t>
      </w:r>
      <w:r w:rsidR="0052778E" w:rsidRPr="007A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Истинным галлюцинациям свойственно:</w:t>
      </w:r>
    </w:p>
    <w:p w:rsidR="0052778E" w:rsidRPr="00EE1441" w:rsidRDefault="0052778E" w:rsidP="004D03B6">
      <w:pPr>
        <w:pStyle w:val="af"/>
        <w:numPr>
          <w:ilvl w:val="0"/>
          <w:numId w:val="19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4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непроизвольное возникновение представлений</w:t>
      </w:r>
    </w:p>
    <w:p w:rsidR="0052778E" w:rsidRPr="00EE1441" w:rsidRDefault="0052778E" w:rsidP="004D03B6">
      <w:pPr>
        <w:pStyle w:val="af"/>
        <w:numPr>
          <w:ilvl w:val="0"/>
          <w:numId w:val="19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4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проецирование их вовне</w:t>
      </w:r>
    </w:p>
    <w:p w:rsidR="0052778E" w:rsidRPr="001947ED" w:rsidRDefault="0052778E" w:rsidP="004D03B6">
      <w:pPr>
        <w:pStyle w:val="af"/>
        <w:numPr>
          <w:ilvl w:val="0"/>
          <w:numId w:val="19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7ED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яркость, неотличимость от реальных предметов</w:t>
      </w:r>
    </w:p>
    <w:p w:rsidR="0052778E" w:rsidRPr="002313CD" w:rsidRDefault="0052778E" w:rsidP="004D03B6">
      <w:pPr>
        <w:pStyle w:val="af"/>
        <w:numPr>
          <w:ilvl w:val="0"/>
          <w:numId w:val="19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C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перечисленное</w:t>
      </w:r>
    </w:p>
    <w:p w:rsidR="0052778E" w:rsidRPr="007A1A33" w:rsidRDefault="0052778E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778E" w:rsidRPr="007A1A33" w:rsidRDefault="00A53CDC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187</w:t>
      </w:r>
      <w:r w:rsidR="0052778E" w:rsidRPr="007A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Сведения о диагнозе психического заболевания в листке нетрудоспособности врачебной тайной:</w:t>
      </w:r>
    </w:p>
    <w:p w:rsidR="0052778E" w:rsidRPr="002313CD" w:rsidRDefault="0052778E" w:rsidP="004D03B6">
      <w:pPr>
        <w:pStyle w:val="af"/>
        <w:numPr>
          <w:ilvl w:val="0"/>
          <w:numId w:val="19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C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</w:p>
    <w:p w:rsidR="0052778E" w:rsidRPr="00EE1441" w:rsidRDefault="0052778E" w:rsidP="004D03B6">
      <w:pPr>
        <w:pStyle w:val="af"/>
        <w:numPr>
          <w:ilvl w:val="0"/>
          <w:numId w:val="19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4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являются</w:t>
      </w:r>
    </w:p>
    <w:p w:rsidR="0052778E" w:rsidRPr="007A1A33" w:rsidRDefault="0052778E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52778E" w:rsidRPr="007A1A33" w:rsidRDefault="00A53CDC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188</w:t>
      </w:r>
      <w:r w:rsidR="0052778E" w:rsidRPr="007A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 нарушениям памяти относятся:</w:t>
      </w:r>
    </w:p>
    <w:p w:rsidR="0052778E" w:rsidRPr="002313CD" w:rsidRDefault="0052778E" w:rsidP="004D03B6">
      <w:pPr>
        <w:pStyle w:val="af"/>
        <w:numPr>
          <w:ilvl w:val="0"/>
          <w:numId w:val="19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C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амнезия</w:t>
      </w:r>
    </w:p>
    <w:p w:rsidR="0052778E" w:rsidRPr="00EE1441" w:rsidRDefault="0052778E" w:rsidP="004D03B6">
      <w:pPr>
        <w:pStyle w:val="af"/>
        <w:numPr>
          <w:ilvl w:val="0"/>
          <w:numId w:val="19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14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дереализация</w:t>
      </w:r>
      <w:proofErr w:type="spellEnd"/>
    </w:p>
    <w:p w:rsidR="0052778E" w:rsidRPr="00CB59E0" w:rsidRDefault="00CB59E0" w:rsidP="004D03B6">
      <w:pPr>
        <w:pStyle w:val="af"/>
        <w:numPr>
          <w:ilvl w:val="0"/>
          <w:numId w:val="19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9E0">
        <w:rPr>
          <w:rFonts w:ascii="Times New Roman" w:eastAsia="Times New Roman" w:hAnsi="Times New Roman" w:cs="Times New Roman"/>
          <w:sz w:val="24"/>
          <w:szCs w:val="24"/>
          <w:lang w:eastAsia="ru-RU"/>
        </w:rPr>
        <w:t>агнозия</w:t>
      </w:r>
    </w:p>
    <w:p w:rsidR="0052778E" w:rsidRPr="00EE1441" w:rsidRDefault="0052778E" w:rsidP="004D03B6">
      <w:pPr>
        <w:pStyle w:val="af"/>
        <w:numPr>
          <w:ilvl w:val="0"/>
          <w:numId w:val="193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14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резонерство</w:t>
      </w:r>
    </w:p>
    <w:p w:rsidR="00CB59E0" w:rsidRPr="00D85C5E" w:rsidRDefault="00CB59E0" w:rsidP="00C1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07" w:rsidRPr="0068128D" w:rsidRDefault="00A53CDC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189</w:t>
      </w:r>
      <w:r w:rsidR="004E1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="00E26307" w:rsidRPr="00681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Обсессии</w:t>
      </w:r>
      <w:proofErr w:type="spellEnd"/>
      <w:r w:rsidR="00E26307" w:rsidRPr="00681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это:</w:t>
      </w:r>
    </w:p>
    <w:p w:rsidR="00E26307" w:rsidRPr="00EE1441" w:rsidRDefault="00E26307" w:rsidP="004D03B6">
      <w:pPr>
        <w:pStyle w:val="af"/>
        <w:numPr>
          <w:ilvl w:val="0"/>
          <w:numId w:val="19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4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бреда</w:t>
      </w:r>
    </w:p>
    <w:p w:rsidR="00E26307" w:rsidRPr="002313CD" w:rsidRDefault="00E26307" w:rsidP="004D03B6">
      <w:pPr>
        <w:pStyle w:val="af"/>
        <w:numPr>
          <w:ilvl w:val="0"/>
          <w:numId w:val="19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навязчивости</w:t>
      </w:r>
    </w:p>
    <w:p w:rsidR="00E26307" w:rsidRPr="00EE1441" w:rsidRDefault="00E26307" w:rsidP="004D03B6">
      <w:pPr>
        <w:pStyle w:val="af"/>
        <w:numPr>
          <w:ilvl w:val="0"/>
          <w:numId w:val="19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44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галлюцинации</w:t>
      </w:r>
    </w:p>
    <w:p w:rsidR="00FF036F" w:rsidRPr="0055733E" w:rsidRDefault="00E26307" w:rsidP="004D03B6">
      <w:pPr>
        <w:pStyle w:val="af"/>
        <w:numPr>
          <w:ilvl w:val="0"/>
          <w:numId w:val="19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4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нарушения памяти</w:t>
      </w:r>
    </w:p>
    <w:p w:rsidR="005B5162" w:rsidRPr="0068128D" w:rsidRDefault="00A53CDC" w:rsidP="005B51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190</w:t>
      </w:r>
      <w:r w:rsidR="0099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="005B5162" w:rsidRPr="00681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Кататонический</w:t>
      </w:r>
      <w:proofErr w:type="spellEnd"/>
      <w:r w:rsidR="005B5162" w:rsidRPr="00681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синдром встречается </w:t>
      </w:r>
      <w:proofErr w:type="gramStart"/>
      <w:r w:rsidR="005B5162" w:rsidRPr="00681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</w:t>
      </w:r>
      <w:proofErr w:type="gramEnd"/>
      <w:r w:rsidR="005B5162" w:rsidRPr="00681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B5162" w:rsidRPr="0055733E" w:rsidRDefault="005B5162" w:rsidP="004D03B6">
      <w:pPr>
        <w:pStyle w:val="af"/>
        <w:numPr>
          <w:ilvl w:val="0"/>
          <w:numId w:val="19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733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психопатиях</w:t>
      </w:r>
      <w:proofErr w:type="gramEnd"/>
    </w:p>
    <w:p w:rsidR="005B5162" w:rsidRPr="0055733E" w:rsidRDefault="005B5162" w:rsidP="004D03B6">
      <w:pPr>
        <w:pStyle w:val="af"/>
        <w:numPr>
          <w:ilvl w:val="0"/>
          <w:numId w:val="19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73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неврозах</w:t>
      </w:r>
      <w:proofErr w:type="gramEnd"/>
    </w:p>
    <w:p w:rsidR="005B5162" w:rsidRPr="002313CD" w:rsidRDefault="005B5162" w:rsidP="004D03B6">
      <w:pPr>
        <w:pStyle w:val="af"/>
        <w:numPr>
          <w:ilvl w:val="0"/>
          <w:numId w:val="19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CD">
        <w:rPr>
          <w:rFonts w:ascii="Times New Roman" w:eastAsia="Times New Roman" w:hAnsi="Times New Roman" w:cs="Times New Roman"/>
          <w:sz w:val="24"/>
          <w:szCs w:val="24"/>
          <w:lang w:eastAsia="ru-RU"/>
        </w:rPr>
        <w:t>шизофрении</w:t>
      </w:r>
    </w:p>
    <w:p w:rsidR="005B5162" w:rsidRPr="0055733E" w:rsidRDefault="005B5162" w:rsidP="004D03B6">
      <w:pPr>
        <w:pStyle w:val="af"/>
        <w:numPr>
          <w:ilvl w:val="0"/>
          <w:numId w:val="19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33E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эпилепсии</w:t>
      </w:r>
    </w:p>
    <w:p w:rsidR="005B5162" w:rsidRDefault="005B5162" w:rsidP="005B51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307" w:rsidRPr="0068128D" w:rsidRDefault="00A53CDC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191</w:t>
      </w:r>
      <w:r w:rsidR="0099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26307" w:rsidRPr="00681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Повышенное настроение, ускоренный темп мышления, повышенная деятельность характеризует симптом</w:t>
      </w:r>
      <w:proofErr w:type="gramStart"/>
      <w:r w:rsidR="00E26307" w:rsidRPr="00681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E26307" w:rsidRPr="0055733E" w:rsidRDefault="00E26307" w:rsidP="004D03B6">
      <w:pPr>
        <w:pStyle w:val="af"/>
        <w:numPr>
          <w:ilvl w:val="0"/>
          <w:numId w:val="19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3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депрессивный</w:t>
      </w:r>
    </w:p>
    <w:p w:rsidR="00E26307" w:rsidRPr="0055733E" w:rsidRDefault="00E26307" w:rsidP="004D03B6">
      <w:pPr>
        <w:pStyle w:val="af"/>
        <w:numPr>
          <w:ilvl w:val="0"/>
          <w:numId w:val="19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33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тревожно – депрессивный</w:t>
      </w:r>
    </w:p>
    <w:p w:rsidR="00E26307" w:rsidRPr="002313CD" w:rsidRDefault="00E26307" w:rsidP="004D03B6">
      <w:pPr>
        <w:pStyle w:val="af"/>
        <w:numPr>
          <w:ilvl w:val="0"/>
          <w:numId w:val="19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C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маниакальный</w:t>
      </w:r>
    </w:p>
    <w:p w:rsidR="00E26307" w:rsidRPr="0055733E" w:rsidRDefault="00E26307" w:rsidP="004D03B6">
      <w:pPr>
        <w:pStyle w:val="af"/>
        <w:numPr>
          <w:ilvl w:val="0"/>
          <w:numId w:val="19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33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судорожный</w:t>
      </w:r>
    </w:p>
    <w:p w:rsidR="00FF036F" w:rsidRPr="00FF036F" w:rsidRDefault="00FF036F" w:rsidP="00C12A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26D4" w:rsidRPr="0068128D" w:rsidRDefault="00A53CDC" w:rsidP="001226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192</w:t>
      </w:r>
      <w:r w:rsidR="001226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226D4" w:rsidRPr="00681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расстройствам восприятия относится: </w:t>
      </w:r>
    </w:p>
    <w:p w:rsidR="001226D4" w:rsidRPr="0055733E" w:rsidRDefault="001226D4" w:rsidP="001226D4">
      <w:pPr>
        <w:pStyle w:val="af"/>
        <w:numPr>
          <w:ilvl w:val="0"/>
          <w:numId w:val="19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33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судороги</w:t>
      </w:r>
    </w:p>
    <w:p w:rsidR="001226D4" w:rsidRPr="002313CD" w:rsidRDefault="001226D4" w:rsidP="001226D4">
      <w:pPr>
        <w:pStyle w:val="af"/>
        <w:numPr>
          <w:ilvl w:val="0"/>
          <w:numId w:val="19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C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галлюцинации</w:t>
      </w:r>
    </w:p>
    <w:p w:rsidR="001226D4" w:rsidRPr="0055733E" w:rsidRDefault="001226D4" w:rsidP="001226D4">
      <w:pPr>
        <w:pStyle w:val="af"/>
        <w:numPr>
          <w:ilvl w:val="0"/>
          <w:numId w:val="19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33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бред</w:t>
      </w:r>
    </w:p>
    <w:p w:rsidR="001226D4" w:rsidRPr="0055733E" w:rsidRDefault="001226D4" w:rsidP="001226D4">
      <w:pPr>
        <w:pStyle w:val="af"/>
        <w:numPr>
          <w:ilvl w:val="0"/>
          <w:numId w:val="19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3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делирий</w:t>
      </w:r>
    </w:p>
    <w:p w:rsidR="00FF036F" w:rsidRPr="00FF036F" w:rsidRDefault="00FF036F" w:rsidP="00C12A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26307" w:rsidRPr="0068128D" w:rsidRDefault="00A53CDC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193</w:t>
      </w:r>
      <w:r w:rsidR="0099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="00E26307" w:rsidRPr="00681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Дромомания</w:t>
      </w:r>
      <w:proofErr w:type="spellEnd"/>
      <w:r w:rsidR="00E26307" w:rsidRPr="00681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(влечение к бродяжничеству)– это расстройство:</w:t>
      </w:r>
    </w:p>
    <w:p w:rsidR="00E26307" w:rsidRPr="0055733E" w:rsidRDefault="00E26307" w:rsidP="004D03B6">
      <w:pPr>
        <w:pStyle w:val="af"/>
        <w:numPr>
          <w:ilvl w:val="0"/>
          <w:numId w:val="19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33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памяти</w:t>
      </w:r>
    </w:p>
    <w:p w:rsidR="00E26307" w:rsidRPr="0055733E" w:rsidRDefault="00E26307" w:rsidP="004D03B6">
      <w:pPr>
        <w:pStyle w:val="af"/>
        <w:numPr>
          <w:ilvl w:val="0"/>
          <w:numId w:val="19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33E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эмоциональной сферы</w:t>
      </w:r>
    </w:p>
    <w:p w:rsidR="00E26307" w:rsidRPr="002313CD" w:rsidRDefault="00E26307" w:rsidP="004D03B6">
      <w:pPr>
        <w:pStyle w:val="af"/>
        <w:numPr>
          <w:ilvl w:val="0"/>
          <w:numId w:val="19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волевой сферы</w:t>
      </w:r>
    </w:p>
    <w:p w:rsidR="00E26307" w:rsidRPr="0055733E" w:rsidRDefault="00E26307" w:rsidP="004D03B6">
      <w:pPr>
        <w:pStyle w:val="af"/>
        <w:numPr>
          <w:ilvl w:val="0"/>
          <w:numId w:val="19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3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</w:t>
      </w:r>
    </w:p>
    <w:p w:rsidR="00FF036F" w:rsidRPr="00FF036F" w:rsidRDefault="00FF036F" w:rsidP="00C12A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26307" w:rsidRPr="0068128D" w:rsidRDefault="00A53CDC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194</w:t>
      </w:r>
      <w:r w:rsidR="0099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26307" w:rsidRPr="00681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выключения сознания: </w:t>
      </w:r>
    </w:p>
    <w:p w:rsidR="00E26307" w:rsidRPr="002313CD" w:rsidRDefault="00E26307" w:rsidP="004D03B6">
      <w:pPr>
        <w:pStyle w:val="af"/>
        <w:numPr>
          <w:ilvl w:val="0"/>
          <w:numId w:val="20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</w:t>
      </w:r>
    </w:p>
    <w:p w:rsidR="00E26307" w:rsidRPr="0055733E" w:rsidRDefault="00E26307" w:rsidP="004D03B6">
      <w:pPr>
        <w:pStyle w:val="af"/>
        <w:numPr>
          <w:ilvl w:val="0"/>
          <w:numId w:val="20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3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делирий</w:t>
      </w:r>
    </w:p>
    <w:p w:rsidR="00E26307" w:rsidRPr="0055733E" w:rsidRDefault="00E26307" w:rsidP="004D03B6">
      <w:pPr>
        <w:pStyle w:val="af"/>
        <w:numPr>
          <w:ilvl w:val="0"/>
          <w:numId w:val="20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33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онейроид</w:t>
      </w:r>
    </w:p>
    <w:p w:rsidR="00996D94" w:rsidRPr="00D85C5E" w:rsidRDefault="00996D94" w:rsidP="00C1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07" w:rsidRPr="0068128D" w:rsidRDefault="00A53CDC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195</w:t>
      </w:r>
      <w:r w:rsidR="0099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26307" w:rsidRPr="00681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Расстройства характерные только для психоза:</w:t>
      </w:r>
    </w:p>
    <w:p w:rsidR="00E26307" w:rsidRPr="0055733E" w:rsidRDefault="00E26307" w:rsidP="004D03B6">
      <w:pPr>
        <w:pStyle w:val="af"/>
        <w:numPr>
          <w:ilvl w:val="0"/>
          <w:numId w:val="20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33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тревога</w:t>
      </w:r>
    </w:p>
    <w:p w:rsidR="00E26307" w:rsidRPr="0055733E" w:rsidRDefault="00E26307" w:rsidP="004D03B6">
      <w:pPr>
        <w:pStyle w:val="af"/>
        <w:numPr>
          <w:ilvl w:val="0"/>
          <w:numId w:val="20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3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</w:t>
      </w:r>
    </w:p>
    <w:p w:rsidR="00E26307" w:rsidRPr="0055733E" w:rsidRDefault="00E26307" w:rsidP="004D03B6">
      <w:pPr>
        <w:pStyle w:val="af"/>
        <w:numPr>
          <w:ilvl w:val="0"/>
          <w:numId w:val="20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33E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эмоциональная лабильность </w:t>
      </w:r>
    </w:p>
    <w:p w:rsidR="00E26307" w:rsidRPr="002313CD" w:rsidRDefault="00E26307" w:rsidP="004D03B6">
      <w:pPr>
        <w:pStyle w:val="af"/>
        <w:numPr>
          <w:ilvl w:val="0"/>
          <w:numId w:val="20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C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галлюцинации</w:t>
      </w:r>
    </w:p>
    <w:p w:rsidR="00FF036F" w:rsidRPr="00D85C5E" w:rsidRDefault="00FF036F" w:rsidP="00C1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07" w:rsidRPr="0068128D" w:rsidRDefault="00A53CDC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196</w:t>
      </w:r>
      <w:r w:rsidR="0099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26307" w:rsidRPr="00681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Отсутствие воспоминаний у больного на какой–то период времени называется: </w:t>
      </w:r>
    </w:p>
    <w:p w:rsidR="00E26307" w:rsidRPr="0055733E" w:rsidRDefault="00E26307" w:rsidP="004D03B6">
      <w:pPr>
        <w:pStyle w:val="af"/>
        <w:numPr>
          <w:ilvl w:val="0"/>
          <w:numId w:val="20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33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бредом</w:t>
      </w:r>
    </w:p>
    <w:p w:rsidR="00E26307" w:rsidRPr="0055733E" w:rsidRDefault="00E26307" w:rsidP="004D03B6">
      <w:pPr>
        <w:pStyle w:val="af"/>
        <w:numPr>
          <w:ilvl w:val="0"/>
          <w:numId w:val="20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33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парамнезией</w:t>
      </w:r>
    </w:p>
    <w:p w:rsidR="00E26307" w:rsidRPr="002313CD" w:rsidRDefault="00E26307" w:rsidP="004D03B6">
      <w:pPr>
        <w:pStyle w:val="af"/>
        <w:numPr>
          <w:ilvl w:val="0"/>
          <w:numId w:val="20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C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амнезией</w:t>
      </w:r>
    </w:p>
    <w:p w:rsidR="00E26307" w:rsidRPr="0055733E" w:rsidRDefault="00E26307" w:rsidP="004D03B6">
      <w:pPr>
        <w:pStyle w:val="af"/>
        <w:numPr>
          <w:ilvl w:val="0"/>
          <w:numId w:val="20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733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гипермнезией</w:t>
      </w:r>
      <w:proofErr w:type="spellEnd"/>
    </w:p>
    <w:p w:rsidR="00FF036F" w:rsidRPr="00D85C5E" w:rsidRDefault="00FF036F" w:rsidP="00C1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07" w:rsidRPr="0068128D" w:rsidRDefault="00A53CDC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197</w:t>
      </w:r>
      <w:r w:rsidR="0099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26307" w:rsidRPr="00681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Наиболее опасными для окружающих является </w:t>
      </w:r>
      <w:r w:rsidR="00F6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пациент</w:t>
      </w:r>
      <w:r w:rsidR="00E26307" w:rsidRPr="00681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26307" w:rsidRPr="004246D6" w:rsidRDefault="00E26307" w:rsidP="004D03B6">
      <w:pPr>
        <w:pStyle w:val="af"/>
        <w:numPr>
          <w:ilvl w:val="0"/>
          <w:numId w:val="20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6D6">
        <w:rPr>
          <w:rFonts w:ascii="Times New Roman" w:eastAsia="Times New Roman" w:hAnsi="Times New Roman" w:cs="Times New Roman"/>
          <w:sz w:val="24"/>
          <w:szCs w:val="24"/>
          <w:lang w:eastAsia="ru-RU"/>
        </w:rPr>
        <w:t>с фиксационной амнезией</w:t>
      </w:r>
    </w:p>
    <w:p w:rsidR="00E26307" w:rsidRPr="002313CD" w:rsidRDefault="00E26307" w:rsidP="004D03B6">
      <w:pPr>
        <w:pStyle w:val="af"/>
        <w:numPr>
          <w:ilvl w:val="0"/>
          <w:numId w:val="20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spellStart"/>
      <w:r w:rsidRPr="002313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кататоническим</w:t>
      </w:r>
      <w:proofErr w:type="spellEnd"/>
      <w:r w:rsidRPr="00231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возбуждением</w:t>
      </w:r>
    </w:p>
    <w:p w:rsidR="00E26307" w:rsidRPr="00931949" w:rsidRDefault="00E26307" w:rsidP="004D03B6">
      <w:pPr>
        <w:pStyle w:val="af"/>
        <w:numPr>
          <w:ilvl w:val="0"/>
          <w:numId w:val="20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949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комментирующими псевдогаллюцинациями</w:t>
      </w:r>
    </w:p>
    <w:p w:rsidR="00E26307" w:rsidRPr="004246D6" w:rsidRDefault="00E26307" w:rsidP="004D03B6">
      <w:pPr>
        <w:pStyle w:val="af"/>
        <w:numPr>
          <w:ilvl w:val="0"/>
          <w:numId w:val="20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spellStart"/>
      <w:r w:rsidRPr="004246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кататоническим</w:t>
      </w:r>
      <w:proofErr w:type="spellEnd"/>
      <w:r w:rsidRPr="00424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ступором</w:t>
      </w:r>
    </w:p>
    <w:p w:rsidR="00FF036F" w:rsidRPr="00D85C5E" w:rsidRDefault="00FF036F" w:rsidP="00C1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07" w:rsidRPr="0068128D" w:rsidRDefault="00A53CDC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198</w:t>
      </w:r>
      <w:r w:rsidR="0099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26307" w:rsidRPr="00681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proofErr w:type="spellStart"/>
      <w:r w:rsidR="00E26307" w:rsidRPr="00681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Корсаковскому</w:t>
      </w:r>
      <w:proofErr w:type="spellEnd"/>
      <w:r w:rsidR="00E26307" w:rsidRPr="00681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синдрому </w:t>
      </w:r>
      <w:r w:rsidR="00F6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</w:t>
      </w:r>
      <w:r w:rsidR="00E26307" w:rsidRPr="00681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относятся:</w:t>
      </w:r>
    </w:p>
    <w:p w:rsidR="00E26307" w:rsidRPr="00F616D6" w:rsidRDefault="00E26307" w:rsidP="004D03B6">
      <w:pPr>
        <w:pStyle w:val="af"/>
        <w:numPr>
          <w:ilvl w:val="0"/>
          <w:numId w:val="20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6D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фиксационная амнезия</w:t>
      </w:r>
    </w:p>
    <w:p w:rsidR="00E26307" w:rsidRPr="00F616D6" w:rsidRDefault="00E26307" w:rsidP="004D03B6">
      <w:pPr>
        <w:pStyle w:val="af"/>
        <w:numPr>
          <w:ilvl w:val="0"/>
          <w:numId w:val="20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6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полиневриты</w:t>
      </w:r>
    </w:p>
    <w:p w:rsidR="00E26307" w:rsidRPr="00F616D6" w:rsidRDefault="00E26307" w:rsidP="004D03B6">
      <w:pPr>
        <w:pStyle w:val="af"/>
        <w:numPr>
          <w:ilvl w:val="0"/>
          <w:numId w:val="20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6D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парамнезии</w:t>
      </w:r>
    </w:p>
    <w:p w:rsidR="00E26307" w:rsidRPr="002313CD" w:rsidRDefault="00E26307" w:rsidP="004D03B6">
      <w:pPr>
        <w:pStyle w:val="af"/>
        <w:numPr>
          <w:ilvl w:val="0"/>
          <w:numId w:val="20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C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галлюцинации</w:t>
      </w:r>
    </w:p>
    <w:p w:rsidR="0027236D" w:rsidRDefault="0027236D" w:rsidP="00C1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492" w:rsidRPr="00801492" w:rsidRDefault="00A53CDC" w:rsidP="004246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199</w:t>
      </w:r>
      <w:r w:rsidR="00801492" w:rsidRPr="00801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 выявлении признаков тяжелого наркотического опьянения у субъекта, необходимо:</w:t>
      </w:r>
    </w:p>
    <w:p w:rsidR="00801492" w:rsidRPr="0052265D" w:rsidRDefault="00801492" w:rsidP="0080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</w:t>
      </w:r>
      <w:r w:rsidRPr="00231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госпитализировать его </w:t>
      </w:r>
      <w:proofErr w:type="gramStart"/>
      <w:r w:rsidRPr="002313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31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ближайшее ЛПУ</w:t>
      </w:r>
    </w:p>
    <w:p w:rsidR="00801492" w:rsidRPr="00801492" w:rsidRDefault="00801492" w:rsidP="0080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направить на обследование к психиатру</w:t>
      </w:r>
    </w:p>
    <w:p w:rsidR="00801492" w:rsidRPr="00801492" w:rsidRDefault="00801492" w:rsidP="000A49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провести </w:t>
      </w:r>
      <w:proofErr w:type="spellStart"/>
      <w:r w:rsidRPr="008014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дезинтоксикацию</w:t>
      </w:r>
      <w:proofErr w:type="spellEnd"/>
      <w:r w:rsidRPr="0080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месте</w:t>
      </w:r>
    </w:p>
    <w:p w:rsidR="00801492" w:rsidRPr="00801492" w:rsidRDefault="00A53CDC" w:rsidP="004246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200</w:t>
      </w:r>
      <w:r w:rsidR="00801492" w:rsidRPr="00801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 малейших признаках наркотического состояния у субъекта, необходимо:</w:t>
      </w:r>
    </w:p>
    <w:p w:rsidR="00801492" w:rsidRPr="00801492" w:rsidRDefault="00801492" w:rsidP="0080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вызвать машину скорой помощи</w:t>
      </w:r>
    </w:p>
    <w:p w:rsidR="00801492" w:rsidRPr="00801492" w:rsidRDefault="00801492" w:rsidP="0080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направить в поликлинику для обследования</w:t>
      </w:r>
    </w:p>
    <w:p w:rsidR="00801492" w:rsidRPr="001947ED" w:rsidRDefault="00801492" w:rsidP="0080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</w:t>
      </w:r>
      <w:r w:rsidRPr="005226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0A49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его к наркологу</w:t>
      </w:r>
    </w:p>
    <w:p w:rsidR="00801492" w:rsidRPr="00801492" w:rsidRDefault="00801492" w:rsidP="00801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492" w:rsidRPr="00801492" w:rsidRDefault="004246D6" w:rsidP="004246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53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 w:rsidR="00801492" w:rsidRPr="00801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 группе риска по развитию наркомании относятся:</w:t>
      </w:r>
    </w:p>
    <w:p w:rsidR="00801492" w:rsidRPr="00801492" w:rsidRDefault="00801492" w:rsidP="0080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дети, подростки из неполных семей</w:t>
      </w:r>
    </w:p>
    <w:p w:rsidR="00801492" w:rsidRPr="001947ED" w:rsidRDefault="00801492" w:rsidP="0080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</w:t>
      </w:r>
      <w:r w:rsidRPr="000A49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из семей с пьющими родителями</w:t>
      </w:r>
    </w:p>
    <w:p w:rsidR="00801492" w:rsidRPr="00801492" w:rsidRDefault="00801492" w:rsidP="0080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больные сахарным диабетом</w:t>
      </w:r>
    </w:p>
    <w:p w:rsidR="00801492" w:rsidRDefault="00801492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307" w:rsidRPr="0068128D" w:rsidRDefault="00A26AD6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53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</w:t>
      </w:r>
      <w:r w:rsidR="0099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26307" w:rsidRPr="00681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Шизофрения относится к категории болезней: </w:t>
      </w:r>
    </w:p>
    <w:p w:rsidR="00E26307" w:rsidRPr="005652D1" w:rsidRDefault="00E26307" w:rsidP="004D03B6">
      <w:pPr>
        <w:pStyle w:val="af"/>
        <w:numPr>
          <w:ilvl w:val="0"/>
          <w:numId w:val="20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реактивных</w:t>
      </w:r>
    </w:p>
    <w:p w:rsidR="00E26307" w:rsidRPr="005652D1" w:rsidRDefault="00E26307" w:rsidP="004D03B6">
      <w:pPr>
        <w:pStyle w:val="af"/>
        <w:numPr>
          <w:ilvl w:val="0"/>
          <w:numId w:val="20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D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психогенных</w:t>
      </w:r>
    </w:p>
    <w:p w:rsidR="00E26307" w:rsidRPr="005652D1" w:rsidRDefault="00E26307" w:rsidP="004D03B6">
      <w:pPr>
        <w:pStyle w:val="af"/>
        <w:numPr>
          <w:ilvl w:val="0"/>
          <w:numId w:val="20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органических</w:t>
      </w:r>
    </w:p>
    <w:p w:rsidR="00AA2684" w:rsidRPr="000A49A9" w:rsidRDefault="00E26307" w:rsidP="004D03B6">
      <w:pPr>
        <w:pStyle w:val="af"/>
        <w:numPr>
          <w:ilvl w:val="0"/>
          <w:numId w:val="20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9A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эндогенных</w:t>
      </w:r>
    </w:p>
    <w:p w:rsidR="00A26AD6" w:rsidRPr="00AA2684" w:rsidRDefault="00A26AD6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307" w:rsidRPr="0068128D" w:rsidRDefault="00A26AD6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53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</w:t>
      </w:r>
      <w:r w:rsidR="0099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26307" w:rsidRPr="00681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Психопатия – это: </w:t>
      </w:r>
    </w:p>
    <w:p w:rsidR="00E26307" w:rsidRPr="005652D1" w:rsidRDefault="00E26307" w:rsidP="004D03B6">
      <w:pPr>
        <w:pStyle w:val="af"/>
        <w:numPr>
          <w:ilvl w:val="0"/>
          <w:numId w:val="20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D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врожденная патология интеллекта</w:t>
      </w:r>
    </w:p>
    <w:p w:rsidR="00E26307" w:rsidRPr="000A49A9" w:rsidRDefault="00E26307" w:rsidP="004D03B6">
      <w:pPr>
        <w:pStyle w:val="af"/>
        <w:numPr>
          <w:ilvl w:val="0"/>
          <w:numId w:val="20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9A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патологическое развитие характера</w:t>
      </w:r>
    </w:p>
    <w:p w:rsidR="00E26307" w:rsidRPr="005652D1" w:rsidRDefault="00E26307" w:rsidP="004D03B6">
      <w:pPr>
        <w:pStyle w:val="af"/>
        <w:numPr>
          <w:ilvl w:val="0"/>
          <w:numId w:val="20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деменции</w:t>
      </w:r>
    </w:p>
    <w:p w:rsidR="00E26307" w:rsidRPr="005652D1" w:rsidRDefault="00E26307" w:rsidP="004D03B6">
      <w:pPr>
        <w:pStyle w:val="af"/>
        <w:numPr>
          <w:ilvl w:val="0"/>
          <w:numId w:val="20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длительной алкоголизации</w:t>
      </w:r>
    </w:p>
    <w:p w:rsidR="00A40920" w:rsidRPr="00D85C5E" w:rsidRDefault="00A40920" w:rsidP="00C1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78E" w:rsidRPr="007A1A33" w:rsidRDefault="00A26AD6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53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</w:t>
      </w:r>
      <w:r w:rsidR="0099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2778E" w:rsidRPr="007A1A33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="0052778E" w:rsidRPr="007A1A33">
        <w:rPr>
          <w:rFonts w:ascii="Times New Roman" w:eastAsia="Calibri" w:hAnsi="Times New Roman" w:cs="Times New Roman"/>
          <w:b/>
          <w:sz w:val="24"/>
        </w:rPr>
        <w:t>Антероградная</w:t>
      </w:r>
      <w:proofErr w:type="spellEnd"/>
      <w:r w:rsidR="0052778E" w:rsidRPr="007A1A33">
        <w:rPr>
          <w:rFonts w:ascii="Times New Roman" w:eastAsia="Calibri" w:hAnsi="Times New Roman" w:cs="Times New Roman"/>
          <w:b/>
          <w:sz w:val="24"/>
        </w:rPr>
        <w:t xml:space="preserve"> амнезия:</w:t>
      </w:r>
    </w:p>
    <w:p w:rsidR="0052778E" w:rsidRPr="001947ED" w:rsidRDefault="0052778E" w:rsidP="004D03B6">
      <w:pPr>
        <w:pStyle w:val="af"/>
        <w:numPr>
          <w:ilvl w:val="0"/>
          <w:numId w:val="20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7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распространяется на события после причины</w:t>
      </w:r>
    </w:p>
    <w:p w:rsidR="0052778E" w:rsidRPr="005652D1" w:rsidRDefault="0052778E" w:rsidP="004D03B6">
      <w:pPr>
        <w:pStyle w:val="af"/>
        <w:numPr>
          <w:ilvl w:val="0"/>
          <w:numId w:val="20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D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обычно психогенной</w:t>
      </w:r>
    </w:p>
    <w:p w:rsidR="0052778E" w:rsidRPr="005652D1" w:rsidRDefault="0052778E" w:rsidP="004D03B6">
      <w:pPr>
        <w:pStyle w:val="af"/>
        <w:numPr>
          <w:ilvl w:val="0"/>
          <w:numId w:val="20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наблюдается при алкогольных психозах</w:t>
      </w:r>
    </w:p>
    <w:p w:rsidR="0052778E" w:rsidRPr="005652D1" w:rsidRDefault="0052778E" w:rsidP="004D03B6">
      <w:pPr>
        <w:pStyle w:val="af"/>
        <w:numPr>
          <w:ilvl w:val="0"/>
          <w:numId w:val="20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вышеперечисленное</w:t>
      </w:r>
    </w:p>
    <w:p w:rsidR="0052778E" w:rsidRPr="000A49A9" w:rsidRDefault="0052778E" w:rsidP="004D03B6">
      <w:pPr>
        <w:pStyle w:val="af"/>
        <w:numPr>
          <w:ilvl w:val="0"/>
          <w:numId w:val="20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9A9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одно из перечисленных</w:t>
      </w:r>
    </w:p>
    <w:p w:rsidR="00DE5EDE" w:rsidRPr="007A1A33" w:rsidRDefault="00DE5EDE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1492" w:rsidRPr="00801492" w:rsidRDefault="00DE5EDE" w:rsidP="0080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53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</w:t>
      </w:r>
      <w:r w:rsidR="00801492" w:rsidRPr="00801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Характерными признаками морфинизма являются:</w:t>
      </w:r>
    </w:p>
    <w:p w:rsidR="00801492" w:rsidRPr="000A49A9" w:rsidRDefault="00801492" w:rsidP="0080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1) </w:t>
      </w:r>
      <w:r w:rsidR="00F616D6" w:rsidRPr="000A49A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сухая, дряблая кожа</w:t>
      </w:r>
    </w:p>
    <w:p w:rsidR="00801492" w:rsidRPr="001947ED" w:rsidRDefault="00801492" w:rsidP="0080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психические нарушения</w:t>
      </w:r>
    </w:p>
    <w:p w:rsidR="00801492" w:rsidRDefault="00801492" w:rsidP="0080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нарушение координации</w:t>
      </w:r>
    </w:p>
    <w:p w:rsidR="00B46719" w:rsidRPr="00801492" w:rsidRDefault="00B46719" w:rsidP="00801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07" w:rsidRPr="0068128D" w:rsidRDefault="00DE5EDE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53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99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26307" w:rsidRPr="00681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Течение психопатий характеризуется: </w:t>
      </w:r>
    </w:p>
    <w:p w:rsidR="00E26307" w:rsidRPr="00B46719" w:rsidRDefault="00E26307" w:rsidP="004D03B6">
      <w:pPr>
        <w:pStyle w:val="af"/>
        <w:numPr>
          <w:ilvl w:val="0"/>
          <w:numId w:val="2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1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цикличностью</w:t>
      </w:r>
    </w:p>
    <w:p w:rsidR="00E26307" w:rsidRPr="00B46719" w:rsidRDefault="00E26307" w:rsidP="004D03B6">
      <w:pPr>
        <w:pStyle w:val="af"/>
        <w:numPr>
          <w:ilvl w:val="0"/>
          <w:numId w:val="2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67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прогредиентностью</w:t>
      </w:r>
      <w:proofErr w:type="spellEnd"/>
    </w:p>
    <w:p w:rsidR="00E26307" w:rsidRPr="000A49A9" w:rsidRDefault="00E26307" w:rsidP="004D03B6">
      <w:pPr>
        <w:pStyle w:val="af"/>
        <w:numPr>
          <w:ilvl w:val="0"/>
          <w:numId w:val="2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9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компенсацией – декомпенсацией</w:t>
      </w:r>
    </w:p>
    <w:p w:rsidR="00E26307" w:rsidRPr="00B46719" w:rsidRDefault="00E26307" w:rsidP="004D03B6">
      <w:pPr>
        <w:pStyle w:val="af"/>
        <w:numPr>
          <w:ilvl w:val="0"/>
          <w:numId w:val="2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671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фазностью</w:t>
      </w:r>
      <w:proofErr w:type="spellEnd"/>
    </w:p>
    <w:p w:rsidR="00A40920" w:rsidRPr="00D85C5E" w:rsidRDefault="00A40920" w:rsidP="00C1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07" w:rsidRPr="0068128D" w:rsidRDefault="00A53CDC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DE5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99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42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E26307" w:rsidRPr="00681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ричина невроза: </w:t>
      </w:r>
    </w:p>
    <w:p w:rsidR="00E26307" w:rsidRPr="00B46719" w:rsidRDefault="00E26307" w:rsidP="004D03B6">
      <w:pPr>
        <w:pStyle w:val="af"/>
        <w:numPr>
          <w:ilvl w:val="0"/>
          <w:numId w:val="2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4671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черепно</w:t>
      </w:r>
      <w:proofErr w:type="spellEnd"/>
      <w:r w:rsidRPr="00B46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мозгов</w:t>
      </w:r>
      <w:r w:rsidR="00142FFF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gramEnd"/>
      <w:r w:rsidRPr="00B46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травм</w:t>
      </w:r>
      <w:r w:rsidR="00142FF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E26307" w:rsidRPr="00B46719" w:rsidRDefault="00E26307" w:rsidP="004D03B6">
      <w:pPr>
        <w:pStyle w:val="af"/>
        <w:numPr>
          <w:ilvl w:val="0"/>
          <w:numId w:val="2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1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алкоголизм</w:t>
      </w:r>
    </w:p>
    <w:p w:rsidR="00142FFF" w:rsidRPr="000A49A9" w:rsidRDefault="00E26307" w:rsidP="004D03B6">
      <w:pPr>
        <w:pStyle w:val="af"/>
        <w:numPr>
          <w:ilvl w:val="0"/>
          <w:numId w:val="2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конфликт </w:t>
      </w:r>
    </w:p>
    <w:p w:rsidR="00E26307" w:rsidRPr="00142FFF" w:rsidRDefault="00142FFF" w:rsidP="004D03B6">
      <w:pPr>
        <w:pStyle w:val="af"/>
        <w:numPr>
          <w:ilvl w:val="0"/>
          <w:numId w:val="2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депрессия</w:t>
      </w:r>
    </w:p>
    <w:p w:rsidR="00A40920" w:rsidRPr="00D85C5E" w:rsidRDefault="00A40920" w:rsidP="00C1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920" w:rsidRPr="00D85C5E" w:rsidRDefault="00A40920" w:rsidP="00C1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07" w:rsidRPr="0068128D" w:rsidRDefault="00DE5EDE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53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</w:t>
      </w:r>
      <w:r w:rsidR="0099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26307" w:rsidRPr="00681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Антидепрессант с  седативным  действием – это: </w:t>
      </w:r>
    </w:p>
    <w:p w:rsidR="00E26307" w:rsidRPr="00B46719" w:rsidRDefault="00E26307" w:rsidP="004D03B6">
      <w:pPr>
        <w:pStyle w:val="af"/>
        <w:numPr>
          <w:ilvl w:val="0"/>
          <w:numId w:val="2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1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седуксен</w:t>
      </w:r>
    </w:p>
    <w:p w:rsidR="00E26307" w:rsidRPr="000A49A9" w:rsidRDefault="00E26307" w:rsidP="004D03B6">
      <w:pPr>
        <w:pStyle w:val="af"/>
        <w:numPr>
          <w:ilvl w:val="0"/>
          <w:numId w:val="2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9A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амитриптилин</w:t>
      </w:r>
    </w:p>
    <w:p w:rsidR="00E26307" w:rsidRPr="00B46719" w:rsidRDefault="00E26307" w:rsidP="004D03B6">
      <w:pPr>
        <w:pStyle w:val="af"/>
        <w:numPr>
          <w:ilvl w:val="0"/>
          <w:numId w:val="2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671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мелипраамин</w:t>
      </w:r>
      <w:proofErr w:type="spellEnd"/>
    </w:p>
    <w:p w:rsidR="00E26307" w:rsidRPr="00B46719" w:rsidRDefault="004D14FC" w:rsidP="004D03B6">
      <w:pPr>
        <w:pStyle w:val="af"/>
        <w:numPr>
          <w:ilvl w:val="0"/>
          <w:numId w:val="2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карбамазепин</w:t>
      </w:r>
      <w:proofErr w:type="spellEnd"/>
    </w:p>
    <w:p w:rsidR="00A40920" w:rsidRPr="00B46719" w:rsidRDefault="00A40920" w:rsidP="00C12A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26307" w:rsidRPr="0068128D" w:rsidRDefault="00B46719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</w:t>
      </w:r>
      <w:r w:rsidR="00A53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</w:t>
      </w:r>
      <w:r w:rsidR="0099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26307" w:rsidRPr="00681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Электросудорожная терапия, инсулиновые шоки относятся к  методам лечения</w:t>
      </w:r>
    </w:p>
    <w:p w:rsidR="00E26307" w:rsidRPr="001947ED" w:rsidRDefault="00E26307" w:rsidP="001947ED">
      <w:pPr>
        <w:pStyle w:val="af"/>
        <w:numPr>
          <w:ilvl w:val="0"/>
          <w:numId w:val="2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7E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психофармакологическим</w:t>
      </w:r>
    </w:p>
    <w:p w:rsidR="00E26307" w:rsidRPr="001947ED" w:rsidRDefault="00E26307" w:rsidP="001947ED">
      <w:pPr>
        <w:pStyle w:val="af"/>
        <w:numPr>
          <w:ilvl w:val="0"/>
          <w:numId w:val="2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7E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медикаментозным</w:t>
      </w:r>
    </w:p>
    <w:p w:rsidR="00E26307" w:rsidRPr="001947ED" w:rsidRDefault="00E26307" w:rsidP="001947ED">
      <w:pPr>
        <w:pStyle w:val="af"/>
        <w:numPr>
          <w:ilvl w:val="0"/>
          <w:numId w:val="2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7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реабилитационным</w:t>
      </w:r>
    </w:p>
    <w:p w:rsidR="00A40920" w:rsidRPr="000A49A9" w:rsidRDefault="00E26307" w:rsidP="001947ED">
      <w:pPr>
        <w:pStyle w:val="af"/>
        <w:numPr>
          <w:ilvl w:val="0"/>
          <w:numId w:val="2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9A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биологическим</w:t>
      </w:r>
    </w:p>
    <w:p w:rsidR="00E26307" w:rsidRPr="0068128D" w:rsidRDefault="00D326EA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53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99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26307" w:rsidRPr="00681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Повышенное стремление к деятельности характерно </w:t>
      </w:r>
      <w:proofErr w:type="gramStart"/>
      <w:r w:rsidR="00E26307" w:rsidRPr="00681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="00E26307" w:rsidRPr="00681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26307" w:rsidRPr="000A49A9" w:rsidRDefault="00E26307" w:rsidP="001947ED">
      <w:pPr>
        <w:pStyle w:val="af"/>
        <w:numPr>
          <w:ilvl w:val="0"/>
          <w:numId w:val="2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маниакального эпизода </w:t>
      </w:r>
    </w:p>
    <w:p w:rsidR="00E26307" w:rsidRPr="001947ED" w:rsidRDefault="00E26307" w:rsidP="001947ED">
      <w:pPr>
        <w:pStyle w:val="af"/>
        <w:numPr>
          <w:ilvl w:val="0"/>
          <w:numId w:val="2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депрессивного эпизода </w:t>
      </w:r>
    </w:p>
    <w:p w:rsidR="00E26307" w:rsidRPr="001947ED" w:rsidRDefault="00E26307" w:rsidP="001947ED">
      <w:pPr>
        <w:pStyle w:val="af"/>
        <w:numPr>
          <w:ilvl w:val="0"/>
          <w:numId w:val="2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7ED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эпилепсии</w:t>
      </w:r>
    </w:p>
    <w:p w:rsidR="00E26307" w:rsidRPr="001947ED" w:rsidRDefault="00E26307" w:rsidP="001947ED">
      <w:pPr>
        <w:pStyle w:val="af"/>
        <w:numPr>
          <w:ilvl w:val="0"/>
          <w:numId w:val="2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7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простой формы шизофрении</w:t>
      </w:r>
    </w:p>
    <w:p w:rsidR="00996D94" w:rsidRPr="00D85C5E" w:rsidRDefault="00996D94" w:rsidP="00C1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07" w:rsidRPr="0068128D" w:rsidRDefault="00D326EA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53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99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26307" w:rsidRPr="00681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Кардинальный признак неврастении:</w:t>
      </w:r>
    </w:p>
    <w:p w:rsidR="00E26307" w:rsidRPr="001947ED" w:rsidRDefault="00E26307" w:rsidP="001947ED">
      <w:pPr>
        <w:pStyle w:val="af"/>
        <w:numPr>
          <w:ilvl w:val="0"/>
          <w:numId w:val="2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7E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истерический припадок</w:t>
      </w:r>
    </w:p>
    <w:p w:rsidR="00E26307" w:rsidRPr="000A49A9" w:rsidRDefault="00E26307" w:rsidP="001947ED">
      <w:pPr>
        <w:pStyle w:val="af"/>
        <w:numPr>
          <w:ilvl w:val="0"/>
          <w:numId w:val="2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9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раздражительная слабость</w:t>
      </w:r>
    </w:p>
    <w:p w:rsidR="00E26307" w:rsidRPr="001947ED" w:rsidRDefault="00E26307" w:rsidP="001947ED">
      <w:pPr>
        <w:pStyle w:val="af"/>
        <w:numPr>
          <w:ilvl w:val="0"/>
          <w:numId w:val="2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7E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сумеречное состояние</w:t>
      </w:r>
    </w:p>
    <w:p w:rsidR="00E26307" w:rsidRPr="001947ED" w:rsidRDefault="00E26307" w:rsidP="001947ED">
      <w:pPr>
        <w:pStyle w:val="af"/>
        <w:numPr>
          <w:ilvl w:val="0"/>
          <w:numId w:val="2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7E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амнезия </w:t>
      </w:r>
    </w:p>
    <w:p w:rsidR="00195BAB" w:rsidRPr="00195BAB" w:rsidRDefault="00195BAB" w:rsidP="00195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BAB" w:rsidRPr="00195BAB" w:rsidRDefault="00195BAB" w:rsidP="00D326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53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195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Наркотические препараты подлежат:</w:t>
      </w:r>
    </w:p>
    <w:p w:rsidR="00195BAB" w:rsidRPr="007E6EA7" w:rsidRDefault="00195BAB" w:rsidP="00195B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</w:t>
      </w:r>
      <w:r w:rsidRPr="000A49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предметно-количественному учету</w:t>
      </w:r>
    </w:p>
    <w:p w:rsidR="00195BAB" w:rsidRPr="00195BAB" w:rsidRDefault="00195BAB" w:rsidP="00195B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только количественному учету</w:t>
      </w:r>
    </w:p>
    <w:p w:rsidR="00195BAB" w:rsidRPr="00195BAB" w:rsidRDefault="00195BAB" w:rsidP="00195B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только предметному учету</w:t>
      </w:r>
    </w:p>
    <w:p w:rsidR="00195BAB" w:rsidRPr="00195BAB" w:rsidRDefault="00195BAB" w:rsidP="00195B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BAB" w:rsidRPr="00195BAB" w:rsidRDefault="00D326EA" w:rsidP="00D326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53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="00195BAB" w:rsidRPr="00195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="00195BAB" w:rsidRPr="00195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 w:rsidR="00195BAB" w:rsidRPr="00195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наркомани</w:t>
      </w:r>
      <w:r w:rsidR="004D1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195BAB" w:rsidRPr="00195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D1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это</w:t>
      </w:r>
      <w:r w:rsidR="00195BAB" w:rsidRPr="00195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злоупотребление всеми веществами, кроме:</w:t>
      </w:r>
    </w:p>
    <w:p w:rsidR="00195BAB" w:rsidRPr="00195BAB" w:rsidRDefault="00195BAB" w:rsidP="00195B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кокаина</w:t>
      </w:r>
    </w:p>
    <w:p w:rsidR="00195BAB" w:rsidRPr="00195BAB" w:rsidRDefault="00195BAB" w:rsidP="00195B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эфедрина</w:t>
      </w:r>
    </w:p>
    <w:p w:rsidR="00195BAB" w:rsidRPr="000A49A9" w:rsidRDefault="00195BAB" w:rsidP="00195B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</w:t>
      </w:r>
      <w:r w:rsidRPr="000A49A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алкоголя</w:t>
      </w:r>
    </w:p>
    <w:p w:rsidR="00195BAB" w:rsidRPr="00195BAB" w:rsidRDefault="00195BAB" w:rsidP="00195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BAB" w:rsidRPr="00195BAB" w:rsidRDefault="00D326EA" w:rsidP="00D326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53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="00195BAB" w:rsidRPr="00195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Токсикоманию вызывает злоупотребление всеми веществами, </w:t>
      </w:r>
      <w:proofErr w:type="gramStart"/>
      <w:r w:rsidR="00195BAB" w:rsidRPr="00195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кроме</w:t>
      </w:r>
      <w:proofErr w:type="gramEnd"/>
      <w:r w:rsidR="00195BAB" w:rsidRPr="00195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95BAB" w:rsidRPr="00195BAB" w:rsidRDefault="00195BAB" w:rsidP="00195B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транквилизаторов</w:t>
      </w:r>
    </w:p>
    <w:p w:rsidR="00195BAB" w:rsidRPr="000A49A9" w:rsidRDefault="00195BAB" w:rsidP="00195B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C0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2) </w:t>
      </w:r>
      <w:r w:rsidR="00CC06F2" w:rsidRPr="000A49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каннабиноидов</w:t>
      </w:r>
    </w:p>
    <w:p w:rsidR="00195BAB" w:rsidRDefault="00195BAB" w:rsidP="00195B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кордиамина</w:t>
      </w:r>
    </w:p>
    <w:p w:rsidR="00CC06F2" w:rsidRPr="00195BAB" w:rsidRDefault="00CC06F2" w:rsidP="00195B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BAB" w:rsidRPr="00027F3F" w:rsidRDefault="00195BAB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30025" w:rsidRPr="007A1A33" w:rsidRDefault="00D326EA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53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="00C30025" w:rsidRPr="007A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 алкогольным психозам не относится:</w:t>
      </w:r>
    </w:p>
    <w:p w:rsidR="00C30025" w:rsidRPr="007A1A33" w:rsidRDefault="000663A6" w:rsidP="00D326EA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C30025" w:rsidRPr="007A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алкогольный делирий</w:t>
      </w:r>
    </w:p>
    <w:p w:rsidR="00C30025" w:rsidRPr="007A1A33" w:rsidRDefault="000663A6" w:rsidP="00D326EA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C30025" w:rsidRPr="007A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30025" w:rsidRPr="007A1A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Корсаковский</w:t>
      </w:r>
      <w:proofErr w:type="spellEnd"/>
      <w:r w:rsidR="00C30025" w:rsidRPr="007A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психоз</w:t>
      </w:r>
    </w:p>
    <w:p w:rsidR="00C30025" w:rsidRPr="007E6EA7" w:rsidRDefault="000663A6" w:rsidP="00D326EA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A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12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CC0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0025" w:rsidRPr="000A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инволюционный </w:t>
      </w:r>
      <w:proofErr w:type="spellStart"/>
      <w:r w:rsidR="00C30025" w:rsidRPr="000A49A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параноид</w:t>
      </w:r>
      <w:proofErr w:type="spellEnd"/>
    </w:p>
    <w:p w:rsidR="00C30025" w:rsidRPr="00027F3F" w:rsidRDefault="00C30025" w:rsidP="00C12AF6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CC06F2" w:rsidRDefault="00CC06F2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0025" w:rsidRPr="007A1A33" w:rsidRDefault="00FF620A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53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="00C30025" w:rsidRPr="007A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C30025" w:rsidRPr="007A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Аминазин</w:t>
      </w:r>
      <w:proofErr w:type="spellEnd"/>
      <w:r w:rsidR="00C30025" w:rsidRPr="007A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наиболее показан для купирования:</w:t>
      </w:r>
    </w:p>
    <w:p w:rsidR="00C30025" w:rsidRPr="007A1A33" w:rsidRDefault="000663A6" w:rsidP="00FF620A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C30025" w:rsidRPr="007A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кататонического ступора</w:t>
      </w:r>
    </w:p>
    <w:p w:rsidR="00C30025" w:rsidRPr="007E6EA7" w:rsidRDefault="000663A6" w:rsidP="00FF620A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A7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C30025" w:rsidRPr="007E6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7A70" w:rsidRPr="000A49A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маниакального</w:t>
      </w:r>
      <w:r w:rsidR="00C30025" w:rsidRPr="000A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возбуждения</w:t>
      </w:r>
    </w:p>
    <w:p w:rsidR="00C30025" w:rsidRPr="007A1A33" w:rsidRDefault="000663A6" w:rsidP="00FF620A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C30025" w:rsidRPr="007A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реактивной депрессии</w:t>
      </w:r>
    </w:p>
    <w:p w:rsidR="00C30025" w:rsidRPr="007A1A33" w:rsidRDefault="000663A6" w:rsidP="00FF620A">
      <w:pPr>
        <w:spacing w:after="0" w:line="240" w:lineRule="auto"/>
        <w:ind w:left="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C30025" w:rsidRPr="007A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истерического припадка</w:t>
      </w:r>
    </w:p>
    <w:p w:rsidR="00C30025" w:rsidRPr="007A1A33" w:rsidRDefault="00C30025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C30025" w:rsidRPr="007A1A33" w:rsidRDefault="00FF620A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53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="00C30025" w:rsidRPr="007A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Транквилизатором не является следующий препарат:</w:t>
      </w:r>
    </w:p>
    <w:p w:rsidR="00C30025" w:rsidRPr="007A1A33" w:rsidRDefault="000663A6" w:rsidP="00FF620A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C30025" w:rsidRPr="007A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C06F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клонозепам</w:t>
      </w:r>
      <w:proofErr w:type="spellEnd"/>
    </w:p>
    <w:p w:rsidR="00C30025" w:rsidRPr="007A1A33" w:rsidRDefault="000663A6" w:rsidP="00FF620A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C30025" w:rsidRPr="007A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C06F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сибазон</w:t>
      </w:r>
      <w:proofErr w:type="spellEnd"/>
    </w:p>
    <w:p w:rsidR="00C30025" w:rsidRPr="007A1A33" w:rsidRDefault="000663A6" w:rsidP="00FF620A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C30025" w:rsidRPr="007A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E3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альпрозалам</w:t>
      </w:r>
      <w:proofErr w:type="spellEnd"/>
    </w:p>
    <w:p w:rsidR="00C30025" w:rsidRPr="000A49A9" w:rsidRDefault="000663A6" w:rsidP="00FF620A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A7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CC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30025" w:rsidRPr="000A49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сонапакс</w:t>
      </w:r>
      <w:proofErr w:type="spellEnd"/>
    </w:p>
    <w:p w:rsidR="00C30025" w:rsidRPr="00027F3F" w:rsidRDefault="00C30025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26307" w:rsidRPr="0068128D" w:rsidRDefault="00090834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53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="0099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26307" w:rsidRPr="00681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любой формы шизофрении </w:t>
      </w:r>
      <w:r w:rsidR="00210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</w:t>
      </w:r>
      <w:r w:rsidR="00E26307" w:rsidRPr="00681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характерны:</w:t>
      </w:r>
    </w:p>
    <w:p w:rsidR="00E26307" w:rsidRPr="000A49A9" w:rsidRDefault="00E26307" w:rsidP="004D03B6">
      <w:pPr>
        <w:pStyle w:val="af"/>
        <w:numPr>
          <w:ilvl w:val="0"/>
          <w:numId w:val="2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9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отгороженность, отрыв от реальности, погружение в мир собственных переживаний</w:t>
      </w:r>
    </w:p>
    <w:p w:rsidR="00E26307" w:rsidRPr="005E280A" w:rsidRDefault="00E26307" w:rsidP="004D03B6">
      <w:pPr>
        <w:pStyle w:val="af"/>
        <w:numPr>
          <w:ilvl w:val="0"/>
          <w:numId w:val="2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8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психомоторное возбуждение, нарушение сна</w:t>
      </w:r>
    </w:p>
    <w:p w:rsidR="00E26307" w:rsidRPr="005E280A" w:rsidRDefault="0021002A" w:rsidP="004D03B6">
      <w:pPr>
        <w:pStyle w:val="af"/>
        <w:numPr>
          <w:ilvl w:val="0"/>
          <w:numId w:val="2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активность</w:t>
      </w:r>
    </w:p>
    <w:p w:rsidR="00E26307" w:rsidRPr="005E280A" w:rsidRDefault="00E26307" w:rsidP="004D03B6">
      <w:pPr>
        <w:pStyle w:val="af"/>
        <w:numPr>
          <w:ilvl w:val="0"/>
          <w:numId w:val="2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80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амбулаторные автоматизмы, бред, галлюцинации</w:t>
      </w:r>
    </w:p>
    <w:p w:rsidR="00F1689A" w:rsidRPr="00D85C5E" w:rsidRDefault="00F1689A" w:rsidP="00C1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07" w:rsidRPr="0068128D" w:rsidRDefault="00090834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53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="0099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26307" w:rsidRPr="00681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Деменция – это: </w:t>
      </w:r>
    </w:p>
    <w:p w:rsidR="00E26307" w:rsidRPr="005E280A" w:rsidRDefault="00E26307" w:rsidP="004D03B6">
      <w:pPr>
        <w:pStyle w:val="af"/>
        <w:numPr>
          <w:ilvl w:val="0"/>
          <w:numId w:val="2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легкая степень </w:t>
      </w:r>
      <w:proofErr w:type="gramStart"/>
      <w:r w:rsidRPr="005E280A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</w:t>
      </w:r>
      <w:proofErr w:type="gramEnd"/>
      <w:r w:rsidRPr="005E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отсталость</w:t>
      </w:r>
    </w:p>
    <w:p w:rsidR="00E26307" w:rsidRPr="005E280A" w:rsidRDefault="00E26307" w:rsidP="004D03B6">
      <w:pPr>
        <w:pStyle w:val="af"/>
        <w:numPr>
          <w:ilvl w:val="0"/>
          <w:numId w:val="2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80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тоскливое, « угнетенное» настроение</w:t>
      </w:r>
    </w:p>
    <w:p w:rsidR="00E26307" w:rsidRPr="000A49A9" w:rsidRDefault="00E26307" w:rsidP="004D03B6">
      <w:pPr>
        <w:pStyle w:val="af"/>
        <w:numPr>
          <w:ilvl w:val="0"/>
          <w:numId w:val="2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9A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слабоумие, приобретенное в результате патологии центральной нервной системы</w:t>
      </w:r>
    </w:p>
    <w:p w:rsidR="00E26307" w:rsidRPr="005E280A" w:rsidRDefault="00E26307" w:rsidP="004D03B6">
      <w:pPr>
        <w:pStyle w:val="af"/>
        <w:numPr>
          <w:ilvl w:val="0"/>
          <w:numId w:val="2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80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врожденное слабоумие при ДЦП</w:t>
      </w:r>
    </w:p>
    <w:p w:rsidR="00F1689A" w:rsidRPr="0061204B" w:rsidRDefault="00F1689A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307" w:rsidRPr="0068128D" w:rsidRDefault="00090834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53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99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26307" w:rsidRPr="00681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Противопоказание к применению амитриптилина: </w:t>
      </w:r>
    </w:p>
    <w:p w:rsidR="00E26307" w:rsidRPr="005E280A" w:rsidRDefault="00E26307" w:rsidP="004D03B6">
      <w:pPr>
        <w:pStyle w:val="af"/>
        <w:numPr>
          <w:ilvl w:val="0"/>
          <w:numId w:val="2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80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бронхиальная астма</w:t>
      </w:r>
    </w:p>
    <w:p w:rsidR="00E26307" w:rsidRPr="005E280A" w:rsidRDefault="00E26307" w:rsidP="004D03B6">
      <w:pPr>
        <w:pStyle w:val="af"/>
        <w:numPr>
          <w:ilvl w:val="0"/>
          <w:numId w:val="2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280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эпилептические</w:t>
      </w:r>
      <w:proofErr w:type="gramEnd"/>
      <w:r w:rsidRPr="005E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припадка</w:t>
      </w:r>
    </w:p>
    <w:p w:rsidR="00E26307" w:rsidRPr="000A49A9" w:rsidRDefault="00E26307" w:rsidP="004D03B6">
      <w:pPr>
        <w:pStyle w:val="af"/>
        <w:numPr>
          <w:ilvl w:val="0"/>
          <w:numId w:val="2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9A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глаукома</w:t>
      </w:r>
    </w:p>
    <w:p w:rsidR="00E26307" w:rsidRPr="006227CE" w:rsidRDefault="00E26307" w:rsidP="004D03B6">
      <w:pPr>
        <w:pStyle w:val="af"/>
        <w:numPr>
          <w:ilvl w:val="0"/>
          <w:numId w:val="2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C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депрессия</w:t>
      </w:r>
    </w:p>
    <w:p w:rsidR="00F1689A" w:rsidRDefault="00F1689A" w:rsidP="00C12A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E16D6" w:rsidRPr="00A6248B" w:rsidRDefault="009E16D6" w:rsidP="00C12A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5BAB" w:rsidRPr="00195BAB" w:rsidRDefault="00BA67F4" w:rsidP="009E16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53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195BAB" w:rsidRPr="00195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Специальные рецептурные бланки на наркотические средства хранятся:</w:t>
      </w:r>
    </w:p>
    <w:p w:rsidR="00195BAB" w:rsidRPr="00195BAB" w:rsidRDefault="00195BAB" w:rsidP="00195B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в столе</w:t>
      </w:r>
    </w:p>
    <w:p w:rsidR="00195BAB" w:rsidRPr="00195BAB" w:rsidRDefault="00195BAB" w:rsidP="00195B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в шкафу</w:t>
      </w:r>
    </w:p>
    <w:p w:rsidR="00195BAB" w:rsidRPr="000A49A9" w:rsidRDefault="00195BAB" w:rsidP="00195B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</w:t>
      </w:r>
      <w:r w:rsidRPr="000A49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сейфе</w:t>
      </w:r>
    </w:p>
    <w:p w:rsidR="00195BAB" w:rsidRPr="00A6248B" w:rsidRDefault="00195BAB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30025" w:rsidRPr="007A1A33" w:rsidRDefault="00B73AB2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53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="0099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30025" w:rsidRPr="007A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Внезапная потеря мышечной силы в сочетании со смехом наиболее часто встречаются, при каких из следующих состояний:</w:t>
      </w:r>
    </w:p>
    <w:p w:rsidR="00C30025" w:rsidRPr="007A1A33" w:rsidRDefault="000663A6" w:rsidP="002F061D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C30025" w:rsidRPr="007A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кататония</w:t>
      </w:r>
    </w:p>
    <w:p w:rsidR="00C30025" w:rsidRPr="007A1A33" w:rsidRDefault="000663A6" w:rsidP="002F061D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C30025" w:rsidRPr="007A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эпилепсия</w:t>
      </w:r>
    </w:p>
    <w:p w:rsidR="00C30025" w:rsidRPr="0061204B" w:rsidRDefault="00B00D57" w:rsidP="002F061D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30025" w:rsidRPr="0062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30025" w:rsidRPr="000A49A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истерия</w:t>
      </w:r>
    </w:p>
    <w:p w:rsidR="00C30025" w:rsidRPr="007A1A33" w:rsidRDefault="00C30025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C30025" w:rsidRPr="007A1A33" w:rsidRDefault="00C30025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C30025" w:rsidRPr="007A1A33" w:rsidRDefault="00996D94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53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="00C30025" w:rsidRPr="007A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Критериями бреда являются:</w:t>
      </w:r>
    </w:p>
    <w:p w:rsidR="00C30025" w:rsidRPr="007A1A33" w:rsidRDefault="000663A6" w:rsidP="002F061D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C30025" w:rsidRPr="007A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убежденность в достоверности своих идей</w:t>
      </w:r>
    </w:p>
    <w:p w:rsidR="00C30025" w:rsidRPr="007A1A33" w:rsidRDefault="000663A6" w:rsidP="002F061D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C30025" w:rsidRPr="007A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невозможность коррекции</w:t>
      </w:r>
    </w:p>
    <w:p w:rsidR="00C30025" w:rsidRPr="007A1A33" w:rsidRDefault="000663A6" w:rsidP="002F061D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C30025" w:rsidRPr="007A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влияние на поведение</w:t>
      </w:r>
    </w:p>
    <w:p w:rsidR="00C30025" w:rsidRPr="007A1A33" w:rsidRDefault="000663A6" w:rsidP="002F061D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C30025" w:rsidRPr="007A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возникновение на болезненной основе</w:t>
      </w:r>
    </w:p>
    <w:p w:rsidR="00C30025" w:rsidRPr="006227CE" w:rsidRDefault="00C30025" w:rsidP="002F061D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r w:rsidRPr="00D162C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перечисленное</w:t>
      </w:r>
    </w:p>
    <w:p w:rsidR="00D62ED9" w:rsidRPr="00D85C5E" w:rsidRDefault="00D62ED9" w:rsidP="00C1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07" w:rsidRPr="0068128D" w:rsidRDefault="00591984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53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="0099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26307" w:rsidRPr="00681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Лечение шизофрении </w:t>
      </w:r>
      <w:r w:rsidR="001237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</w:t>
      </w:r>
      <w:r w:rsidR="00E26307" w:rsidRPr="00681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включает:</w:t>
      </w:r>
    </w:p>
    <w:p w:rsidR="00E26307" w:rsidRPr="00591984" w:rsidRDefault="00E26307" w:rsidP="004D03B6">
      <w:pPr>
        <w:pStyle w:val="af"/>
        <w:numPr>
          <w:ilvl w:val="0"/>
          <w:numId w:val="2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98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психофармакологические средства</w:t>
      </w:r>
    </w:p>
    <w:p w:rsidR="00E26307" w:rsidRPr="00591984" w:rsidRDefault="00E26307" w:rsidP="004D03B6">
      <w:pPr>
        <w:pStyle w:val="af"/>
        <w:numPr>
          <w:ilvl w:val="0"/>
          <w:numId w:val="2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98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биологические методы</w:t>
      </w:r>
    </w:p>
    <w:p w:rsidR="00E26307" w:rsidRPr="00D162CD" w:rsidRDefault="00E26307" w:rsidP="004D03B6">
      <w:pPr>
        <w:pStyle w:val="af"/>
        <w:numPr>
          <w:ilvl w:val="0"/>
          <w:numId w:val="2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2C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гипноз</w:t>
      </w:r>
    </w:p>
    <w:p w:rsidR="00E26307" w:rsidRPr="00591984" w:rsidRDefault="00E26307" w:rsidP="004D03B6">
      <w:pPr>
        <w:pStyle w:val="af"/>
        <w:numPr>
          <w:ilvl w:val="0"/>
          <w:numId w:val="2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реабилитацию, </w:t>
      </w:r>
      <w:proofErr w:type="spellStart"/>
      <w:r w:rsidRPr="005919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ресоциализацию</w:t>
      </w:r>
      <w:proofErr w:type="spellEnd"/>
    </w:p>
    <w:p w:rsidR="001237E7" w:rsidRPr="00D85C5E" w:rsidRDefault="001237E7" w:rsidP="00C1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BAB" w:rsidRPr="00195BAB" w:rsidRDefault="00591984" w:rsidP="005919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53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="00195BAB" w:rsidRPr="00195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 медицинским показаниям наркотики назначают:</w:t>
      </w:r>
    </w:p>
    <w:p w:rsidR="00195BAB" w:rsidRPr="006227CE" w:rsidRDefault="00195BAB" w:rsidP="00195B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</w:t>
      </w:r>
      <w:r w:rsidRPr="00D162C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онкологическим больным</w:t>
      </w:r>
    </w:p>
    <w:p w:rsidR="00195BAB" w:rsidRPr="00195BAB" w:rsidRDefault="00195BAB" w:rsidP="00195B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при зубной боли</w:t>
      </w:r>
    </w:p>
    <w:p w:rsidR="00195BAB" w:rsidRPr="00195BAB" w:rsidRDefault="00195BAB" w:rsidP="00195B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для лечения абстинентного синдрома</w:t>
      </w:r>
    </w:p>
    <w:p w:rsidR="00195BAB" w:rsidRPr="00195BAB" w:rsidRDefault="00195BAB" w:rsidP="00195B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984" w:rsidRPr="00195BAB" w:rsidRDefault="00591984" w:rsidP="005919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53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="00195BAB" w:rsidRPr="00195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 основным принципам антиалкогольной терапии относятся:</w:t>
      </w:r>
    </w:p>
    <w:p w:rsidR="00195BAB" w:rsidRPr="00195BAB" w:rsidRDefault="00195BAB" w:rsidP="00195B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непрерывность и длительность</w:t>
      </w:r>
    </w:p>
    <w:p w:rsidR="00195BAB" w:rsidRPr="00195BAB" w:rsidRDefault="00195BAB" w:rsidP="00195B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комплексность</w:t>
      </w:r>
    </w:p>
    <w:p w:rsidR="00195BAB" w:rsidRPr="00D162CD" w:rsidRDefault="00195BAB" w:rsidP="00195B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</w:t>
      </w:r>
      <w:r w:rsidRPr="00D162C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вышеперечисленное</w:t>
      </w:r>
    </w:p>
    <w:p w:rsidR="00195BAB" w:rsidRPr="00195BAB" w:rsidRDefault="00195BAB" w:rsidP="00195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BAB" w:rsidRPr="00195BAB" w:rsidRDefault="00591984" w:rsidP="005919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53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="00195BAB" w:rsidRPr="00195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Главные принципы антиалкогольного лечения включают:</w:t>
      </w:r>
    </w:p>
    <w:p w:rsidR="00195BAB" w:rsidRPr="00195BAB" w:rsidRDefault="00195BAB" w:rsidP="00195B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терапию на ранних стадиях болезни</w:t>
      </w:r>
    </w:p>
    <w:p w:rsidR="00195BAB" w:rsidRPr="00195BAB" w:rsidRDefault="00195BAB" w:rsidP="00195B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B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2) выработку установки на полное воздержание от алкоголя</w:t>
      </w:r>
    </w:p>
    <w:p w:rsidR="00195BAB" w:rsidRPr="006227CE" w:rsidRDefault="00195BAB" w:rsidP="00195B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</w:t>
      </w:r>
      <w:r w:rsidRPr="00D162C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перечисленное</w:t>
      </w:r>
    </w:p>
    <w:p w:rsidR="00195BAB" w:rsidRDefault="00195BAB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0025" w:rsidRPr="007A1A33" w:rsidRDefault="00BE5064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53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="00E77C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30025" w:rsidRPr="007A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Бессредечное равнодушие к чувствам других людей, выраженные и постоянные, безответственность и пренебрежение к социальным нормам, правилам и обязанностям характерны для расстройства личности:</w:t>
      </w:r>
    </w:p>
    <w:p w:rsidR="00C30025" w:rsidRPr="007A1A33" w:rsidRDefault="000663A6" w:rsidP="00BE5064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C30025" w:rsidRPr="007A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эмоционально-лабильного</w:t>
      </w:r>
    </w:p>
    <w:p w:rsidR="00C30025" w:rsidRPr="001451E2" w:rsidRDefault="000663A6" w:rsidP="00BE5064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A4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C30025" w:rsidRPr="00A6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30025" w:rsidRPr="001451E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дисоциативного</w:t>
      </w:r>
      <w:proofErr w:type="spellEnd"/>
    </w:p>
    <w:p w:rsidR="00C30025" w:rsidRPr="007A1A33" w:rsidRDefault="000663A6" w:rsidP="00BE5064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C30025" w:rsidRPr="007A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параноидного</w:t>
      </w:r>
    </w:p>
    <w:p w:rsidR="00C30025" w:rsidRDefault="00C30025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307" w:rsidRPr="0068128D" w:rsidRDefault="00BE5064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53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 w:rsidR="00E77C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26307" w:rsidRPr="00681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Алкоголизм – это болезнь, которая характеризуется:</w:t>
      </w:r>
    </w:p>
    <w:p w:rsidR="00E26307" w:rsidRPr="00BE5064" w:rsidRDefault="00E26307" w:rsidP="004D03B6">
      <w:pPr>
        <w:pStyle w:val="af"/>
        <w:numPr>
          <w:ilvl w:val="0"/>
          <w:numId w:val="2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6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патологическим складом характера</w:t>
      </w:r>
    </w:p>
    <w:p w:rsidR="00E26307" w:rsidRPr="001451E2" w:rsidRDefault="00E26307" w:rsidP="004D03B6">
      <w:pPr>
        <w:pStyle w:val="af"/>
        <w:numPr>
          <w:ilvl w:val="0"/>
          <w:numId w:val="2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1E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патологическим влечением к спиртному</w:t>
      </w:r>
    </w:p>
    <w:p w:rsidR="00E26307" w:rsidRPr="00BE5064" w:rsidRDefault="00B00D57" w:rsidP="004D03B6">
      <w:pPr>
        <w:pStyle w:val="af"/>
        <w:numPr>
          <w:ilvl w:val="0"/>
          <w:numId w:val="2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колебаниями настроения</w:t>
      </w:r>
    </w:p>
    <w:p w:rsidR="00E26307" w:rsidRPr="00BE5064" w:rsidRDefault="00E26307" w:rsidP="004D03B6">
      <w:pPr>
        <w:pStyle w:val="af"/>
        <w:numPr>
          <w:ilvl w:val="0"/>
          <w:numId w:val="2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6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суицидальными тенденциями</w:t>
      </w:r>
    </w:p>
    <w:p w:rsidR="00307DA1" w:rsidRPr="00D85C5E" w:rsidRDefault="00307DA1" w:rsidP="00C1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07" w:rsidRPr="0068128D" w:rsidRDefault="00732611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53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="00E77C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26307" w:rsidRPr="00681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Наркомания – это заболевание, для которого характерно все, </w:t>
      </w:r>
      <w:proofErr w:type="gramStart"/>
      <w:r w:rsidR="00E26307" w:rsidRPr="00681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кроме</w:t>
      </w:r>
      <w:proofErr w:type="gramEnd"/>
      <w:r w:rsidR="00E26307" w:rsidRPr="00681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26307" w:rsidRPr="004414BB" w:rsidRDefault="00B00D57" w:rsidP="004D03B6">
      <w:pPr>
        <w:pStyle w:val="af"/>
        <w:numPr>
          <w:ilvl w:val="0"/>
          <w:numId w:val="2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proofErr w:type="spellStart"/>
      <w:r w:rsidRPr="004414B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синтонность</w:t>
      </w:r>
      <w:proofErr w:type="spellEnd"/>
    </w:p>
    <w:bookmarkEnd w:id="0"/>
    <w:p w:rsidR="00E26307" w:rsidRPr="00E81AC7" w:rsidRDefault="00E26307" w:rsidP="004D03B6">
      <w:pPr>
        <w:pStyle w:val="af"/>
        <w:numPr>
          <w:ilvl w:val="0"/>
          <w:numId w:val="2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C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зависимости от наркотика</w:t>
      </w:r>
    </w:p>
    <w:p w:rsidR="00E26307" w:rsidRPr="00E81AC7" w:rsidRDefault="00E26307" w:rsidP="004D03B6">
      <w:pPr>
        <w:pStyle w:val="af"/>
        <w:numPr>
          <w:ilvl w:val="0"/>
          <w:numId w:val="2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C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толерантности</w:t>
      </w:r>
    </w:p>
    <w:p w:rsidR="00E26307" w:rsidRPr="00E81AC7" w:rsidRDefault="00E26307" w:rsidP="004D03B6">
      <w:pPr>
        <w:pStyle w:val="af"/>
        <w:numPr>
          <w:ilvl w:val="0"/>
          <w:numId w:val="2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1AC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психопатизации</w:t>
      </w:r>
      <w:proofErr w:type="spellEnd"/>
      <w:r w:rsidRPr="00E8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</w:t>
      </w:r>
    </w:p>
    <w:p w:rsidR="00307DA1" w:rsidRPr="00D85C5E" w:rsidRDefault="00307DA1" w:rsidP="00C1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A33" w:rsidRPr="007A1A33" w:rsidRDefault="007A1A33" w:rsidP="00C12AF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7A1A33" w:rsidRPr="007A1A33" w:rsidRDefault="007A1A33" w:rsidP="00C12AF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7A1A33" w:rsidRPr="007A1A33" w:rsidRDefault="007A1A33" w:rsidP="00C12AF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7A1A33" w:rsidRPr="007A1A33" w:rsidRDefault="007A1A33" w:rsidP="00C12AF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7A1A33" w:rsidRPr="007A1A33" w:rsidRDefault="007A1A33" w:rsidP="00C12AF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7A1A33" w:rsidRPr="007A1A33" w:rsidRDefault="007A1A33" w:rsidP="00C12AF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7A1A33" w:rsidRPr="007A1A33" w:rsidRDefault="007A1A33" w:rsidP="00C12AF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7A1A33" w:rsidRPr="007A1A33" w:rsidRDefault="007A1A33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A33" w:rsidRPr="007A1A33" w:rsidRDefault="007A1A33" w:rsidP="00C12AF6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</w:pPr>
    </w:p>
    <w:p w:rsidR="007A1A33" w:rsidRPr="007A1A33" w:rsidRDefault="007A1A33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7A1A33" w:rsidRPr="007A1A33" w:rsidRDefault="007A1A33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7A1A33" w:rsidRPr="007A1A33" w:rsidRDefault="007A1A33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7A1A33" w:rsidRPr="007A1A33" w:rsidRDefault="007A1A33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A1A33" w:rsidRPr="007A1A33" w:rsidRDefault="007A1A33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A33" w:rsidRPr="007A1A33" w:rsidRDefault="007A1A33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A33" w:rsidRPr="007A1A33" w:rsidRDefault="007A1A33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7A1A33" w:rsidRPr="007A1A33" w:rsidRDefault="007A1A33" w:rsidP="00C12AF6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7A1A33" w:rsidRPr="007A1A33" w:rsidRDefault="007A1A33" w:rsidP="00C1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A33" w:rsidRPr="00D85C5E" w:rsidRDefault="007A1A33" w:rsidP="00C1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A1A33" w:rsidRPr="00D85C5E" w:rsidSect="00AD7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8DB"/>
    <w:multiLevelType w:val="hybridMultilevel"/>
    <w:tmpl w:val="ED765868"/>
    <w:lvl w:ilvl="0" w:tplc="EB54A6A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E3815"/>
    <w:multiLevelType w:val="hybridMultilevel"/>
    <w:tmpl w:val="920684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706628"/>
    <w:multiLevelType w:val="hybridMultilevel"/>
    <w:tmpl w:val="D772D2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822EFE"/>
    <w:multiLevelType w:val="hybridMultilevel"/>
    <w:tmpl w:val="210EA1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0E275D"/>
    <w:multiLevelType w:val="hybridMultilevel"/>
    <w:tmpl w:val="B4DE25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2754BC"/>
    <w:multiLevelType w:val="hybridMultilevel"/>
    <w:tmpl w:val="03A630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A000B0"/>
    <w:multiLevelType w:val="hybridMultilevel"/>
    <w:tmpl w:val="2A64C9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1F072E1"/>
    <w:multiLevelType w:val="hybridMultilevel"/>
    <w:tmpl w:val="DA1848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5E0D3B"/>
    <w:multiLevelType w:val="hybridMultilevel"/>
    <w:tmpl w:val="7F9E59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2775052"/>
    <w:multiLevelType w:val="hybridMultilevel"/>
    <w:tmpl w:val="5C70BA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2C034FF"/>
    <w:multiLevelType w:val="hybridMultilevel"/>
    <w:tmpl w:val="8FAC51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0455A8"/>
    <w:multiLevelType w:val="hybridMultilevel"/>
    <w:tmpl w:val="C51403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3190EFA"/>
    <w:multiLevelType w:val="hybridMultilevel"/>
    <w:tmpl w:val="6A361F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4350BDE"/>
    <w:multiLevelType w:val="hybridMultilevel"/>
    <w:tmpl w:val="F72A8F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48C1D8E"/>
    <w:multiLevelType w:val="hybridMultilevel"/>
    <w:tmpl w:val="0B0638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4AE23F4"/>
    <w:multiLevelType w:val="hybridMultilevel"/>
    <w:tmpl w:val="F7503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4F31D6B"/>
    <w:multiLevelType w:val="hybridMultilevel"/>
    <w:tmpl w:val="A9B288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5250773"/>
    <w:multiLevelType w:val="hybridMultilevel"/>
    <w:tmpl w:val="06DA1B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5460D43"/>
    <w:multiLevelType w:val="hybridMultilevel"/>
    <w:tmpl w:val="EEC0C7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56D4973"/>
    <w:multiLevelType w:val="hybridMultilevel"/>
    <w:tmpl w:val="066EE23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057D2C70"/>
    <w:multiLevelType w:val="hybridMultilevel"/>
    <w:tmpl w:val="0EF2A5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7173CC7"/>
    <w:multiLevelType w:val="hybridMultilevel"/>
    <w:tmpl w:val="B776B2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7323997"/>
    <w:multiLevelType w:val="hybridMultilevel"/>
    <w:tmpl w:val="13A851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80B327A"/>
    <w:multiLevelType w:val="hybridMultilevel"/>
    <w:tmpl w:val="6BDC4F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8CB0386"/>
    <w:multiLevelType w:val="hybridMultilevel"/>
    <w:tmpl w:val="9AB499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9EA1A1F"/>
    <w:multiLevelType w:val="hybridMultilevel"/>
    <w:tmpl w:val="BC94F0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A4F1ABE"/>
    <w:multiLevelType w:val="hybridMultilevel"/>
    <w:tmpl w:val="64AA6A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AB32943"/>
    <w:multiLevelType w:val="hybridMultilevel"/>
    <w:tmpl w:val="3872BB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AC26BDB"/>
    <w:multiLevelType w:val="hybridMultilevel"/>
    <w:tmpl w:val="F490C2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B2E0F59"/>
    <w:multiLevelType w:val="hybridMultilevel"/>
    <w:tmpl w:val="07EAE9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B6A23B8"/>
    <w:multiLevelType w:val="hybridMultilevel"/>
    <w:tmpl w:val="277AE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C50785A"/>
    <w:multiLevelType w:val="hybridMultilevel"/>
    <w:tmpl w:val="AF363F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D2C7B2B"/>
    <w:multiLevelType w:val="hybridMultilevel"/>
    <w:tmpl w:val="02D279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E3945D2"/>
    <w:multiLevelType w:val="hybridMultilevel"/>
    <w:tmpl w:val="A7F029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FA85FE8"/>
    <w:multiLevelType w:val="hybridMultilevel"/>
    <w:tmpl w:val="1F3C93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FEA37F4"/>
    <w:multiLevelType w:val="hybridMultilevel"/>
    <w:tmpl w:val="9C9804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0E37515"/>
    <w:multiLevelType w:val="hybridMultilevel"/>
    <w:tmpl w:val="04C2D2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3431BF1"/>
    <w:multiLevelType w:val="hybridMultilevel"/>
    <w:tmpl w:val="3C145A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3BF4139"/>
    <w:multiLevelType w:val="hybridMultilevel"/>
    <w:tmpl w:val="DEBEAF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4C032A0"/>
    <w:multiLevelType w:val="hybridMultilevel"/>
    <w:tmpl w:val="D7A2E9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5A87BDB"/>
    <w:multiLevelType w:val="hybridMultilevel"/>
    <w:tmpl w:val="8CE4A0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5C96FBE"/>
    <w:multiLevelType w:val="hybridMultilevel"/>
    <w:tmpl w:val="30E088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5F3303E"/>
    <w:multiLevelType w:val="hybridMultilevel"/>
    <w:tmpl w:val="D87A6A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60B4892"/>
    <w:multiLevelType w:val="hybridMultilevel"/>
    <w:tmpl w:val="9AA2C7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6BC4E04"/>
    <w:multiLevelType w:val="hybridMultilevel"/>
    <w:tmpl w:val="773222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70A7DDE"/>
    <w:multiLevelType w:val="hybridMultilevel"/>
    <w:tmpl w:val="E116A7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7597403"/>
    <w:multiLevelType w:val="hybridMultilevel"/>
    <w:tmpl w:val="C0EE17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80E7E0F"/>
    <w:multiLevelType w:val="hybridMultilevel"/>
    <w:tmpl w:val="BB961F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867581B"/>
    <w:multiLevelType w:val="hybridMultilevel"/>
    <w:tmpl w:val="904A0D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941141B"/>
    <w:multiLevelType w:val="hybridMultilevel"/>
    <w:tmpl w:val="13760B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9EE6718"/>
    <w:multiLevelType w:val="hybridMultilevel"/>
    <w:tmpl w:val="AD122E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A2F3578"/>
    <w:multiLevelType w:val="hybridMultilevel"/>
    <w:tmpl w:val="D75C90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A711D23"/>
    <w:multiLevelType w:val="hybridMultilevel"/>
    <w:tmpl w:val="F09049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B676E14"/>
    <w:multiLevelType w:val="hybridMultilevel"/>
    <w:tmpl w:val="917499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B862B53"/>
    <w:multiLevelType w:val="hybridMultilevel"/>
    <w:tmpl w:val="B2840A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C9370B7"/>
    <w:multiLevelType w:val="hybridMultilevel"/>
    <w:tmpl w:val="C944AF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CAC2C57"/>
    <w:multiLevelType w:val="hybridMultilevel"/>
    <w:tmpl w:val="6BC83A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CAD47E1"/>
    <w:multiLevelType w:val="hybridMultilevel"/>
    <w:tmpl w:val="98E059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CAF129E"/>
    <w:multiLevelType w:val="hybridMultilevel"/>
    <w:tmpl w:val="C99E3D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D1D2452"/>
    <w:multiLevelType w:val="hybridMultilevel"/>
    <w:tmpl w:val="554A4F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DFE607E"/>
    <w:multiLevelType w:val="hybridMultilevel"/>
    <w:tmpl w:val="301E4A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E5C703D"/>
    <w:multiLevelType w:val="hybridMultilevel"/>
    <w:tmpl w:val="5E183D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1E8C24F9"/>
    <w:multiLevelType w:val="hybridMultilevel"/>
    <w:tmpl w:val="610EB2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EC35C6D"/>
    <w:multiLevelType w:val="hybridMultilevel"/>
    <w:tmpl w:val="1F44F9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1FF065FC"/>
    <w:multiLevelType w:val="hybridMultilevel"/>
    <w:tmpl w:val="945E5D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0B27465"/>
    <w:multiLevelType w:val="hybridMultilevel"/>
    <w:tmpl w:val="4DCAB1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12E1D55"/>
    <w:multiLevelType w:val="hybridMultilevel"/>
    <w:tmpl w:val="0100DD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2170234"/>
    <w:multiLevelType w:val="hybridMultilevel"/>
    <w:tmpl w:val="5942B9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26B1EF4"/>
    <w:multiLevelType w:val="hybridMultilevel"/>
    <w:tmpl w:val="652241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32A31E3"/>
    <w:multiLevelType w:val="hybridMultilevel"/>
    <w:tmpl w:val="3E6C11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3C212EC"/>
    <w:multiLevelType w:val="hybridMultilevel"/>
    <w:tmpl w:val="523E70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3C4580D"/>
    <w:multiLevelType w:val="hybridMultilevel"/>
    <w:tmpl w:val="6DD039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40A48E0"/>
    <w:multiLevelType w:val="hybridMultilevel"/>
    <w:tmpl w:val="1BC49C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459207E"/>
    <w:multiLevelType w:val="hybridMultilevel"/>
    <w:tmpl w:val="61C2B0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4DA6AF1"/>
    <w:multiLevelType w:val="hybridMultilevel"/>
    <w:tmpl w:val="E7ECD5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51B298E"/>
    <w:multiLevelType w:val="hybridMultilevel"/>
    <w:tmpl w:val="B09838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55D2BF3"/>
    <w:multiLevelType w:val="hybridMultilevel"/>
    <w:tmpl w:val="AE9C05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6B52179"/>
    <w:multiLevelType w:val="hybridMultilevel"/>
    <w:tmpl w:val="9342BA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717669B"/>
    <w:multiLevelType w:val="hybridMultilevel"/>
    <w:tmpl w:val="153CE8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7C72FC3"/>
    <w:multiLevelType w:val="hybridMultilevel"/>
    <w:tmpl w:val="1B04ED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80B7542"/>
    <w:multiLevelType w:val="hybridMultilevel"/>
    <w:tmpl w:val="495E1F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85614AE"/>
    <w:multiLevelType w:val="hybridMultilevel"/>
    <w:tmpl w:val="1D4E8B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28D41193"/>
    <w:multiLevelType w:val="hybridMultilevel"/>
    <w:tmpl w:val="AEFC8B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90A2E8A"/>
    <w:multiLevelType w:val="hybridMultilevel"/>
    <w:tmpl w:val="2FD8EF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90E2F10"/>
    <w:multiLevelType w:val="hybridMultilevel"/>
    <w:tmpl w:val="53F082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9BE261C"/>
    <w:multiLevelType w:val="hybridMultilevel"/>
    <w:tmpl w:val="8E2462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2A3731BA"/>
    <w:multiLevelType w:val="hybridMultilevel"/>
    <w:tmpl w:val="D56666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A775A8B"/>
    <w:multiLevelType w:val="hybridMultilevel"/>
    <w:tmpl w:val="82187A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B2607E9"/>
    <w:multiLevelType w:val="hybridMultilevel"/>
    <w:tmpl w:val="6EF2DB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2B9533B2"/>
    <w:multiLevelType w:val="hybridMultilevel"/>
    <w:tmpl w:val="CE1A72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BD377DD"/>
    <w:multiLevelType w:val="hybridMultilevel"/>
    <w:tmpl w:val="3D58CD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BF87C24"/>
    <w:multiLevelType w:val="hybridMultilevel"/>
    <w:tmpl w:val="6BBEB9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CA2116E"/>
    <w:multiLevelType w:val="hybridMultilevel"/>
    <w:tmpl w:val="A6408A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D9E44BE"/>
    <w:multiLevelType w:val="hybridMultilevel"/>
    <w:tmpl w:val="EC2E30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2DAF53A4"/>
    <w:multiLevelType w:val="hybridMultilevel"/>
    <w:tmpl w:val="0942A1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2DF83EE7"/>
    <w:multiLevelType w:val="hybridMultilevel"/>
    <w:tmpl w:val="CC9E7D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2E095861"/>
    <w:multiLevelType w:val="hybridMultilevel"/>
    <w:tmpl w:val="B83C77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2E703AAB"/>
    <w:multiLevelType w:val="hybridMultilevel"/>
    <w:tmpl w:val="D46026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2EC85D82"/>
    <w:multiLevelType w:val="hybridMultilevel"/>
    <w:tmpl w:val="7318022E"/>
    <w:lvl w:ilvl="0" w:tplc="123A884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2F64487B"/>
    <w:multiLevelType w:val="hybridMultilevel"/>
    <w:tmpl w:val="90D0E7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30097B73"/>
    <w:multiLevelType w:val="hybridMultilevel"/>
    <w:tmpl w:val="9CB2F6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02F3981"/>
    <w:multiLevelType w:val="hybridMultilevel"/>
    <w:tmpl w:val="A5B820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0C234ED"/>
    <w:multiLevelType w:val="hybridMultilevel"/>
    <w:tmpl w:val="FB2C73F6"/>
    <w:lvl w:ilvl="0" w:tplc="3C7CC06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0E27F06"/>
    <w:multiLevelType w:val="hybridMultilevel"/>
    <w:tmpl w:val="B9600F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1890172"/>
    <w:multiLevelType w:val="hybridMultilevel"/>
    <w:tmpl w:val="4810E3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1C05622"/>
    <w:multiLevelType w:val="hybridMultilevel"/>
    <w:tmpl w:val="9718F40C"/>
    <w:lvl w:ilvl="0" w:tplc="F372281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31E30E95"/>
    <w:multiLevelType w:val="hybridMultilevel"/>
    <w:tmpl w:val="54C0E2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3208117E"/>
    <w:multiLevelType w:val="hybridMultilevel"/>
    <w:tmpl w:val="730ACF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35F076B"/>
    <w:multiLevelType w:val="hybridMultilevel"/>
    <w:tmpl w:val="8F24F3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336B4EBE"/>
    <w:multiLevelType w:val="hybridMultilevel"/>
    <w:tmpl w:val="40043A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337C4FCC"/>
    <w:multiLevelType w:val="hybridMultilevel"/>
    <w:tmpl w:val="2C54E2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3FB5877"/>
    <w:multiLevelType w:val="hybridMultilevel"/>
    <w:tmpl w:val="517682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341F44FE"/>
    <w:multiLevelType w:val="hybridMultilevel"/>
    <w:tmpl w:val="05EEBB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342406EA"/>
    <w:multiLevelType w:val="hybridMultilevel"/>
    <w:tmpl w:val="E39EB5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34FA1F98"/>
    <w:multiLevelType w:val="hybridMultilevel"/>
    <w:tmpl w:val="9D0674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357057ED"/>
    <w:multiLevelType w:val="hybridMultilevel"/>
    <w:tmpl w:val="BD0AD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35D0233B"/>
    <w:multiLevelType w:val="hybridMultilevel"/>
    <w:tmpl w:val="77E88B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35ED1659"/>
    <w:multiLevelType w:val="hybridMultilevel"/>
    <w:tmpl w:val="0876F2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3658113C"/>
    <w:multiLevelType w:val="hybridMultilevel"/>
    <w:tmpl w:val="B1360F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366F77D6"/>
    <w:multiLevelType w:val="hybridMultilevel"/>
    <w:tmpl w:val="22AA1E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36F21EF9"/>
    <w:multiLevelType w:val="hybridMultilevel"/>
    <w:tmpl w:val="D436A7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37823C61"/>
    <w:multiLevelType w:val="hybridMultilevel"/>
    <w:tmpl w:val="387A23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37B84493"/>
    <w:multiLevelType w:val="hybridMultilevel"/>
    <w:tmpl w:val="207A60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38682E10"/>
    <w:multiLevelType w:val="hybridMultilevel"/>
    <w:tmpl w:val="BAB2C4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389737CE"/>
    <w:multiLevelType w:val="hybridMultilevel"/>
    <w:tmpl w:val="4EC433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38A43617"/>
    <w:multiLevelType w:val="hybridMultilevel"/>
    <w:tmpl w:val="97EA8F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38D62AC4"/>
    <w:multiLevelType w:val="hybridMultilevel"/>
    <w:tmpl w:val="9DFEC1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38DD34FD"/>
    <w:multiLevelType w:val="hybridMultilevel"/>
    <w:tmpl w:val="3E489A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39B10840"/>
    <w:multiLevelType w:val="hybridMultilevel"/>
    <w:tmpl w:val="7FC08C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3A186638"/>
    <w:multiLevelType w:val="hybridMultilevel"/>
    <w:tmpl w:val="9000B6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3C7E78CD"/>
    <w:multiLevelType w:val="hybridMultilevel"/>
    <w:tmpl w:val="28B8A5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3D331967"/>
    <w:multiLevelType w:val="hybridMultilevel"/>
    <w:tmpl w:val="562672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3D907180"/>
    <w:multiLevelType w:val="hybridMultilevel"/>
    <w:tmpl w:val="008404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3DBB5F6C"/>
    <w:multiLevelType w:val="hybridMultilevel"/>
    <w:tmpl w:val="E85A4F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3EB028FD"/>
    <w:multiLevelType w:val="hybridMultilevel"/>
    <w:tmpl w:val="354CF2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3ECE13FC"/>
    <w:multiLevelType w:val="hybridMultilevel"/>
    <w:tmpl w:val="98F80F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3F347921"/>
    <w:multiLevelType w:val="hybridMultilevel"/>
    <w:tmpl w:val="828C92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40EB3AD9"/>
    <w:multiLevelType w:val="hybridMultilevel"/>
    <w:tmpl w:val="8A6CCD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41103F7F"/>
    <w:multiLevelType w:val="hybridMultilevel"/>
    <w:tmpl w:val="6E74CE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42351EEC"/>
    <w:multiLevelType w:val="hybridMultilevel"/>
    <w:tmpl w:val="E45AD4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423A7FDA"/>
    <w:multiLevelType w:val="hybridMultilevel"/>
    <w:tmpl w:val="6156A6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4358495C"/>
    <w:multiLevelType w:val="hybridMultilevel"/>
    <w:tmpl w:val="3D4E6D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436301A3"/>
    <w:multiLevelType w:val="hybridMultilevel"/>
    <w:tmpl w:val="F67EC9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439034D0"/>
    <w:multiLevelType w:val="hybridMultilevel"/>
    <w:tmpl w:val="9E7226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44B35B33"/>
    <w:multiLevelType w:val="hybridMultilevel"/>
    <w:tmpl w:val="0C22B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46487116"/>
    <w:multiLevelType w:val="hybridMultilevel"/>
    <w:tmpl w:val="5AEA4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466B38DF"/>
    <w:multiLevelType w:val="hybridMultilevel"/>
    <w:tmpl w:val="09D6B0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4707212B"/>
    <w:multiLevelType w:val="hybridMultilevel"/>
    <w:tmpl w:val="47F878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47345E8C"/>
    <w:multiLevelType w:val="hybridMultilevel"/>
    <w:tmpl w:val="B8CAD2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47887AEA"/>
    <w:multiLevelType w:val="hybridMultilevel"/>
    <w:tmpl w:val="8542D3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479C6319"/>
    <w:multiLevelType w:val="hybridMultilevel"/>
    <w:tmpl w:val="125006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47BF2EF9"/>
    <w:multiLevelType w:val="hybridMultilevel"/>
    <w:tmpl w:val="65D88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490507B2"/>
    <w:multiLevelType w:val="hybridMultilevel"/>
    <w:tmpl w:val="ADB21F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495507FF"/>
    <w:multiLevelType w:val="hybridMultilevel"/>
    <w:tmpl w:val="C5666F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4B2337F0"/>
    <w:multiLevelType w:val="hybridMultilevel"/>
    <w:tmpl w:val="86C01B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4B45639E"/>
    <w:multiLevelType w:val="hybridMultilevel"/>
    <w:tmpl w:val="E58CCC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4B751F2F"/>
    <w:multiLevelType w:val="hybridMultilevel"/>
    <w:tmpl w:val="100AC0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4BD27CB9"/>
    <w:multiLevelType w:val="hybridMultilevel"/>
    <w:tmpl w:val="22A682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4BE8481F"/>
    <w:multiLevelType w:val="hybridMultilevel"/>
    <w:tmpl w:val="19F2C0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4C326129"/>
    <w:multiLevelType w:val="hybridMultilevel"/>
    <w:tmpl w:val="5C9405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4C714A94"/>
    <w:multiLevelType w:val="hybridMultilevel"/>
    <w:tmpl w:val="CB949E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4C78570B"/>
    <w:multiLevelType w:val="hybridMultilevel"/>
    <w:tmpl w:val="1F9CF3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4D7256BA"/>
    <w:multiLevelType w:val="hybridMultilevel"/>
    <w:tmpl w:val="D0A4AE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4E777082"/>
    <w:multiLevelType w:val="hybridMultilevel"/>
    <w:tmpl w:val="0F9649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4F02361F"/>
    <w:multiLevelType w:val="hybridMultilevel"/>
    <w:tmpl w:val="F6B294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4F0A7995"/>
    <w:multiLevelType w:val="hybridMultilevel"/>
    <w:tmpl w:val="59068D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500D3F3C"/>
    <w:multiLevelType w:val="hybridMultilevel"/>
    <w:tmpl w:val="59B260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513A6E20"/>
    <w:multiLevelType w:val="hybridMultilevel"/>
    <w:tmpl w:val="2F5EAF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51450038"/>
    <w:multiLevelType w:val="hybridMultilevel"/>
    <w:tmpl w:val="1C58CA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516B3D0D"/>
    <w:multiLevelType w:val="hybridMultilevel"/>
    <w:tmpl w:val="D77432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51DA62A8"/>
    <w:multiLevelType w:val="hybridMultilevel"/>
    <w:tmpl w:val="2D9AC6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51DF2378"/>
    <w:multiLevelType w:val="hybridMultilevel"/>
    <w:tmpl w:val="F0AA42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52890D5A"/>
    <w:multiLevelType w:val="hybridMultilevel"/>
    <w:tmpl w:val="F39A24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52DC0C40"/>
    <w:multiLevelType w:val="hybridMultilevel"/>
    <w:tmpl w:val="26ACFD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532464C3"/>
    <w:multiLevelType w:val="hybridMultilevel"/>
    <w:tmpl w:val="927037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532C07AE"/>
    <w:multiLevelType w:val="hybridMultilevel"/>
    <w:tmpl w:val="AE6CE8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549F300A"/>
    <w:multiLevelType w:val="hybridMultilevel"/>
    <w:tmpl w:val="3960A8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54A61A68"/>
    <w:multiLevelType w:val="hybridMultilevel"/>
    <w:tmpl w:val="5C3013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566F2A70"/>
    <w:multiLevelType w:val="hybridMultilevel"/>
    <w:tmpl w:val="6BA406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56A42CC3"/>
    <w:multiLevelType w:val="hybridMultilevel"/>
    <w:tmpl w:val="EA72A7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56AE150F"/>
    <w:multiLevelType w:val="hybridMultilevel"/>
    <w:tmpl w:val="2AAEDA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57D547AB"/>
    <w:multiLevelType w:val="hybridMultilevel"/>
    <w:tmpl w:val="48AE8D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583C41D1"/>
    <w:multiLevelType w:val="hybridMultilevel"/>
    <w:tmpl w:val="741A78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58A33B34"/>
    <w:multiLevelType w:val="hybridMultilevel"/>
    <w:tmpl w:val="0AAE2D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5A43169E"/>
    <w:multiLevelType w:val="hybridMultilevel"/>
    <w:tmpl w:val="D56AC7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5A6069A3"/>
    <w:multiLevelType w:val="hybridMultilevel"/>
    <w:tmpl w:val="9B06B2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5B4C405B"/>
    <w:multiLevelType w:val="hybridMultilevel"/>
    <w:tmpl w:val="6B2E3E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5C5E4107"/>
    <w:multiLevelType w:val="hybridMultilevel"/>
    <w:tmpl w:val="B2F4D7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5CCB1CB8"/>
    <w:multiLevelType w:val="hybridMultilevel"/>
    <w:tmpl w:val="DD7A21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5DDA2C10"/>
    <w:multiLevelType w:val="hybridMultilevel"/>
    <w:tmpl w:val="36DE61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5DDB5720"/>
    <w:multiLevelType w:val="hybridMultilevel"/>
    <w:tmpl w:val="64546E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5E1B0E9D"/>
    <w:multiLevelType w:val="hybridMultilevel"/>
    <w:tmpl w:val="B1F6C6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5E4E28F4"/>
    <w:multiLevelType w:val="hybridMultilevel"/>
    <w:tmpl w:val="C3B6A9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5ED42D48"/>
    <w:multiLevelType w:val="hybridMultilevel"/>
    <w:tmpl w:val="D41E0F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5F045BA4"/>
    <w:multiLevelType w:val="hybridMultilevel"/>
    <w:tmpl w:val="F2F093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5F3C4F49"/>
    <w:multiLevelType w:val="hybridMultilevel"/>
    <w:tmpl w:val="F7BA53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5F5B69DD"/>
    <w:multiLevelType w:val="hybridMultilevel"/>
    <w:tmpl w:val="1E5641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5F783FCB"/>
    <w:multiLevelType w:val="hybridMultilevel"/>
    <w:tmpl w:val="059ED4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60A97765"/>
    <w:multiLevelType w:val="hybridMultilevel"/>
    <w:tmpl w:val="39CCA3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60C24130"/>
    <w:multiLevelType w:val="hybridMultilevel"/>
    <w:tmpl w:val="0CFA57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60CD7233"/>
    <w:multiLevelType w:val="hybridMultilevel"/>
    <w:tmpl w:val="C41CE7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615C6237"/>
    <w:multiLevelType w:val="hybridMultilevel"/>
    <w:tmpl w:val="4E28C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624E11A5"/>
    <w:multiLevelType w:val="hybridMultilevel"/>
    <w:tmpl w:val="245C25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62884815"/>
    <w:multiLevelType w:val="hybridMultilevel"/>
    <w:tmpl w:val="24FC1C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635F79D1"/>
    <w:multiLevelType w:val="hybridMultilevel"/>
    <w:tmpl w:val="43D225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642E1304"/>
    <w:multiLevelType w:val="hybridMultilevel"/>
    <w:tmpl w:val="642A39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6494572A"/>
    <w:multiLevelType w:val="hybridMultilevel"/>
    <w:tmpl w:val="5D8070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64AC5601"/>
    <w:multiLevelType w:val="hybridMultilevel"/>
    <w:tmpl w:val="522CDC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670D2767"/>
    <w:multiLevelType w:val="hybridMultilevel"/>
    <w:tmpl w:val="B4BAEC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67FB4792"/>
    <w:multiLevelType w:val="hybridMultilevel"/>
    <w:tmpl w:val="CBB476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6A102E39"/>
    <w:multiLevelType w:val="hybridMultilevel"/>
    <w:tmpl w:val="16F2C8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6B200B01"/>
    <w:multiLevelType w:val="hybridMultilevel"/>
    <w:tmpl w:val="B3347C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6C48468A"/>
    <w:multiLevelType w:val="hybridMultilevel"/>
    <w:tmpl w:val="E19CB8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6D175385"/>
    <w:multiLevelType w:val="hybridMultilevel"/>
    <w:tmpl w:val="C5060A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6D52284E"/>
    <w:multiLevelType w:val="hybridMultilevel"/>
    <w:tmpl w:val="05248E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6DD56694"/>
    <w:multiLevelType w:val="hybridMultilevel"/>
    <w:tmpl w:val="EE68C8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6E52009E"/>
    <w:multiLevelType w:val="hybridMultilevel"/>
    <w:tmpl w:val="D402D3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6EAD2336"/>
    <w:multiLevelType w:val="hybridMultilevel"/>
    <w:tmpl w:val="0BC005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6EF90AED"/>
    <w:multiLevelType w:val="hybridMultilevel"/>
    <w:tmpl w:val="A62EB1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6FCC38F0"/>
    <w:multiLevelType w:val="hybridMultilevel"/>
    <w:tmpl w:val="0526F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703B515F"/>
    <w:multiLevelType w:val="hybridMultilevel"/>
    <w:tmpl w:val="F006E0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70704B2A"/>
    <w:multiLevelType w:val="hybridMultilevel"/>
    <w:tmpl w:val="A86CA8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733C0E73"/>
    <w:multiLevelType w:val="hybridMultilevel"/>
    <w:tmpl w:val="E9F0452A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3">
    <w:nsid w:val="73554FA7"/>
    <w:multiLevelType w:val="hybridMultilevel"/>
    <w:tmpl w:val="52B2D6FC"/>
    <w:lvl w:ilvl="0" w:tplc="3318B0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73C806EE"/>
    <w:multiLevelType w:val="hybridMultilevel"/>
    <w:tmpl w:val="081A2A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73CD4807"/>
    <w:multiLevelType w:val="hybridMultilevel"/>
    <w:tmpl w:val="EC6EFE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75A104CB"/>
    <w:multiLevelType w:val="hybridMultilevel"/>
    <w:tmpl w:val="20C0E1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75A467D9"/>
    <w:multiLevelType w:val="hybridMultilevel"/>
    <w:tmpl w:val="7DCA311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76125F52"/>
    <w:multiLevelType w:val="hybridMultilevel"/>
    <w:tmpl w:val="43EAF5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763770F0"/>
    <w:multiLevelType w:val="hybridMultilevel"/>
    <w:tmpl w:val="E77E866C"/>
    <w:lvl w:ilvl="0" w:tplc="44FCD8BE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0">
    <w:nsid w:val="77A67702"/>
    <w:multiLevelType w:val="hybridMultilevel"/>
    <w:tmpl w:val="B0BCA2B4"/>
    <w:lvl w:ilvl="0" w:tplc="CC6E207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77F25CF5"/>
    <w:multiLevelType w:val="hybridMultilevel"/>
    <w:tmpl w:val="F54024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78580E21"/>
    <w:multiLevelType w:val="hybridMultilevel"/>
    <w:tmpl w:val="88AE1D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78F92A61"/>
    <w:multiLevelType w:val="hybridMultilevel"/>
    <w:tmpl w:val="FD8A24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79230343"/>
    <w:multiLevelType w:val="hybridMultilevel"/>
    <w:tmpl w:val="8DA0C8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79882253"/>
    <w:multiLevelType w:val="hybridMultilevel"/>
    <w:tmpl w:val="F5D6A3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79A752A9"/>
    <w:multiLevelType w:val="hybridMultilevel"/>
    <w:tmpl w:val="BA864A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7B221B14"/>
    <w:multiLevelType w:val="hybridMultilevel"/>
    <w:tmpl w:val="28383D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7BBF235A"/>
    <w:multiLevelType w:val="hybridMultilevel"/>
    <w:tmpl w:val="E084B4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7BF827EC"/>
    <w:multiLevelType w:val="hybridMultilevel"/>
    <w:tmpl w:val="912249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7BFA0AA7"/>
    <w:multiLevelType w:val="hybridMultilevel"/>
    <w:tmpl w:val="C810C5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7C341F2C"/>
    <w:multiLevelType w:val="hybridMultilevel"/>
    <w:tmpl w:val="1D6E7E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7D630A87"/>
    <w:multiLevelType w:val="hybridMultilevel"/>
    <w:tmpl w:val="0ACC74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7DA5005D"/>
    <w:multiLevelType w:val="hybridMultilevel"/>
    <w:tmpl w:val="233641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7E3223D8"/>
    <w:multiLevelType w:val="hybridMultilevel"/>
    <w:tmpl w:val="A16637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7EAE3A57"/>
    <w:multiLevelType w:val="hybridMultilevel"/>
    <w:tmpl w:val="C5FCE6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7F385B43"/>
    <w:multiLevelType w:val="hybridMultilevel"/>
    <w:tmpl w:val="DC88F4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7F4E157D"/>
    <w:multiLevelType w:val="hybridMultilevel"/>
    <w:tmpl w:val="2CD66A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7FF476F5"/>
    <w:multiLevelType w:val="hybridMultilevel"/>
    <w:tmpl w:val="C786D7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1"/>
  </w:num>
  <w:num w:numId="2">
    <w:abstractNumId w:val="40"/>
  </w:num>
  <w:num w:numId="3">
    <w:abstractNumId w:val="153"/>
  </w:num>
  <w:num w:numId="4">
    <w:abstractNumId w:val="38"/>
  </w:num>
  <w:num w:numId="5">
    <w:abstractNumId w:val="123"/>
  </w:num>
  <w:num w:numId="6">
    <w:abstractNumId w:val="159"/>
  </w:num>
  <w:num w:numId="7">
    <w:abstractNumId w:val="57"/>
  </w:num>
  <w:num w:numId="8">
    <w:abstractNumId w:val="134"/>
  </w:num>
  <w:num w:numId="9">
    <w:abstractNumId w:val="165"/>
  </w:num>
  <w:num w:numId="10">
    <w:abstractNumId w:val="161"/>
  </w:num>
  <w:num w:numId="11">
    <w:abstractNumId w:val="233"/>
  </w:num>
  <w:num w:numId="12">
    <w:abstractNumId w:val="195"/>
  </w:num>
  <w:num w:numId="13">
    <w:abstractNumId w:val="185"/>
  </w:num>
  <w:num w:numId="14">
    <w:abstractNumId w:val="189"/>
  </w:num>
  <w:num w:numId="15">
    <w:abstractNumId w:val="167"/>
  </w:num>
  <w:num w:numId="16">
    <w:abstractNumId w:val="181"/>
  </w:num>
  <w:num w:numId="17">
    <w:abstractNumId w:val="105"/>
  </w:num>
  <w:num w:numId="18">
    <w:abstractNumId w:val="106"/>
  </w:num>
  <w:num w:numId="19">
    <w:abstractNumId w:val="170"/>
  </w:num>
  <w:num w:numId="20">
    <w:abstractNumId w:val="217"/>
  </w:num>
  <w:num w:numId="21">
    <w:abstractNumId w:val="198"/>
  </w:num>
  <w:num w:numId="22">
    <w:abstractNumId w:val="2"/>
  </w:num>
  <w:num w:numId="23">
    <w:abstractNumId w:val="8"/>
  </w:num>
  <w:num w:numId="24">
    <w:abstractNumId w:val="205"/>
  </w:num>
  <w:num w:numId="25">
    <w:abstractNumId w:val="42"/>
  </w:num>
  <w:num w:numId="26">
    <w:abstractNumId w:val="127"/>
  </w:num>
  <w:num w:numId="27">
    <w:abstractNumId w:val="224"/>
  </w:num>
  <w:num w:numId="28">
    <w:abstractNumId w:val="67"/>
  </w:num>
  <w:num w:numId="29">
    <w:abstractNumId w:val="239"/>
  </w:num>
  <w:num w:numId="30">
    <w:abstractNumId w:val="73"/>
  </w:num>
  <w:num w:numId="31">
    <w:abstractNumId w:val="27"/>
  </w:num>
  <w:num w:numId="32">
    <w:abstractNumId w:val="28"/>
  </w:num>
  <w:num w:numId="33">
    <w:abstractNumId w:val="126"/>
  </w:num>
  <w:num w:numId="34">
    <w:abstractNumId w:val="22"/>
  </w:num>
  <w:num w:numId="35">
    <w:abstractNumId w:val="211"/>
  </w:num>
  <w:num w:numId="36">
    <w:abstractNumId w:val="72"/>
  </w:num>
  <w:num w:numId="37">
    <w:abstractNumId w:val="204"/>
  </w:num>
  <w:num w:numId="38">
    <w:abstractNumId w:val="20"/>
  </w:num>
  <w:num w:numId="39">
    <w:abstractNumId w:val="49"/>
  </w:num>
  <w:num w:numId="40">
    <w:abstractNumId w:val="188"/>
  </w:num>
  <w:num w:numId="41">
    <w:abstractNumId w:val="54"/>
  </w:num>
  <w:num w:numId="42">
    <w:abstractNumId w:val="1"/>
  </w:num>
  <w:num w:numId="43">
    <w:abstractNumId w:val="34"/>
  </w:num>
  <w:num w:numId="44">
    <w:abstractNumId w:val="140"/>
  </w:num>
  <w:num w:numId="45">
    <w:abstractNumId w:val="32"/>
  </w:num>
  <w:num w:numId="46">
    <w:abstractNumId w:val="93"/>
  </w:num>
  <w:num w:numId="47">
    <w:abstractNumId w:val="114"/>
  </w:num>
  <w:num w:numId="48">
    <w:abstractNumId w:val="21"/>
  </w:num>
  <w:num w:numId="49">
    <w:abstractNumId w:val="80"/>
  </w:num>
  <w:num w:numId="50">
    <w:abstractNumId w:val="113"/>
  </w:num>
  <w:num w:numId="51">
    <w:abstractNumId w:val="137"/>
  </w:num>
  <w:num w:numId="52">
    <w:abstractNumId w:val="171"/>
  </w:num>
  <w:num w:numId="53">
    <w:abstractNumId w:val="240"/>
  </w:num>
  <w:num w:numId="54">
    <w:abstractNumId w:val="206"/>
  </w:num>
  <w:num w:numId="55">
    <w:abstractNumId w:val="9"/>
  </w:num>
  <w:num w:numId="56">
    <w:abstractNumId w:val="117"/>
  </w:num>
  <w:num w:numId="57">
    <w:abstractNumId w:val="163"/>
  </w:num>
  <w:num w:numId="58">
    <w:abstractNumId w:val="37"/>
  </w:num>
  <w:num w:numId="59">
    <w:abstractNumId w:val="155"/>
  </w:num>
  <w:num w:numId="60">
    <w:abstractNumId w:val="139"/>
  </w:num>
  <w:num w:numId="61">
    <w:abstractNumId w:val="100"/>
  </w:num>
  <w:num w:numId="62">
    <w:abstractNumId w:val="60"/>
  </w:num>
  <w:num w:numId="63">
    <w:abstractNumId w:val="90"/>
  </w:num>
  <w:num w:numId="64">
    <w:abstractNumId w:val="121"/>
  </w:num>
  <w:num w:numId="65">
    <w:abstractNumId w:val="160"/>
  </w:num>
  <w:num w:numId="66">
    <w:abstractNumId w:val="247"/>
  </w:num>
  <w:num w:numId="67">
    <w:abstractNumId w:val="223"/>
  </w:num>
  <w:num w:numId="68">
    <w:abstractNumId w:val="94"/>
  </w:num>
  <w:num w:numId="69">
    <w:abstractNumId w:val="109"/>
  </w:num>
  <w:num w:numId="70">
    <w:abstractNumId w:val="11"/>
  </w:num>
  <w:num w:numId="71">
    <w:abstractNumId w:val="212"/>
  </w:num>
  <w:num w:numId="72">
    <w:abstractNumId w:val="118"/>
  </w:num>
  <w:num w:numId="73">
    <w:abstractNumId w:val="111"/>
  </w:num>
  <w:num w:numId="74">
    <w:abstractNumId w:val="108"/>
  </w:num>
  <w:num w:numId="75">
    <w:abstractNumId w:val="169"/>
  </w:num>
  <w:num w:numId="76">
    <w:abstractNumId w:val="124"/>
  </w:num>
  <w:num w:numId="77">
    <w:abstractNumId w:val="65"/>
  </w:num>
  <w:num w:numId="78">
    <w:abstractNumId w:val="235"/>
  </w:num>
  <w:num w:numId="79">
    <w:abstractNumId w:val="69"/>
  </w:num>
  <w:num w:numId="80">
    <w:abstractNumId w:val="136"/>
  </w:num>
  <w:num w:numId="81">
    <w:abstractNumId w:val="18"/>
  </w:num>
  <w:num w:numId="82">
    <w:abstractNumId w:val="130"/>
  </w:num>
  <w:num w:numId="83">
    <w:abstractNumId w:val="14"/>
  </w:num>
  <w:num w:numId="84">
    <w:abstractNumId w:val="218"/>
  </w:num>
  <w:num w:numId="85">
    <w:abstractNumId w:val="95"/>
  </w:num>
  <w:num w:numId="86">
    <w:abstractNumId w:val="74"/>
  </w:num>
  <w:num w:numId="87">
    <w:abstractNumId w:val="89"/>
  </w:num>
  <w:num w:numId="88">
    <w:abstractNumId w:val="222"/>
  </w:num>
  <w:num w:numId="89">
    <w:abstractNumId w:val="92"/>
  </w:num>
  <w:num w:numId="90">
    <w:abstractNumId w:val="3"/>
  </w:num>
  <w:num w:numId="91">
    <w:abstractNumId w:val="248"/>
  </w:num>
  <w:num w:numId="92">
    <w:abstractNumId w:val="133"/>
  </w:num>
  <w:num w:numId="93">
    <w:abstractNumId w:val="246"/>
  </w:num>
  <w:num w:numId="94">
    <w:abstractNumId w:val="158"/>
  </w:num>
  <w:num w:numId="95">
    <w:abstractNumId w:val="76"/>
  </w:num>
  <w:num w:numId="96">
    <w:abstractNumId w:val="227"/>
  </w:num>
  <w:num w:numId="97">
    <w:abstractNumId w:val="234"/>
  </w:num>
  <w:num w:numId="98">
    <w:abstractNumId w:val="112"/>
  </w:num>
  <w:num w:numId="99">
    <w:abstractNumId w:val="120"/>
  </w:num>
  <w:num w:numId="100">
    <w:abstractNumId w:val="131"/>
  </w:num>
  <w:num w:numId="101">
    <w:abstractNumId w:val="220"/>
  </w:num>
  <w:num w:numId="102">
    <w:abstractNumId w:val="15"/>
  </w:num>
  <w:num w:numId="103">
    <w:abstractNumId w:val="166"/>
  </w:num>
  <w:num w:numId="104">
    <w:abstractNumId w:val="200"/>
  </w:num>
  <w:num w:numId="105">
    <w:abstractNumId w:val="79"/>
  </w:num>
  <w:num w:numId="106">
    <w:abstractNumId w:val="102"/>
  </w:num>
  <w:num w:numId="107">
    <w:abstractNumId w:val="87"/>
  </w:num>
  <w:num w:numId="108">
    <w:abstractNumId w:val="78"/>
  </w:num>
  <w:num w:numId="109">
    <w:abstractNumId w:val="230"/>
  </w:num>
  <w:num w:numId="110">
    <w:abstractNumId w:val="91"/>
  </w:num>
  <w:num w:numId="111">
    <w:abstractNumId w:val="66"/>
  </w:num>
  <w:num w:numId="112">
    <w:abstractNumId w:val="210"/>
  </w:num>
  <w:num w:numId="113">
    <w:abstractNumId w:val="216"/>
  </w:num>
  <w:num w:numId="114">
    <w:abstractNumId w:val="182"/>
  </w:num>
  <w:num w:numId="115">
    <w:abstractNumId w:val="29"/>
  </w:num>
  <w:num w:numId="116">
    <w:abstractNumId w:val="201"/>
  </w:num>
  <w:num w:numId="117">
    <w:abstractNumId w:val="177"/>
  </w:num>
  <w:num w:numId="118">
    <w:abstractNumId w:val="183"/>
  </w:num>
  <w:num w:numId="119">
    <w:abstractNumId w:val="13"/>
  </w:num>
  <w:num w:numId="120">
    <w:abstractNumId w:val="174"/>
  </w:num>
  <w:num w:numId="121">
    <w:abstractNumId w:val="83"/>
  </w:num>
  <w:num w:numId="122">
    <w:abstractNumId w:val="58"/>
  </w:num>
  <w:num w:numId="123">
    <w:abstractNumId w:val="237"/>
  </w:num>
  <w:num w:numId="124">
    <w:abstractNumId w:val="53"/>
  </w:num>
  <w:num w:numId="125">
    <w:abstractNumId w:val="48"/>
  </w:num>
  <w:num w:numId="126">
    <w:abstractNumId w:val="71"/>
  </w:num>
  <w:num w:numId="127">
    <w:abstractNumId w:val="103"/>
  </w:num>
  <w:num w:numId="128">
    <w:abstractNumId w:val="63"/>
  </w:num>
  <w:num w:numId="129">
    <w:abstractNumId w:val="207"/>
  </w:num>
  <w:num w:numId="130">
    <w:abstractNumId w:val="51"/>
  </w:num>
  <w:num w:numId="131">
    <w:abstractNumId w:val="119"/>
  </w:num>
  <w:num w:numId="132">
    <w:abstractNumId w:val="138"/>
  </w:num>
  <w:num w:numId="133">
    <w:abstractNumId w:val="243"/>
  </w:num>
  <w:num w:numId="134">
    <w:abstractNumId w:val="147"/>
  </w:num>
  <w:num w:numId="135">
    <w:abstractNumId w:val="149"/>
  </w:num>
  <w:num w:numId="136">
    <w:abstractNumId w:val="236"/>
  </w:num>
  <w:num w:numId="137">
    <w:abstractNumId w:val="50"/>
  </w:num>
  <w:num w:numId="138">
    <w:abstractNumId w:val="154"/>
  </w:num>
  <w:num w:numId="139">
    <w:abstractNumId w:val="56"/>
  </w:num>
  <w:num w:numId="140">
    <w:abstractNumId w:val="180"/>
  </w:num>
  <w:num w:numId="141">
    <w:abstractNumId w:val="192"/>
  </w:num>
  <w:num w:numId="142">
    <w:abstractNumId w:val="244"/>
  </w:num>
  <w:num w:numId="143">
    <w:abstractNumId w:val="168"/>
  </w:num>
  <w:num w:numId="144">
    <w:abstractNumId w:val="45"/>
  </w:num>
  <w:num w:numId="145">
    <w:abstractNumId w:val="151"/>
  </w:num>
  <w:num w:numId="146">
    <w:abstractNumId w:val="75"/>
  </w:num>
  <w:num w:numId="147">
    <w:abstractNumId w:val="82"/>
  </w:num>
  <w:num w:numId="148">
    <w:abstractNumId w:val="68"/>
  </w:num>
  <w:num w:numId="149">
    <w:abstractNumId w:val="31"/>
  </w:num>
  <w:num w:numId="150">
    <w:abstractNumId w:val="145"/>
  </w:num>
  <w:num w:numId="151">
    <w:abstractNumId w:val="122"/>
  </w:num>
  <w:num w:numId="152">
    <w:abstractNumId w:val="157"/>
  </w:num>
  <w:num w:numId="153">
    <w:abstractNumId w:val="144"/>
  </w:num>
  <w:num w:numId="154">
    <w:abstractNumId w:val="208"/>
  </w:num>
  <w:num w:numId="155">
    <w:abstractNumId w:val="215"/>
  </w:num>
  <w:num w:numId="156">
    <w:abstractNumId w:val="36"/>
  </w:num>
  <w:num w:numId="157">
    <w:abstractNumId w:val="52"/>
  </w:num>
  <w:num w:numId="158">
    <w:abstractNumId w:val="142"/>
  </w:num>
  <w:num w:numId="159">
    <w:abstractNumId w:val="0"/>
  </w:num>
  <w:num w:numId="160">
    <w:abstractNumId w:val="229"/>
  </w:num>
  <w:num w:numId="161">
    <w:abstractNumId w:val="23"/>
  </w:num>
  <w:num w:numId="162">
    <w:abstractNumId w:val="225"/>
  </w:num>
  <w:num w:numId="163">
    <w:abstractNumId w:val="101"/>
  </w:num>
  <w:num w:numId="164">
    <w:abstractNumId w:val="61"/>
  </w:num>
  <w:num w:numId="165">
    <w:abstractNumId w:val="97"/>
  </w:num>
  <w:num w:numId="166">
    <w:abstractNumId w:val="70"/>
  </w:num>
  <w:num w:numId="167">
    <w:abstractNumId w:val="152"/>
  </w:num>
  <w:num w:numId="168">
    <w:abstractNumId w:val="238"/>
  </w:num>
  <w:num w:numId="169">
    <w:abstractNumId w:val="190"/>
  </w:num>
  <w:num w:numId="170">
    <w:abstractNumId w:val="62"/>
  </w:num>
  <w:num w:numId="171">
    <w:abstractNumId w:val="44"/>
  </w:num>
  <w:num w:numId="172">
    <w:abstractNumId w:val="143"/>
  </w:num>
  <w:num w:numId="173">
    <w:abstractNumId w:val="129"/>
  </w:num>
  <w:num w:numId="174">
    <w:abstractNumId w:val="231"/>
  </w:num>
  <w:num w:numId="175">
    <w:abstractNumId w:val="241"/>
  </w:num>
  <w:num w:numId="176">
    <w:abstractNumId w:val="16"/>
  </w:num>
  <w:num w:numId="177">
    <w:abstractNumId w:val="46"/>
  </w:num>
  <w:num w:numId="178">
    <w:abstractNumId w:val="164"/>
  </w:num>
  <w:num w:numId="179">
    <w:abstractNumId w:val="228"/>
  </w:num>
  <w:num w:numId="180">
    <w:abstractNumId w:val="245"/>
  </w:num>
  <w:num w:numId="181">
    <w:abstractNumId w:val="59"/>
  </w:num>
  <w:num w:numId="182">
    <w:abstractNumId w:val="6"/>
  </w:num>
  <w:num w:numId="183">
    <w:abstractNumId w:val="4"/>
  </w:num>
  <w:num w:numId="184">
    <w:abstractNumId w:val="150"/>
  </w:num>
  <w:num w:numId="185">
    <w:abstractNumId w:val="178"/>
  </w:num>
  <w:num w:numId="186">
    <w:abstractNumId w:val="148"/>
  </w:num>
  <w:num w:numId="187">
    <w:abstractNumId w:val="197"/>
  </w:num>
  <w:num w:numId="188">
    <w:abstractNumId w:val="77"/>
  </w:num>
  <w:num w:numId="189">
    <w:abstractNumId w:val="199"/>
  </w:num>
  <w:num w:numId="190">
    <w:abstractNumId w:val="43"/>
  </w:num>
  <w:num w:numId="191">
    <w:abstractNumId w:val="81"/>
  </w:num>
  <w:num w:numId="192">
    <w:abstractNumId w:val="47"/>
  </w:num>
  <w:num w:numId="193">
    <w:abstractNumId w:val="98"/>
  </w:num>
  <w:num w:numId="194">
    <w:abstractNumId w:val="135"/>
  </w:num>
  <w:num w:numId="195">
    <w:abstractNumId w:val="115"/>
  </w:num>
  <w:num w:numId="196">
    <w:abstractNumId w:val="186"/>
  </w:num>
  <w:num w:numId="197">
    <w:abstractNumId w:val="10"/>
  </w:num>
  <w:num w:numId="198">
    <w:abstractNumId w:val="219"/>
  </w:num>
  <w:num w:numId="199">
    <w:abstractNumId w:val="25"/>
  </w:num>
  <w:num w:numId="200">
    <w:abstractNumId w:val="203"/>
  </w:num>
  <w:num w:numId="201">
    <w:abstractNumId w:val="41"/>
  </w:num>
  <w:num w:numId="202">
    <w:abstractNumId w:val="173"/>
  </w:num>
  <w:num w:numId="203">
    <w:abstractNumId w:val="116"/>
  </w:num>
  <w:num w:numId="204">
    <w:abstractNumId w:val="193"/>
  </w:num>
  <w:num w:numId="205">
    <w:abstractNumId w:val="132"/>
  </w:num>
  <w:num w:numId="206">
    <w:abstractNumId w:val="226"/>
  </w:num>
  <w:num w:numId="207">
    <w:abstractNumId w:val="24"/>
  </w:num>
  <w:num w:numId="208">
    <w:abstractNumId w:val="184"/>
  </w:num>
  <w:num w:numId="209">
    <w:abstractNumId w:val="146"/>
  </w:num>
  <w:num w:numId="210">
    <w:abstractNumId w:val="156"/>
  </w:num>
  <w:num w:numId="211">
    <w:abstractNumId w:val="242"/>
  </w:num>
  <w:num w:numId="212">
    <w:abstractNumId w:val="125"/>
  </w:num>
  <w:num w:numId="213">
    <w:abstractNumId w:val="26"/>
  </w:num>
  <w:num w:numId="214">
    <w:abstractNumId w:val="196"/>
  </w:num>
  <w:num w:numId="215">
    <w:abstractNumId w:val="88"/>
  </w:num>
  <w:num w:numId="216">
    <w:abstractNumId w:val="35"/>
  </w:num>
  <w:num w:numId="217">
    <w:abstractNumId w:val="110"/>
  </w:num>
  <w:num w:numId="218">
    <w:abstractNumId w:val="128"/>
  </w:num>
  <w:num w:numId="219">
    <w:abstractNumId w:val="141"/>
  </w:num>
  <w:num w:numId="220">
    <w:abstractNumId w:val="191"/>
  </w:num>
  <w:num w:numId="221">
    <w:abstractNumId w:val="194"/>
  </w:num>
  <w:num w:numId="222">
    <w:abstractNumId w:val="64"/>
  </w:num>
  <w:num w:numId="223">
    <w:abstractNumId w:val="107"/>
  </w:num>
  <w:num w:numId="224">
    <w:abstractNumId w:val="7"/>
  </w:num>
  <w:num w:numId="225">
    <w:abstractNumId w:val="85"/>
  </w:num>
  <w:num w:numId="226">
    <w:abstractNumId w:val="99"/>
  </w:num>
  <w:num w:numId="227">
    <w:abstractNumId w:val="209"/>
  </w:num>
  <w:num w:numId="228">
    <w:abstractNumId w:val="175"/>
  </w:num>
  <w:num w:numId="229">
    <w:abstractNumId w:val="96"/>
  </w:num>
  <w:num w:numId="230">
    <w:abstractNumId w:val="104"/>
  </w:num>
  <w:num w:numId="231">
    <w:abstractNumId w:val="55"/>
  </w:num>
  <w:num w:numId="232">
    <w:abstractNumId w:val="162"/>
  </w:num>
  <w:num w:numId="233">
    <w:abstractNumId w:val="214"/>
  </w:num>
  <w:num w:numId="234">
    <w:abstractNumId w:val="39"/>
  </w:num>
  <w:num w:numId="235">
    <w:abstractNumId w:val="5"/>
  </w:num>
  <w:num w:numId="236">
    <w:abstractNumId w:val="84"/>
  </w:num>
  <w:num w:numId="237">
    <w:abstractNumId w:val="213"/>
  </w:num>
  <w:num w:numId="238">
    <w:abstractNumId w:val="176"/>
  </w:num>
  <w:num w:numId="239">
    <w:abstractNumId w:val="232"/>
  </w:num>
  <w:num w:numId="240">
    <w:abstractNumId w:val="187"/>
  </w:num>
  <w:num w:numId="241">
    <w:abstractNumId w:val="179"/>
  </w:num>
  <w:num w:numId="242">
    <w:abstractNumId w:val="19"/>
  </w:num>
  <w:num w:numId="243">
    <w:abstractNumId w:val="12"/>
  </w:num>
  <w:num w:numId="244">
    <w:abstractNumId w:val="202"/>
  </w:num>
  <w:num w:numId="245">
    <w:abstractNumId w:val="17"/>
  </w:num>
  <w:num w:numId="246">
    <w:abstractNumId w:val="86"/>
  </w:num>
  <w:num w:numId="247">
    <w:abstractNumId w:val="172"/>
  </w:num>
  <w:num w:numId="248">
    <w:abstractNumId w:val="30"/>
  </w:num>
  <w:num w:numId="249">
    <w:abstractNumId w:val="33"/>
  </w:num>
  <w:numIdMacAtCleanup w:val="2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0F15"/>
    <w:rsid w:val="00020345"/>
    <w:rsid w:val="00027F3F"/>
    <w:rsid w:val="000345A2"/>
    <w:rsid w:val="00043F1C"/>
    <w:rsid w:val="00050558"/>
    <w:rsid w:val="000575C4"/>
    <w:rsid w:val="000663A6"/>
    <w:rsid w:val="000670C9"/>
    <w:rsid w:val="000718A1"/>
    <w:rsid w:val="000736F7"/>
    <w:rsid w:val="00077BEA"/>
    <w:rsid w:val="000845A3"/>
    <w:rsid w:val="00090834"/>
    <w:rsid w:val="000A49A9"/>
    <w:rsid w:val="000B4A96"/>
    <w:rsid w:val="000B6210"/>
    <w:rsid w:val="000C24BB"/>
    <w:rsid w:val="000D5D5E"/>
    <w:rsid w:val="000D72C5"/>
    <w:rsid w:val="000E084C"/>
    <w:rsid w:val="000F0C30"/>
    <w:rsid w:val="000F229A"/>
    <w:rsid w:val="00103C48"/>
    <w:rsid w:val="0010411D"/>
    <w:rsid w:val="00104468"/>
    <w:rsid w:val="001226D4"/>
    <w:rsid w:val="001237E7"/>
    <w:rsid w:val="0014052C"/>
    <w:rsid w:val="00142FFF"/>
    <w:rsid w:val="001451E2"/>
    <w:rsid w:val="001500AF"/>
    <w:rsid w:val="00152870"/>
    <w:rsid w:val="00152EC9"/>
    <w:rsid w:val="00153D1A"/>
    <w:rsid w:val="0016230D"/>
    <w:rsid w:val="00163FA4"/>
    <w:rsid w:val="00170BA8"/>
    <w:rsid w:val="00176B2E"/>
    <w:rsid w:val="001947ED"/>
    <w:rsid w:val="00195BAB"/>
    <w:rsid w:val="001B2B9D"/>
    <w:rsid w:val="001B7A2F"/>
    <w:rsid w:val="001C532F"/>
    <w:rsid w:val="001C7028"/>
    <w:rsid w:val="001D2833"/>
    <w:rsid w:val="001E550D"/>
    <w:rsid w:val="001F5C3C"/>
    <w:rsid w:val="0021002A"/>
    <w:rsid w:val="00221364"/>
    <w:rsid w:val="00222F72"/>
    <w:rsid w:val="002309B4"/>
    <w:rsid w:val="002313CD"/>
    <w:rsid w:val="00236CF1"/>
    <w:rsid w:val="00241F61"/>
    <w:rsid w:val="00245F11"/>
    <w:rsid w:val="00251CAA"/>
    <w:rsid w:val="002521DA"/>
    <w:rsid w:val="00257F94"/>
    <w:rsid w:val="0026741F"/>
    <w:rsid w:val="0027236D"/>
    <w:rsid w:val="00277725"/>
    <w:rsid w:val="002A05DE"/>
    <w:rsid w:val="002A3855"/>
    <w:rsid w:val="002A3E48"/>
    <w:rsid w:val="002A51CF"/>
    <w:rsid w:val="002A7202"/>
    <w:rsid w:val="002B0C77"/>
    <w:rsid w:val="002C00F5"/>
    <w:rsid w:val="002C30B3"/>
    <w:rsid w:val="002C77D0"/>
    <w:rsid w:val="002D2D09"/>
    <w:rsid w:val="002E1461"/>
    <w:rsid w:val="002E3E30"/>
    <w:rsid w:val="002E62C4"/>
    <w:rsid w:val="002F061D"/>
    <w:rsid w:val="002F4D90"/>
    <w:rsid w:val="003044B0"/>
    <w:rsid w:val="00306DF8"/>
    <w:rsid w:val="00307DA1"/>
    <w:rsid w:val="00324C8C"/>
    <w:rsid w:val="00326ECB"/>
    <w:rsid w:val="00331356"/>
    <w:rsid w:val="00335B2D"/>
    <w:rsid w:val="003449A5"/>
    <w:rsid w:val="003472AC"/>
    <w:rsid w:val="00354EE0"/>
    <w:rsid w:val="00367032"/>
    <w:rsid w:val="00392D2B"/>
    <w:rsid w:val="00397C20"/>
    <w:rsid w:val="003A4300"/>
    <w:rsid w:val="003C55A7"/>
    <w:rsid w:val="003D08EC"/>
    <w:rsid w:val="003D2BD9"/>
    <w:rsid w:val="003D4AE1"/>
    <w:rsid w:val="003E369C"/>
    <w:rsid w:val="003F092B"/>
    <w:rsid w:val="003F4C69"/>
    <w:rsid w:val="003F5245"/>
    <w:rsid w:val="003F7F05"/>
    <w:rsid w:val="004129BB"/>
    <w:rsid w:val="00412E7C"/>
    <w:rsid w:val="0041305D"/>
    <w:rsid w:val="004161BD"/>
    <w:rsid w:val="004246D6"/>
    <w:rsid w:val="00430C74"/>
    <w:rsid w:val="00435E18"/>
    <w:rsid w:val="00436398"/>
    <w:rsid w:val="004414BB"/>
    <w:rsid w:val="00443004"/>
    <w:rsid w:val="00470954"/>
    <w:rsid w:val="00475380"/>
    <w:rsid w:val="00477A70"/>
    <w:rsid w:val="004850C4"/>
    <w:rsid w:val="00486BCA"/>
    <w:rsid w:val="0049257B"/>
    <w:rsid w:val="004D03B6"/>
    <w:rsid w:val="004D14FC"/>
    <w:rsid w:val="004E1389"/>
    <w:rsid w:val="004E160B"/>
    <w:rsid w:val="004E6E92"/>
    <w:rsid w:val="004F0304"/>
    <w:rsid w:val="004F2696"/>
    <w:rsid w:val="004F277B"/>
    <w:rsid w:val="005137E4"/>
    <w:rsid w:val="0052265D"/>
    <w:rsid w:val="0052436B"/>
    <w:rsid w:val="0052444B"/>
    <w:rsid w:val="00524846"/>
    <w:rsid w:val="0052778E"/>
    <w:rsid w:val="0053177F"/>
    <w:rsid w:val="00547589"/>
    <w:rsid w:val="00547C85"/>
    <w:rsid w:val="0055733E"/>
    <w:rsid w:val="00557DA3"/>
    <w:rsid w:val="005652D1"/>
    <w:rsid w:val="00565DDD"/>
    <w:rsid w:val="00580211"/>
    <w:rsid w:val="00581FA6"/>
    <w:rsid w:val="00584134"/>
    <w:rsid w:val="00591984"/>
    <w:rsid w:val="00592136"/>
    <w:rsid w:val="00594BDC"/>
    <w:rsid w:val="005B0E1B"/>
    <w:rsid w:val="005B5162"/>
    <w:rsid w:val="005B7A4E"/>
    <w:rsid w:val="005D12CD"/>
    <w:rsid w:val="005D4A3E"/>
    <w:rsid w:val="005D587D"/>
    <w:rsid w:val="005E280A"/>
    <w:rsid w:val="005F22CB"/>
    <w:rsid w:val="006064C0"/>
    <w:rsid w:val="00607499"/>
    <w:rsid w:val="006112D8"/>
    <w:rsid w:val="0061204B"/>
    <w:rsid w:val="00613119"/>
    <w:rsid w:val="006227CE"/>
    <w:rsid w:val="00635E43"/>
    <w:rsid w:val="006368BD"/>
    <w:rsid w:val="0064724E"/>
    <w:rsid w:val="00650497"/>
    <w:rsid w:val="00651313"/>
    <w:rsid w:val="00652A22"/>
    <w:rsid w:val="00653169"/>
    <w:rsid w:val="006541DD"/>
    <w:rsid w:val="00662198"/>
    <w:rsid w:val="0066595F"/>
    <w:rsid w:val="0068128D"/>
    <w:rsid w:val="006A24BA"/>
    <w:rsid w:val="006B20E9"/>
    <w:rsid w:val="006C043A"/>
    <w:rsid w:val="006D01E1"/>
    <w:rsid w:val="006D1687"/>
    <w:rsid w:val="00732611"/>
    <w:rsid w:val="00744F8F"/>
    <w:rsid w:val="00750F15"/>
    <w:rsid w:val="00764EB0"/>
    <w:rsid w:val="007716B1"/>
    <w:rsid w:val="00775E9F"/>
    <w:rsid w:val="00782622"/>
    <w:rsid w:val="007A1A33"/>
    <w:rsid w:val="007A5BB6"/>
    <w:rsid w:val="007A70F9"/>
    <w:rsid w:val="007C0621"/>
    <w:rsid w:val="007C66AA"/>
    <w:rsid w:val="007D2026"/>
    <w:rsid w:val="007D28E6"/>
    <w:rsid w:val="007D4DD4"/>
    <w:rsid w:val="007E69AD"/>
    <w:rsid w:val="007E6EA7"/>
    <w:rsid w:val="00801492"/>
    <w:rsid w:val="008117B2"/>
    <w:rsid w:val="008149E8"/>
    <w:rsid w:val="00824012"/>
    <w:rsid w:val="00833706"/>
    <w:rsid w:val="00844170"/>
    <w:rsid w:val="008546E0"/>
    <w:rsid w:val="00856409"/>
    <w:rsid w:val="008601F0"/>
    <w:rsid w:val="00860463"/>
    <w:rsid w:val="00877849"/>
    <w:rsid w:val="008863C5"/>
    <w:rsid w:val="00894CFA"/>
    <w:rsid w:val="00895562"/>
    <w:rsid w:val="008A4677"/>
    <w:rsid w:val="008A628B"/>
    <w:rsid w:val="008B01B0"/>
    <w:rsid w:val="008D25D4"/>
    <w:rsid w:val="008D445B"/>
    <w:rsid w:val="008D514D"/>
    <w:rsid w:val="008D750E"/>
    <w:rsid w:val="009110D3"/>
    <w:rsid w:val="00921F83"/>
    <w:rsid w:val="00931949"/>
    <w:rsid w:val="00932323"/>
    <w:rsid w:val="009440CB"/>
    <w:rsid w:val="00947B32"/>
    <w:rsid w:val="00953976"/>
    <w:rsid w:val="0096454B"/>
    <w:rsid w:val="00964B60"/>
    <w:rsid w:val="009653E1"/>
    <w:rsid w:val="00966486"/>
    <w:rsid w:val="00977021"/>
    <w:rsid w:val="009921D6"/>
    <w:rsid w:val="00993343"/>
    <w:rsid w:val="00996D94"/>
    <w:rsid w:val="009A33C7"/>
    <w:rsid w:val="009B4BB9"/>
    <w:rsid w:val="009B4FFF"/>
    <w:rsid w:val="009E16D6"/>
    <w:rsid w:val="00A00CEE"/>
    <w:rsid w:val="00A041CD"/>
    <w:rsid w:val="00A20447"/>
    <w:rsid w:val="00A21EFF"/>
    <w:rsid w:val="00A26AD6"/>
    <w:rsid w:val="00A272CF"/>
    <w:rsid w:val="00A40920"/>
    <w:rsid w:val="00A41C57"/>
    <w:rsid w:val="00A45E9B"/>
    <w:rsid w:val="00A53CDC"/>
    <w:rsid w:val="00A61D9F"/>
    <w:rsid w:val="00A6248B"/>
    <w:rsid w:val="00A63A46"/>
    <w:rsid w:val="00A6549A"/>
    <w:rsid w:val="00A70F3D"/>
    <w:rsid w:val="00A9560B"/>
    <w:rsid w:val="00A96C28"/>
    <w:rsid w:val="00A97714"/>
    <w:rsid w:val="00AA2684"/>
    <w:rsid w:val="00AC123E"/>
    <w:rsid w:val="00AC3030"/>
    <w:rsid w:val="00AC712A"/>
    <w:rsid w:val="00AD7001"/>
    <w:rsid w:val="00AD76CC"/>
    <w:rsid w:val="00AE6F9A"/>
    <w:rsid w:val="00AF3115"/>
    <w:rsid w:val="00AF389B"/>
    <w:rsid w:val="00B00D57"/>
    <w:rsid w:val="00B4017C"/>
    <w:rsid w:val="00B42847"/>
    <w:rsid w:val="00B46719"/>
    <w:rsid w:val="00B52C67"/>
    <w:rsid w:val="00B5516D"/>
    <w:rsid w:val="00B71759"/>
    <w:rsid w:val="00B73AB2"/>
    <w:rsid w:val="00B7714E"/>
    <w:rsid w:val="00B805B2"/>
    <w:rsid w:val="00B808D0"/>
    <w:rsid w:val="00B8492C"/>
    <w:rsid w:val="00B91E91"/>
    <w:rsid w:val="00B92167"/>
    <w:rsid w:val="00BA0A20"/>
    <w:rsid w:val="00BA67F4"/>
    <w:rsid w:val="00BA79F7"/>
    <w:rsid w:val="00BD4E9D"/>
    <w:rsid w:val="00BD7877"/>
    <w:rsid w:val="00BE5064"/>
    <w:rsid w:val="00BF427C"/>
    <w:rsid w:val="00BF78A6"/>
    <w:rsid w:val="00C12AF6"/>
    <w:rsid w:val="00C22DF1"/>
    <w:rsid w:val="00C30025"/>
    <w:rsid w:val="00C30AA0"/>
    <w:rsid w:val="00C36A8C"/>
    <w:rsid w:val="00C52788"/>
    <w:rsid w:val="00C569B4"/>
    <w:rsid w:val="00C62957"/>
    <w:rsid w:val="00C87C4C"/>
    <w:rsid w:val="00C91E47"/>
    <w:rsid w:val="00C96C74"/>
    <w:rsid w:val="00CA19C3"/>
    <w:rsid w:val="00CA2E5F"/>
    <w:rsid w:val="00CA773C"/>
    <w:rsid w:val="00CB59E0"/>
    <w:rsid w:val="00CC06F2"/>
    <w:rsid w:val="00CD1F7B"/>
    <w:rsid w:val="00CD6202"/>
    <w:rsid w:val="00D0725A"/>
    <w:rsid w:val="00D1159C"/>
    <w:rsid w:val="00D144F4"/>
    <w:rsid w:val="00D162CD"/>
    <w:rsid w:val="00D326EA"/>
    <w:rsid w:val="00D35080"/>
    <w:rsid w:val="00D43D98"/>
    <w:rsid w:val="00D51639"/>
    <w:rsid w:val="00D53B9B"/>
    <w:rsid w:val="00D62414"/>
    <w:rsid w:val="00D62ED9"/>
    <w:rsid w:val="00D66B20"/>
    <w:rsid w:val="00D71554"/>
    <w:rsid w:val="00D71EAB"/>
    <w:rsid w:val="00D7204C"/>
    <w:rsid w:val="00D809CE"/>
    <w:rsid w:val="00D85C5E"/>
    <w:rsid w:val="00DA6CC1"/>
    <w:rsid w:val="00DC4FFF"/>
    <w:rsid w:val="00DE097C"/>
    <w:rsid w:val="00DE25CC"/>
    <w:rsid w:val="00DE5EDE"/>
    <w:rsid w:val="00E26307"/>
    <w:rsid w:val="00E314A0"/>
    <w:rsid w:val="00E45F54"/>
    <w:rsid w:val="00E5510D"/>
    <w:rsid w:val="00E62089"/>
    <w:rsid w:val="00E77C2D"/>
    <w:rsid w:val="00E809B8"/>
    <w:rsid w:val="00E81AC7"/>
    <w:rsid w:val="00E947FC"/>
    <w:rsid w:val="00EA1130"/>
    <w:rsid w:val="00EA435A"/>
    <w:rsid w:val="00EB353A"/>
    <w:rsid w:val="00EB5965"/>
    <w:rsid w:val="00EB6837"/>
    <w:rsid w:val="00ED3B7D"/>
    <w:rsid w:val="00EE1441"/>
    <w:rsid w:val="00EF32AD"/>
    <w:rsid w:val="00EF47DC"/>
    <w:rsid w:val="00F03DAB"/>
    <w:rsid w:val="00F1689A"/>
    <w:rsid w:val="00F217B6"/>
    <w:rsid w:val="00F224FC"/>
    <w:rsid w:val="00F24892"/>
    <w:rsid w:val="00F3170C"/>
    <w:rsid w:val="00F31B47"/>
    <w:rsid w:val="00F46F49"/>
    <w:rsid w:val="00F5150B"/>
    <w:rsid w:val="00F51EEC"/>
    <w:rsid w:val="00F553F0"/>
    <w:rsid w:val="00F56182"/>
    <w:rsid w:val="00F616D6"/>
    <w:rsid w:val="00F70E6F"/>
    <w:rsid w:val="00F70F5D"/>
    <w:rsid w:val="00F90A44"/>
    <w:rsid w:val="00F9229D"/>
    <w:rsid w:val="00F969CE"/>
    <w:rsid w:val="00F96F9B"/>
    <w:rsid w:val="00FA7914"/>
    <w:rsid w:val="00FB288F"/>
    <w:rsid w:val="00FB3A6B"/>
    <w:rsid w:val="00FB743C"/>
    <w:rsid w:val="00FD00CF"/>
    <w:rsid w:val="00FD7ACC"/>
    <w:rsid w:val="00FE7C23"/>
    <w:rsid w:val="00FF036F"/>
    <w:rsid w:val="00FF0767"/>
    <w:rsid w:val="00FF0D38"/>
    <w:rsid w:val="00FF4BC2"/>
    <w:rsid w:val="00FF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26307"/>
  </w:style>
  <w:style w:type="character" w:customStyle="1" w:styleId="questionproperty">
    <w:name w:val="questionproperty"/>
    <w:basedOn w:val="a0"/>
    <w:rsid w:val="00E26307"/>
  </w:style>
  <w:style w:type="paragraph" w:customStyle="1" w:styleId="questioncontent">
    <w:name w:val="questioncontent"/>
    <w:basedOn w:val="a"/>
    <w:rsid w:val="00E26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ttern">
    <w:name w:val="pattern"/>
    <w:basedOn w:val="a0"/>
    <w:rsid w:val="00E26307"/>
  </w:style>
  <w:style w:type="paragraph" w:customStyle="1" w:styleId="profiles">
    <w:name w:val="profiles"/>
    <w:basedOn w:val="a"/>
    <w:rsid w:val="00E26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title">
    <w:name w:val="profiletitle"/>
    <w:basedOn w:val="a"/>
    <w:rsid w:val="00E26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fileproperty">
    <w:name w:val="profileproperty"/>
    <w:basedOn w:val="a0"/>
    <w:rsid w:val="00E26307"/>
  </w:style>
  <w:style w:type="numbering" w:customStyle="1" w:styleId="2">
    <w:name w:val="Нет списка2"/>
    <w:next w:val="a2"/>
    <w:uiPriority w:val="99"/>
    <w:semiHidden/>
    <w:unhideWhenUsed/>
    <w:rsid w:val="002A3855"/>
  </w:style>
  <w:style w:type="paragraph" w:styleId="a3">
    <w:name w:val="header"/>
    <w:basedOn w:val="a"/>
    <w:link w:val="a4"/>
    <w:uiPriority w:val="99"/>
    <w:semiHidden/>
    <w:unhideWhenUsed/>
    <w:rsid w:val="002A3855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A3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A3855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A3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Body Text 2"/>
    <w:basedOn w:val="a"/>
    <w:link w:val="21"/>
    <w:rsid w:val="002A38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2A38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rsid w:val="002A385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7">
    <w:name w:val="Рисунок"/>
    <w:basedOn w:val="a"/>
    <w:next w:val="a8"/>
    <w:rsid w:val="002A3855"/>
    <w:pPr>
      <w:keepNext/>
      <w:keepLines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rsid w:val="002A3855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22" w:after="0" w:line="252" w:lineRule="exact"/>
      <w:ind w:left="29" w:right="36"/>
      <w:jc w:val="both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8">
    <w:name w:val="caption"/>
    <w:basedOn w:val="a"/>
    <w:next w:val="a"/>
    <w:uiPriority w:val="35"/>
    <w:semiHidden/>
    <w:unhideWhenUsed/>
    <w:qFormat/>
    <w:rsid w:val="002A3855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2A3855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2A3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2A385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Название Знак"/>
    <w:basedOn w:val="a0"/>
    <w:link w:val="ac"/>
    <w:rsid w:val="002A385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e">
    <w:name w:val="Table Grid"/>
    <w:basedOn w:val="a1"/>
    <w:uiPriority w:val="59"/>
    <w:rsid w:val="002A385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34"/>
    <w:qFormat/>
    <w:rsid w:val="003D08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26307"/>
  </w:style>
  <w:style w:type="character" w:customStyle="1" w:styleId="questionproperty">
    <w:name w:val="questionproperty"/>
    <w:basedOn w:val="a0"/>
    <w:rsid w:val="00E26307"/>
  </w:style>
  <w:style w:type="paragraph" w:customStyle="1" w:styleId="questioncontent">
    <w:name w:val="questioncontent"/>
    <w:basedOn w:val="a"/>
    <w:rsid w:val="00E26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ttern">
    <w:name w:val="pattern"/>
    <w:basedOn w:val="a0"/>
    <w:rsid w:val="00E26307"/>
  </w:style>
  <w:style w:type="paragraph" w:customStyle="1" w:styleId="profiles">
    <w:name w:val="profiles"/>
    <w:basedOn w:val="a"/>
    <w:rsid w:val="00E26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title">
    <w:name w:val="profiletitle"/>
    <w:basedOn w:val="a"/>
    <w:rsid w:val="00E26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fileproperty">
    <w:name w:val="profileproperty"/>
    <w:basedOn w:val="a0"/>
    <w:rsid w:val="00E26307"/>
  </w:style>
  <w:style w:type="numbering" w:customStyle="1" w:styleId="2">
    <w:name w:val="Нет списка2"/>
    <w:next w:val="a2"/>
    <w:uiPriority w:val="99"/>
    <w:semiHidden/>
    <w:unhideWhenUsed/>
    <w:rsid w:val="002A3855"/>
  </w:style>
  <w:style w:type="paragraph" w:styleId="a3">
    <w:name w:val="header"/>
    <w:basedOn w:val="a"/>
    <w:link w:val="a4"/>
    <w:uiPriority w:val="99"/>
    <w:semiHidden/>
    <w:unhideWhenUsed/>
    <w:rsid w:val="002A3855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A3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A3855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A3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Body Text 2"/>
    <w:basedOn w:val="a"/>
    <w:link w:val="21"/>
    <w:rsid w:val="002A38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2A38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rsid w:val="002A385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7">
    <w:name w:val="Рисунок"/>
    <w:basedOn w:val="a"/>
    <w:next w:val="a8"/>
    <w:rsid w:val="002A3855"/>
    <w:pPr>
      <w:keepNext/>
      <w:keepLines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rsid w:val="002A3855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22" w:after="0" w:line="252" w:lineRule="exact"/>
      <w:ind w:left="29" w:right="36"/>
      <w:jc w:val="both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8">
    <w:name w:val="caption"/>
    <w:basedOn w:val="a"/>
    <w:next w:val="a"/>
    <w:uiPriority w:val="35"/>
    <w:semiHidden/>
    <w:unhideWhenUsed/>
    <w:qFormat/>
    <w:rsid w:val="002A3855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2A3855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2A3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2A385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Название Знак"/>
    <w:basedOn w:val="a0"/>
    <w:link w:val="ac"/>
    <w:rsid w:val="002A385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e">
    <w:name w:val="Table Grid"/>
    <w:basedOn w:val="a1"/>
    <w:uiPriority w:val="59"/>
    <w:rsid w:val="002A385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34"/>
    <w:qFormat/>
    <w:rsid w:val="003D0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D4171-17F1-469E-AD20-38EF20BD0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5208</Words>
  <Characters>29692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Петр Петрович</dc:creator>
  <cp:keywords/>
  <dc:description/>
  <cp:lastModifiedBy>Попова</cp:lastModifiedBy>
  <cp:revision>11</cp:revision>
  <dcterms:created xsi:type="dcterms:W3CDTF">2023-03-29T06:05:00Z</dcterms:created>
  <dcterms:modified xsi:type="dcterms:W3CDTF">2023-03-29T06:27:00Z</dcterms:modified>
</cp:coreProperties>
</file>